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AEE" w:rsidRDefault="000B5195" w:rsidP="00551AEE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ab/>
      </w:r>
      <w:r w:rsidR="0045127A">
        <w:rPr>
          <w:b/>
          <w:sz w:val="30"/>
          <w:szCs w:val="30"/>
        </w:rPr>
        <w:tab/>
      </w:r>
      <w:r w:rsidR="0045127A">
        <w:rPr>
          <w:b/>
          <w:sz w:val="30"/>
          <w:szCs w:val="30"/>
        </w:rPr>
        <w:tab/>
      </w:r>
      <w:r w:rsidR="00551AEE">
        <w:rPr>
          <w:b/>
          <w:sz w:val="30"/>
          <w:szCs w:val="30"/>
        </w:rPr>
        <w:t xml:space="preserve">Отчет о реализации муниципальных программ Гаврилово-Посадского городского поселения </w:t>
      </w:r>
    </w:p>
    <w:p w:rsidR="00551AEE" w:rsidRDefault="00551AEE" w:rsidP="00551AEE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за </w:t>
      </w:r>
      <w:r w:rsidR="00BB06C2">
        <w:rPr>
          <w:b/>
          <w:sz w:val="30"/>
          <w:szCs w:val="30"/>
        </w:rPr>
        <w:t xml:space="preserve">4 квартал </w:t>
      </w:r>
      <w:r>
        <w:rPr>
          <w:b/>
          <w:sz w:val="30"/>
          <w:szCs w:val="30"/>
        </w:rPr>
        <w:t>20</w:t>
      </w:r>
      <w:r w:rsidR="00C710DE">
        <w:rPr>
          <w:b/>
          <w:sz w:val="30"/>
          <w:szCs w:val="30"/>
        </w:rPr>
        <w:t>20</w:t>
      </w:r>
      <w:r>
        <w:rPr>
          <w:b/>
          <w:sz w:val="30"/>
          <w:szCs w:val="30"/>
        </w:rPr>
        <w:t xml:space="preserve"> год</w:t>
      </w:r>
      <w:r w:rsidR="00071940">
        <w:rPr>
          <w:b/>
          <w:sz w:val="30"/>
          <w:szCs w:val="30"/>
        </w:rPr>
        <w:t>а</w:t>
      </w:r>
    </w:p>
    <w:p w:rsidR="003F4701" w:rsidRDefault="003F4701" w:rsidP="00551AEE">
      <w:pPr>
        <w:jc w:val="center"/>
        <w:rPr>
          <w:b/>
          <w:sz w:val="30"/>
          <w:szCs w:val="30"/>
        </w:rPr>
      </w:pPr>
    </w:p>
    <w:p w:rsidR="003F4701" w:rsidRDefault="003F4701" w:rsidP="00551AEE">
      <w:pPr>
        <w:jc w:val="center"/>
        <w:rPr>
          <w:b/>
          <w:sz w:val="30"/>
          <w:szCs w:val="30"/>
        </w:rPr>
      </w:pPr>
    </w:p>
    <w:tbl>
      <w:tblPr>
        <w:tblW w:w="14345" w:type="dxa"/>
        <w:jc w:val="center"/>
        <w:tblLook w:val="04A0"/>
      </w:tblPr>
      <w:tblGrid>
        <w:gridCol w:w="770"/>
        <w:gridCol w:w="3547"/>
        <w:gridCol w:w="2313"/>
        <w:gridCol w:w="2444"/>
        <w:gridCol w:w="2446"/>
        <w:gridCol w:w="2825"/>
      </w:tblGrid>
      <w:tr w:rsidR="000E6DC4" w:rsidRPr="000510ED" w:rsidTr="00177A97">
        <w:trPr>
          <w:trHeight w:val="1099"/>
          <w:jc w:val="center"/>
        </w:trPr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E6DC4" w:rsidRPr="000510ED" w:rsidRDefault="000E6DC4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0510ED">
              <w:rPr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510ED">
              <w:rPr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0510ED">
              <w:rPr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547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0E6DC4" w:rsidRPr="000510ED" w:rsidRDefault="000E6DC4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b/>
                <w:bCs/>
                <w:color w:val="000000"/>
                <w:sz w:val="24"/>
                <w:szCs w:val="24"/>
                <w:lang w:eastAsia="ru-RU"/>
              </w:rPr>
              <w:t>Наименование программы/ подпрограммы</w:t>
            </w:r>
          </w:p>
        </w:tc>
        <w:tc>
          <w:tcPr>
            <w:tcW w:w="2313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0E6DC4" w:rsidRPr="000510ED" w:rsidRDefault="000E6DC4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b/>
                <w:bCs/>
                <w:color w:val="000000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244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0E6DC4" w:rsidRPr="000510ED" w:rsidRDefault="000E6DC4" w:rsidP="003F470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Объем бюджетных ассигнований </w:t>
            </w:r>
          </w:p>
        </w:tc>
        <w:tc>
          <w:tcPr>
            <w:tcW w:w="2446" w:type="dxa"/>
            <w:tcBorders>
              <w:top w:val="single" w:sz="8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0E6DC4" w:rsidRPr="000510ED" w:rsidRDefault="000E6DC4" w:rsidP="003F470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Кассовые расходы </w:t>
            </w:r>
          </w:p>
        </w:tc>
        <w:tc>
          <w:tcPr>
            <w:tcW w:w="2825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0E6DC4" w:rsidRPr="000510ED" w:rsidRDefault="000E6DC4" w:rsidP="003F470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b/>
                <w:bCs/>
                <w:color w:val="000000"/>
                <w:sz w:val="24"/>
                <w:szCs w:val="24"/>
                <w:lang w:eastAsia="ru-RU"/>
              </w:rPr>
              <w:t>% выполнения мероприятий программ/подпрограмм</w:t>
            </w:r>
          </w:p>
        </w:tc>
      </w:tr>
      <w:tr w:rsidR="000E6DC4" w:rsidRPr="000510ED" w:rsidTr="00177A97">
        <w:trPr>
          <w:trHeight w:val="407"/>
          <w:jc w:val="center"/>
        </w:trPr>
        <w:tc>
          <w:tcPr>
            <w:tcW w:w="7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E6DC4" w:rsidRPr="000510ED" w:rsidRDefault="000E6DC4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0E6DC4" w:rsidRPr="000510ED" w:rsidRDefault="000E6DC4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0E6DC4" w:rsidRPr="000510ED" w:rsidRDefault="000E6DC4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bottom"/>
            <w:hideMark/>
          </w:tcPr>
          <w:p w:rsidR="000E6DC4" w:rsidRPr="000510ED" w:rsidRDefault="000E6DC4" w:rsidP="003F470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color w:val="000000"/>
                <w:sz w:val="24"/>
                <w:szCs w:val="24"/>
                <w:lang w:eastAsia="ru-RU"/>
              </w:rPr>
              <w:t xml:space="preserve"> на 2020 год, тыс</w:t>
            </w:r>
            <w:proofErr w:type="gramStart"/>
            <w:r w:rsidRPr="000510ED">
              <w:rPr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0510ED">
              <w:rPr>
                <w:color w:val="000000"/>
                <w:sz w:val="24"/>
                <w:szCs w:val="24"/>
                <w:lang w:eastAsia="ru-RU"/>
              </w:rPr>
              <w:t xml:space="preserve">уб. </w:t>
            </w:r>
          </w:p>
        </w:tc>
        <w:tc>
          <w:tcPr>
            <w:tcW w:w="2446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0E6DC4" w:rsidRPr="000510ED" w:rsidRDefault="000E6DC4" w:rsidP="00B340F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color w:val="000000"/>
                <w:sz w:val="24"/>
                <w:szCs w:val="24"/>
                <w:lang w:eastAsia="ru-RU"/>
              </w:rPr>
              <w:t xml:space="preserve"> (по состоянию на 3</w:t>
            </w:r>
            <w:r w:rsidR="00B340FB">
              <w:rPr>
                <w:color w:val="000000"/>
                <w:sz w:val="24"/>
                <w:szCs w:val="24"/>
                <w:lang w:eastAsia="ru-RU"/>
              </w:rPr>
              <w:t>1</w:t>
            </w:r>
            <w:r w:rsidRPr="000510ED">
              <w:rPr>
                <w:color w:val="000000"/>
                <w:sz w:val="24"/>
                <w:szCs w:val="24"/>
                <w:lang w:eastAsia="ru-RU"/>
              </w:rPr>
              <w:t>.</w:t>
            </w:r>
            <w:r w:rsidR="00B340FB">
              <w:rPr>
                <w:color w:val="000000"/>
                <w:sz w:val="24"/>
                <w:szCs w:val="24"/>
                <w:lang w:eastAsia="ru-RU"/>
              </w:rPr>
              <w:t>12</w:t>
            </w:r>
            <w:r w:rsidRPr="000510ED">
              <w:rPr>
                <w:color w:val="000000"/>
                <w:sz w:val="24"/>
                <w:szCs w:val="24"/>
                <w:lang w:eastAsia="ru-RU"/>
              </w:rPr>
              <w:t>.2020), тыс</w:t>
            </w:r>
            <w:proofErr w:type="gramStart"/>
            <w:r w:rsidRPr="000510ED">
              <w:rPr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0510ED">
              <w:rPr>
                <w:color w:val="000000"/>
                <w:sz w:val="24"/>
                <w:szCs w:val="24"/>
                <w:lang w:eastAsia="ru-RU"/>
              </w:rPr>
              <w:t xml:space="preserve">уб. </w:t>
            </w:r>
          </w:p>
        </w:tc>
        <w:tc>
          <w:tcPr>
            <w:tcW w:w="2825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6DC4" w:rsidRPr="000510ED" w:rsidRDefault="000E6DC4" w:rsidP="003F4701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B06C2" w:rsidRPr="000510ED" w:rsidTr="00177A97">
        <w:trPr>
          <w:trHeight w:val="902"/>
          <w:jc w:val="center"/>
        </w:trPr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6C2" w:rsidRPr="000510ED" w:rsidRDefault="00BB06C2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BB06C2" w:rsidRPr="000510ED" w:rsidRDefault="00BB06C2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b/>
                <w:bCs/>
                <w:color w:val="000000"/>
                <w:sz w:val="24"/>
                <w:szCs w:val="24"/>
                <w:lang w:eastAsia="ru-RU"/>
              </w:rPr>
              <w:t>Развитие культуры в Гаврилово-Посадском городском поселении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BB06C2" w:rsidRPr="000510ED" w:rsidRDefault="00BB06C2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BB06C2" w:rsidRPr="00BB06C2" w:rsidRDefault="00BB06C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B06C2">
              <w:rPr>
                <w:b/>
                <w:bCs/>
                <w:color w:val="000000"/>
                <w:sz w:val="24"/>
                <w:szCs w:val="24"/>
              </w:rPr>
              <w:t>15817,0666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BB06C2" w:rsidRPr="000B5195" w:rsidRDefault="00BB06C2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B5195">
              <w:rPr>
                <w:b/>
                <w:bCs/>
                <w:color w:val="000000" w:themeColor="text1"/>
                <w:sz w:val="24"/>
                <w:szCs w:val="24"/>
              </w:rPr>
              <w:t>15812,63579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B06C2" w:rsidRPr="000510ED" w:rsidRDefault="00BB06C2" w:rsidP="00BB06C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99</w:t>
            </w:r>
            <w:r w:rsidRPr="000510ED">
              <w:rPr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97</w:t>
            </w:r>
            <w:r w:rsidRPr="000510ED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B06C2" w:rsidRPr="000510ED" w:rsidTr="00177A97">
        <w:trPr>
          <w:trHeight w:val="391"/>
          <w:jc w:val="center"/>
        </w:trPr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6C2" w:rsidRPr="000510ED" w:rsidRDefault="00BB06C2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B06C2" w:rsidRPr="000510ED" w:rsidRDefault="00BB06C2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BB06C2" w:rsidRPr="000510ED" w:rsidRDefault="00BB06C2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b/>
                <w:bCs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BB06C2" w:rsidRPr="00BB06C2" w:rsidRDefault="00BB06C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B06C2">
              <w:rPr>
                <w:b/>
                <w:bCs/>
                <w:color w:val="000000"/>
                <w:sz w:val="24"/>
                <w:szCs w:val="24"/>
              </w:rPr>
              <w:t>12020,9556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BB06C2" w:rsidRPr="000B5195" w:rsidRDefault="00BB06C2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B5195">
              <w:rPr>
                <w:b/>
                <w:bCs/>
                <w:color w:val="000000" w:themeColor="text1"/>
                <w:sz w:val="24"/>
                <w:szCs w:val="24"/>
              </w:rPr>
              <w:t>12016,52479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B06C2" w:rsidRPr="000510ED" w:rsidRDefault="00BB06C2" w:rsidP="003F470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B06C2" w:rsidRPr="000510ED" w:rsidTr="00177A97">
        <w:trPr>
          <w:trHeight w:val="273"/>
          <w:jc w:val="center"/>
        </w:trPr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6C2" w:rsidRPr="000510ED" w:rsidRDefault="00BB06C2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B06C2" w:rsidRPr="000510ED" w:rsidRDefault="00BB06C2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BB06C2" w:rsidRPr="000510ED" w:rsidRDefault="00BB06C2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b/>
                <w:bCs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BB06C2" w:rsidRPr="00BB06C2" w:rsidRDefault="00BB06C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B06C2">
              <w:rPr>
                <w:b/>
                <w:bCs/>
                <w:color w:val="000000"/>
                <w:sz w:val="24"/>
                <w:szCs w:val="24"/>
              </w:rPr>
              <w:t>3796,111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BB06C2" w:rsidRPr="000B5195" w:rsidRDefault="00BB06C2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B5195">
              <w:rPr>
                <w:b/>
                <w:bCs/>
                <w:color w:val="000000" w:themeColor="text1"/>
                <w:sz w:val="24"/>
                <w:szCs w:val="24"/>
              </w:rPr>
              <w:t>3796,111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B06C2" w:rsidRPr="000510ED" w:rsidRDefault="00BB06C2" w:rsidP="003F470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B06C2" w:rsidRPr="000510ED" w:rsidTr="00177A97">
        <w:trPr>
          <w:trHeight w:val="267"/>
          <w:jc w:val="center"/>
        </w:trPr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6C2" w:rsidRPr="000510ED" w:rsidRDefault="00BB06C2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B06C2" w:rsidRPr="000510ED" w:rsidRDefault="00BB06C2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BB06C2" w:rsidRPr="000510ED" w:rsidRDefault="00BB06C2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b/>
                <w:bCs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BB06C2" w:rsidRPr="00BB06C2" w:rsidRDefault="00BB06C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B06C2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BB06C2" w:rsidRPr="000B5195" w:rsidRDefault="00BB06C2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B5195">
              <w:rPr>
                <w:b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B06C2" w:rsidRPr="000510ED" w:rsidRDefault="00BB06C2" w:rsidP="003F470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B06C2" w:rsidRPr="000510ED" w:rsidTr="00177A97">
        <w:trPr>
          <w:trHeight w:val="409"/>
          <w:jc w:val="center"/>
        </w:trPr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6C2" w:rsidRPr="000510ED" w:rsidRDefault="00BB06C2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5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6C2" w:rsidRPr="000510ED" w:rsidRDefault="00BB06C2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color w:val="000000"/>
                <w:sz w:val="24"/>
                <w:szCs w:val="24"/>
                <w:lang w:eastAsia="ru-RU"/>
              </w:rPr>
              <w:t>Аналитическая подпрограмма «Организация городских мероприятий»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6C2" w:rsidRPr="000510ED" w:rsidRDefault="00BB06C2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6C2" w:rsidRPr="00BB06C2" w:rsidRDefault="00BB06C2">
            <w:pPr>
              <w:jc w:val="center"/>
              <w:rPr>
                <w:color w:val="000000"/>
                <w:sz w:val="24"/>
                <w:szCs w:val="24"/>
              </w:rPr>
            </w:pPr>
            <w:r w:rsidRPr="00BB06C2">
              <w:rPr>
                <w:color w:val="000000"/>
                <w:sz w:val="24"/>
                <w:szCs w:val="24"/>
              </w:rPr>
              <w:t>158,39327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6C2" w:rsidRPr="00BB06C2" w:rsidRDefault="00BB06C2">
            <w:pPr>
              <w:jc w:val="center"/>
              <w:rPr>
                <w:color w:val="000000"/>
                <w:sz w:val="24"/>
                <w:szCs w:val="24"/>
              </w:rPr>
            </w:pPr>
            <w:r w:rsidRPr="00BB06C2">
              <w:rPr>
                <w:color w:val="000000"/>
                <w:sz w:val="24"/>
                <w:szCs w:val="24"/>
              </w:rPr>
              <w:t>158,39327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B06C2" w:rsidRPr="000510ED" w:rsidRDefault="00BB06C2" w:rsidP="001D072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06C2">
              <w:rPr>
                <w:b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BB06C2" w:rsidRPr="000510ED" w:rsidTr="00177A97">
        <w:trPr>
          <w:trHeight w:val="335"/>
          <w:jc w:val="center"/>
        </w:trPr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6C2" w:rsidRPr="000510ED" w:rsidRDefault="00BB06C2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6C2" w:rsidRPr="000510ED" w:rsidRDefault="00BB06C2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6C2" w:rsidRPr="000510ED" w:rsidRDefault="00BB06C2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color w:val="000000"/>
                <w:sz w:val="24"/>
                <w:szCs w:val="24"/>
                <w:lang w:eastAsia="ru-RU"/>
              </w:rPr>
              <w:t>местный  бюджет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06C2" w:rsidRPr="00BB06C2" w:rsidRDefault="00BB06C2">
            <w:pPr>
              <w:jc w:val="center"/>
              <w:rPr>
                <w:color w:val="000000"/>
                <w:sz w:val="24"/>
                <w:szCs w:val="24"/>
              </w:rPr>
            </w:pPr>
            <w:r w:rsidRPr="00BB06C2">
              <w:rPr>
                <w:color w:val="000000"/>
                <w:sz w:val="24"/>
                <w:szCs w:val="24"/>
              </w:rPr>
              <w:t>158,39327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06C2" w:rsidRPr="00BB06C2" w:rsidRDefault="00BB06C2">
            <w:pPr>
              <w:jc w:val="center"/>
              <w:rPr>
                <w:color w:val="000000"/>
                <w:sz w:val="24"/>
                <w:szCs w:val="24"/>
              </w:rPr>
            </w:pPr>
            <w:r w:rsidRPr="00BB06C2">
              <w:rPr>
                <w:color w:val="000000"/>
                <w:sz w:val="24"/>
                <w:szCs w:val="24"/>
              </w:rPr>
              <w:t>158,39327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B06C2" w:rsidRPr="000510ED" w:rsidRDefault="00BB06C2" w:rsidP="003F470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B06C2" w:rsidRPr="000510ED" w:rsidTr="00177A97">
        <w:trPr>
          <w:trHeight w:val="343"/>
          <w:jc w:val="center"/>
        </w:trPr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06C2" w:rsidRPr="000510ED" w:rsidRDefault="00BB06C2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5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6C2" w:rsidRPr="000510ED" w:rsidRDefault="00BB06C2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color w:val="000000"/>
                <w:sz w:val="24"/>
                <w:szCs w:val="24"/>
                <w:lang w:eastAsia="ru-RU"/>
              </w:rPr>
              <w:t>Аналитическая подпрограмма «Библиотечно-информационное обслуживание населения»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6C2" w:rsidRPr="000510ED" w:rsidRDefault="00BB06C2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6C2" w:rsidRPr="00BB06C2" w:rsidRDefault="00BB06C2">
            <w:pPr>
              <w:jc w:val="center"/>
              <w:rPr>
                <w:color w:val="000000"/>
                <w:sz w:val="24"/>
                <w:szCs w:val="24"/>
              </w:rPr>
            </w:pPr>
            <w:r w:rsidRPr="00BB06C2">
              <w:rPr>
                <w:color w:val="000000"/>
                <w:sz w:val="24"/>
                <w:szCs w:val="24"/>
              </w:rPr>
              <w:t>3484,2061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6C2" w:rsidRPr="00BB06C2" w:rsidRDefault="00BB06C2">
            <w:pPr>
              <w:jc w:val="center"/>
              <w:rPr>
                <w:color w:val="000000"/>
                <w:sz w:val="24"/>
                <w:szCs w:val="24"/>
              </w:rPr>
            </w:pPr>
            <w:r w:rsidRPr="00BB06C2">
              <w:rPr>
                <w:color w:val="000000"/>
                <w:sz w:val="24"/>
                <w:szCs w:val="24"/>
              </w:rPr>
              <w:t>3479,77529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B06C2" w:rsidRPr="000510ED" w:rsidRDefault="00BB06C2" w:rsidP="00BB06C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99</w:t>
            </w:r>
            <w:r w:rsidRPr="000510ED">
              <w:rPr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87</w:t>
            </w:r>
            <w:r w:rsidRPr="000510ED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B06C2" w:rsidRPr="000510ED" w:rsidTr="00177A97">
        <w:trPr>
          <w:trHeight w:val="323"/>
          <w:jc w:val="center"/>
        </w:trPr>
        <w:tc>
          <w:tcPr>
            <w:tcW w:w="77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06C2" w:rsidRPr="000510ED" w:rsidRDefault="00BB06C2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6C2" w:rsidRPr="000510ED" w:rsidRDefault="00BB06C2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6C2" w:rsidRPr="000510ED" w:rsidRDefault="00BB06C2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color w:val="000000"/>
                <w:sz w:val="24"/>
                <w:szCs w:val="24"/>
                <w:lang w:eastAsia="ru-RU"/>
              </w:rPr>
              <w:t>местный  бюджет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6C2" w:rsidRPr="00BB06C2" w:rsidRDefault="00BB06C2">
            <w:pPr>
              <w:jc w:val="center"/>
              <w:rPr>
                <w:color w:val="000000"/>
                <w:sz w:val="24"/>
                <w:szCs w:val="24"/>
              </w:rPr>
            </w:pPr>
            <w:r w:rsidRPr="00BB06C2">
              <w:rPr>
                <w:color w:val="000000"/>
                <w:sz w:val="24"/>
                <w:szCs w:val="24"/>
              </w:rPr>
              <w:t>2633,8781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6C2" w:rsidRPr="00BB06C2" w:rsidRDefault="00BB06C2">
            <w:pPr>
              <w:jc w:val="center"/>
              <w:rPr>
                <w:color w:val="000000"/>
                <w:sz w:val="24"/>
                <w:szCs w:val="24"/>
              </w:rPr>
            </w:pPr>
            <w:r w:rsidRPr="00BB06C2">
              <w:rPr>
                <w:color w:val="000000"/>
                <w:sz w:val="24"/>
                <w:szCs w:val="24"/>
              </w:rPr>
              <w:t>2629,44729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B06C2" w:rsidRPr="000510ED" w:rsidRDefault="00BB06C2" w:rsidP="003F470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B06C2" w:rsidRPr="000510ED" w:rsidTr="00177A97">
        <w:trPr>
          <w:trHeight w:val="459"/>
          <w:jc w:val="center"/>
        </w:trPr>
        <w:tc>
          <w:tcPr>
            <w:tcW w:w="77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06C2" w:rsidRPr="000510ED" w:rsidRDefault="00BB06C2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6C2" w:rsidRPr="000510ED" w:rsidRDefault="00BB06C2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6C2" w:rsidRPr="000510ED" w:rsidRDefault="00BB06C2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ф</w:t>
            </w:r>
            <w:r w:rsidRPr="000510ED">
              <w:rPr>
                <w:color w:val="000000"/>
                <w:sz w:val="24"/>
                <w:szCs w:val="24"/>
                <w:lang w:eastAsia="ru-RU"/>
              </w:rPr>
              <w:t>едеральный бюджет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06C2" w:rsidRPr="00BB06C2" w:rsidRDefault="00BB06C2">
            <w:pPr>
              <w:jc w:val="center"/>
              <w:rPr>
                <w:color w:val="000000"/>
                <w:sz w:val="24"/>
                <w:szCs w:val="24"/>
              </w:rPr>
            </w:pPr>
            <w:r w:rsidRPr="00BB06C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06C2" w:rsidRPr="00BB06C2" w:rsidRDefault="00BB06C2">
            <w:pPr>
              <w:jc w:val="center"/>
              <w:rPr>
                <w:color w:val="000000"/>
                <w:sz w:val="24"/>
                <w:szCs w:val="24"/>
              </w:rPr>
            </w:pPr>
            <w:r w:rsidRPr="00BB06C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B06C2" w:rsidRPr="000510ED" w:rsidRDefault="00BB06C2" w:rsidP="003F470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B06C2" w:rsidRPr="000510ED" w:rsidTr="00177A97">
        <w:trPr>
          <w:trHeight w:val="271"/>
          <w:jc w:val="center"/>
        </w:trPr>
        <w:tc>
          <w:tcPr>
            <w:tcW w:w="77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06C2" w:rsidRPr="000510ED" w:rsidRDefault="00BB06C2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6C2" w:rsidRPr="000510ED" w:rsidRDefault="00BB06C2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6C2" w:rsidRPr="000510ED" w:rsidRDefault="00BB06C2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6C2" w:rsidRPr="00BB06C2" w:rsidRDefault="00BB06C2">
            <w:pPr>
              <w:jc w:val="center"/>
              <w:rPr>
                <w:color w:val="000000"/>
                <w:sz w:val="24"/>
                <w:szCs w:val="24"/>
              </w:rPr>
            </w:pPr>
            <w:r w:rsidRPr="00BB06C2">
              <w:rPr>
                <w:color w:val="000000"/>
                <w:sz w:val="24"/>
                <w:szCs w:val="24"/>
              </w:rPr>
              <w:t>850,328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6C2" w:rsidRPr="00BB06C2" w:rsidRDefault="00BB06C2">
            <w:pPr>
              <w:jc w:val="center"/>
              <w:rPr>
                <w:color w:val="000000"/>
                <w:sz w:val="24"/>
                <w:szCs w:val="24"/>
              </w:rPr>
            </w:pPr>
            <w:r w:rsidRPr="00BB06C2">
              <w:rPr>
                <w:color w:val="000000"/>
                <w:sz w:val="24"/>
                <w:szCs w:val="24"/>
              </w:rPr>
              <w:t>850,328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B06C2" w:rsidRPr="000510ED" w:rsidRDefault="00BB06C2" w:rsidP="003F470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B06C2" w:rsidRPr="000510ED" w:rsidTr="00177A97">
        <w:trPr>
          <w:trHeight w:val="365"/>
          <w:jc w:val="center"/>
        </w:trPr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6C2" w:rsidRPr="009F66E2" w:rsidRDefault="00BB06C2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F66E2">
              <w:rPr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6C2" w:rsidRPr="009F66E2" w:rsidRDefault="00BB06C2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F66E2">
              <w:rPr>
                <w:color w:val="000000"/>
                <w:sz w:val="24"/>
                <w:szCs w:val="24"/>
                <w:lang w:eastAsia="ru-RU"/>
              </w:rPr>
              <w:t>Аналитическая подпрограмма «Обеспечение деятельности МБУ «Районное централизованное клубное объединение»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6C2" w:rsidRPr="000510ED" w:rsidRDefault="00BB06C2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6C2" w:rsidRPr="00BB06C2" w:rsidRDefault="00BB06C2">
            <w:pPr>
              <w:jc w:val="center"/>
              <w:rPr>
                <w:color w:val="000000"/>
                <w:sz w:val="24"/>
                <w:szCs w:val="24"/>
              </w:rPr>
            </w:pPr>
            <w:r w:rsidRPr="00BB06C2">
              <w:rPr>
                <w:color w:val="000000"/>
                <w:sz w:val="24"/>
                <w:szCs w:val="24"/>
              </w:rPr>
              <w:t>9557,04688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6C2" w:rsidRPr="00BB06C2" w:rsidRDefault="00BB06C2">
            <w:pPr>
              <w:jc w:val="center"/>
              <w:rPr>
                <w:color w:val="000000"/>
                <w:sz w:val="24"/>
                <w:szCs w:val="24"/>
              </w:rPr>
            </w:pPr>
            <w:r w:rsidRPr="00BB06C2">
              <w:rPr>
                <w:color w:val="000000"/>
                <w:sz w:val="24"/>
                <w:szCs w:val="24"/>
              </w:rPr>
              <w:t>9557,04688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B06C2" w:rsidRPr="000510ED" w:rsidRDefault="00BB06C2" w:rsidP="001D072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06C2">
              <w:rPr>
                <w:b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BB06C2" w:rsidRPr="000510ED" w:rsidTr="00177A97">
        <w:trPr>
          <w:trHeight w:val="413"/>
          <w:jc w:val="center"/>
        </w:trPr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6C2" w:rsidRPr="000510ED" w:rsidRDefault="00BB06C2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6C2" w:rsidRPr="000510ED" w:rsidRDefault="00BB06C2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6C2" w:rsidRPr="000510ED" w:rsidRDefault="00BB06C2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color w:val="000000"/>
                <w:sz w:val="24"/>
                <w:szCs w:val="24"/>
                <w:lang w:eastAsia="ru-RU"/>
              </w:rPr>
              <w:t>местный  бюджет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6C2" w:rsidRPr="00BB06C2" w:rsidRDefault="00BB06C2">
            <w:pPr>
              <w:jc w:val="center"/>
              <w:rPr>
                <w:color w:val="000000"/>
                <w:sz w:val="24"/>
                <w:szCs w:val="24"/>
              </w:rPr>
            </w:pPr>
            <w:r w:rsidRPr="00BB06C2">
              <w:rPr>
                <w:color w:val="000000"/>
                <w:sz w:val="24"/>
                <w:szCs w:val="24"/>
              </w:rPr>
              <w:t>7138,92288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6C2" w:rsidRPr="00BB06C2" w:rsidRDefault="00BB06C2">
            <w:pPr>
              <w:jc w:val="center"/>
              <w:rPr>
                <w:color w:val="000000"/>
                <w:sz w:val="24"/>
                <w:szCs w:val="24"/>
              </w:rPr>
            </w:pPr>
            <w:r w:rsidRPr="00BB06C2">
              <w:rPr>
                <w:color w:val="000000"/>
                <w:sz w:val="24"/>
                <w:szCs w:val="24"/>
              </w:rPr>
              <w:t>7138,92288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B06C2" w:rsidRPr="000510ED" w:rsidRDefault="00BB06C2" w:rsidP="003F470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B06C2" w:rsidRPr="000510ED" w:rsidTr="00177A97">
        <w:trPr>
          <w:trHeight w:val="405"/>
          <w:jc w:val="center"/>
        </w:trPr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6C2" w:rsidRPr="000510ED" w:rsidRDefault="00BB06C2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6C2" w:rsidRPr="000510ED" w:rsidRDefault="00BB06C2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6C2" w:rsidRPr="000510ED" w:rsidRDefault="00BB06C2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6C2" w:rsidRPr="00BB06C2" w:rsidRDefault="00BB06C2">
            <w:pPr>
              <w:jc w:val="center"/>
              <w:rPr>
                <w:color w:val="000000"/>
                <w:sz w:val="24"/>
                <w:szCs w:val="24"/>
              </w:rPr>
            </w:pPr>
            <w:r w:rsidRPr="00BB06C2">
              <w:rPr>
                <w:color w:val="000000"/>
                <w:sz w:val="24"/>
                <w:szCs w:val="24"/>
              </w:rPr>
              <w:t>2418,124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6C2" w:rsidRPr="00BB06C2" w:rsidRDefault="00BB06C2">
            <w:pPr>
              <w:jc w:val="center"/>
              <w:rPr>
                <w:color w:val="000000"/>
                <w:sz w:val="24"/>
                <w:szCs w:val="24"/>
              </w:rPr>
            </w:pPr>
            <w:r w:rsidRPr="00BB06C2">
              <w:rPr>
                <w:color w:val="000000"/>
                <w:sz w:val="24"/>
                <w:szCs w:val="24"/>
              </w:rPr>
              <w:t>2418,124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B06C2" w:rsidRPr="000510ED" w:rsidRDefault="00BB06C2" w:rsidP="003F470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B06C2" w:rsidRPr="000510ED" w:rsidTr="00177A97">
        <w:trPr>
          <w:trHeight w:val="425"/>
          <w:jc w:val="center"/>
        </w:trPr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6C2" w:rsidRPr="000510ED" w:rsidRDefault="00BB06C2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6C2" w:rsidRPr="000510ED" w:rsidRDefault="00BB06C2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6C2" w:rsidRPr="000510ED" w:rsidRDefault="00BB06C2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Cs/>
                <w:color w:val="000000"/>
                <w:sz w:val="24"/>
                <w:szCs w:val="24"/>
                <w:lang w:eastAsia="ru-RU"/>
              </w:rPr>
              <w:t>от физических и юридических лиц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6C2" w:rsidRPr="00BB06C2" w:rsidRDefault="00BB06C2">
            <w:pPr>
              <w:jc w:val="center"/>
              <w:rPr>
                <w:color w:val="000000"/>
                <w:sz w:val="24"/>
                <w:szCs w:val="24"/>
              </w:rPr>
            </w:pPr>
            <w:r w:rsidRPr="00BB06C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6C2" w:rsidRPr="00BB06C2" w:rsidRDefault="00BB06C2">
            <w:pPr>
              <w:jc w:val="center"/>
              <w:rPr>
                <w:color w:val="000000"/>
                <w:sz w:val="24"/>
                <w:szCs w:val="24"/>
              </w:rPr>
            </w:pPr>
            <w:r w:rsidRPr="00BB06C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B06C2" w:rsidRPr="000510ED" w:rsidRDefault="00BB06C2" w:rsidP="003F470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B06C2" w:rsidRPr="000510ED" w:rsidTr="00177A97">
        <w:trPr>
          <w:trHeight w:val="562"/>
          <w:jc w:val="center"/>
        </w:trPr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6C2" w:rsidRPr="000510ED" w:rsidRDefault="00BB06C2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color w:val="000000"/>
                <w:sz w:val="24"/>
                <w:szCs w:val="24"/>
                <w:lang w:eastAsia="ru-RU"/>
              </w:rPr>
              <w:lastRenderedPageBreak/>
              <w:t>1.4</w:t>
            </w:r>
          </w:p>
        </w:tc>
        <w:tc>
          <w:tcPr>
            <w:tcW w:w="3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6C2" w:rsidRPr="000510ED" w:rsidRDefault="00BB06C2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color w:val="000000"/>
                <w:sz w:val="24"/>
                <w:szCs w:val="24"/>
                <w:lang w:eastAsia="ru-RU"/>
              </w:rPr>
              <w:t>Аналитическая подпрограмма «Музейно-выставочная деятельность»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6C2" w:rsidRPr="000510ED" w:rsidRDefault="00BB06C2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6C2" w:rsidRPr="00BB06C2" w:rsidRDefault="00BB06C2">
            <w:pPr>
              <w:jc w:val="center"/>
              <w:rPr>
                <w:color w:val="000000"/>
                <w:sz w:val="24"/>
                <w:szCs w:val="24"/>
              </w:rPr>
            </w:pPr>
            <w:r w:rsidRPr="00BB06C2">
              <w:rPr>
                <w:color w:val="000000"/>
                <w:sz w:val="24"/>
                <w:szCs w:val="24"/>
              </w:rPr>
              <w:t>2617,42035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6C2" w:rsidRPr="00BB06C2" w:rsidRDefault="00BB06C2">
            <w:pPr>
              <w:jc w:val="center"/>
              <w:rPr>
                <w:color w:val="000000"/>
                <w:sz w:val="24"/>
                <w:szCs w:val="24"/>
              </w:rPr>
            </w:pPr>
            <w:r w:rsidRPr="00BB06C2">
              <w:rPr>
                <w:color w:val="000000"/>
                <w:sz w:val="24"/>
                <w:szCs w:val="24"/>
              </w:rPr>
              <w:t>2617,42035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B06C2" w:rsidRPr="000510ED" w:rsidRDefault="00BB06C2" w:rsidP="001D072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06C2">
              <w:rPr>
                <w:b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BB06C2" w:rsidRPr="000510ED" w:rsidTr="00177A97">
        <w:trPr>
          <w:trHeight w:val="400"/>
          <w:jc w:val="center"/>
        </w:trPr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6C2" w:rsidRPr="000510ED" w:rsidRDefault="00BB06C2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6C2" w:rsidRPr="000510ED" w:rsidRDefault="00BB06C2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6C2" w:rsidRPr="000510ED" w:rsidRDefault="00BB06C2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color w:val="000000"/>
                <w:sz w:val="24"/>
                <w:szCs w:val="24"/>
                <w:lang w:eastAsia="ru-RU"/>
              </w:rPr>
              <w:t>местный  бюджет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6C2" w:rsidRPr="00BB06C2" w:rsidRDefault="00BB06C2">
            <w:pPr>
              <w:jc w:val="center"/>
              <w:rPr>
                <w:color w:val="000000"/>
                <w:sz w:val="24"/>
                <w:szCs w:val="24"/>
              </w:rPr>
            </w:pPr>
            <w:r w:rsidRPr="00BB06C2">
              <w:rPr>
                <w:color w:val="000000"/>
                <w:sz w:val="24"/>
                <w:szCs w:val="24"/>
              </w:rPr>
              <w:t>2089,76135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6C2" w:rsidRPr="00BB06C2" w:rsidRDefault="00BB06C2">
            <w:pPr>
              <w:jc w:val="center"/>
              <w:rPr>
                <w:color w:val="000000"/>
                <w:sz w:val="24"/>
                <w:szCs w:val="24"/>
              </w:rPr>
            </w:pPr>
            <w:r w:rsidRPr="00BB06C2">
              <w:rPr>
                <w:color w:val="000000"/>
                <w:sz w:val="24"/>
                <w:szCs w:val="24"/>
              </w:rPr>
              <w:t>2089,76135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B06C2" w:rsidRPr="000510ED" w:rsidRDefault="00BB06C2" w:rsidP="003F470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B06C2" w:rsidRPr="000510ED" w:rsidTr="00177A97">
        <w:trPr>
          <w:trHeight w:val="555"/>
          <w:jc w:val="center"/>
        </w:trPr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6C2" w:rsidRPr="000510ED" w:rsidRDefault="00BB06C2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6C2" w:rsidRPr="000510ED" w:rsidRDefault="00BB06C2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6C2" w:rsidRPr="000510ED" w:rsidRDefault="00BB06C2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Cs/>
                <w:color w:val="000000"/>
                <w:sz w:val="24"/>
                <w:szCs w:val="24"/>
                <w:lang w:eastAsia="ru-RU"/>
              </w:rPr>
              <w:t>от физических и юридических лиц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6C2" w:rsidRPr="00BB06C2" w:rsidRDefault="00BB06C2">
            <w:pPr>
              <w:jc w:val="center"/>
              <w:rPr>
                <w:color w:val="000000"/>
                <w:sz w:val="24"/>
                <w:szCs w:val="24"/>
              </w:rPr>
            </w:pPr>
            <w:r w:rsidRPr="00BB06C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6C2" w:rsidRPr="00BB06C2" w:rsidRDefault="00BB06C2">
            <w:pPr>
              <w:jc w:val="center"/>
              <w:rPr>
                <w:color w:val="000000"/>
                <w:sz w:val="24"/>
                <w:szCs w:val="24"/>
              </w:rPr>
            </w:pPr>
            <w:r w:rsidRPr="00BB06C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B06C2" w:rsidRPr="000510ED" w:rsidRDefault="00BB06C2" w:rsidP="003F470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B06C2" w:rsidRPr="000510ED" w:rsidTr="00177A97">
        <w:trPr>
          <w:trHeight w:val="285"/>
          <w:jc w:val="center"/>
        </w:trPr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6C2" w:rsidRPr="000510ED" w:rsidRDefault="00BB06C2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6C2" w:rsidRPr="000510ED" w:rsidRDefault="00BB06C2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6C2" w:rsidRPr="000510ED" w:rsidRDefault="00BB06C2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6C2" w:rsidRPr="00BB06C2" w:rsidRDefault="00BB06C2">
            <w:pPr>
              <w:jc w:val="center"/>
              <w:rPr>
                <w:color w:val="000000"/>
                <w:sz w:val="24"/>
                <w:szCs w:val="24"/>
              </w:rPr>
            </w:pPr>
            <w:r w:rsidRPr="00BB06C2">
              <w:rPr>
                <w:color w:val="000000"/>
                <w:sz w:val="24"/>
                <w:szCs w:val="24"/>
              </w:rPr>
              <w:t>527,659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6C2" w:rsidRPr="00BB06C2" w:rsidRDefault="00BB06C2">
            <w:pPr>
              <w:jc w:val="center"/>
              <w:rPr>
                <w:color w:val="000000"/>
                <w:sz w:val="24"/>
                <w:szCs w:val="24"/>
              </w:rPr>
            </w:pPr>
            <w:r w:rsidRPr="00BB06C2">
              <w:rPr>
                <w:color w:val="000000"/>
                <w:sz w:val="24"/>
                <w:szCs w:val="24"/>
              </w:rPr>
              <w:t>527,659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B06C2" w:rsidRPr="000510ED" w:rsidRDefault="00BB06C2" w:rsidP="003F470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B06C2" w:rsidRPr="000510ED" w:rsidTr="00177A97">
        <w:trPr>
          <w:trHeight w:val="829"/>
          <w:jc w:val="center"/>
        </w:trPr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6C2" w:rsidRPr="000510ED" w:rsidRDefault="00BB06C2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BB06C2" w:rsidRPr="000510ED" w:rsidRDefault="00BB06C2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b/>
                <w:bCs/>
                <w:color w:val="000000"/>
                <w:sz w:val="24"/>
                <w:szCs w:val="24"/>
                <w:lang w:eastAsia="ru-RU"/>
              </w:rPr>
              <w:t>Развитие физической культуры, спорта и  реализация молодёжной политики Гаврилово-Посадского городского поселения»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BB06C2" w:rsidRPr="000510ED" w:rsidRDefault="00BB06C2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BB06C2" w:rsidRPr="00BB06C2" w:rsidRDefault="00BB06C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B06C2">
              <w:rPr>
                <w:b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BB06C2" w:rsidRPr="00BB06C2" w:rsidRDefault="00BB06C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B06C2">
              <w:rPr>
                <w:b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B06C2" w:rsidRPr="000510ED" w:rsidRDefault="00BB06C2" w:rsidP="003F470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06C2">
              <w:rPr>
                <w:b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BB06C2" w:rsidRPr="000510ED" w:rsidTr="00177A97">
        <w:trPr>
          <w:trHeight w:val="405"/>
          <w:jc w:val="center"/>
        </w:trPr>
        <w:tc>
          <w:tcPr>
            <w:tcW w:w="7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6C2" w:rsidRPr="000510ED" w:rsidRDefault="00BB06C2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B06C2" w:rsidRPr="000510ED" w:rsidRDefault="00BB06C2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BB06C2" w:rsidRPr="000510ED" w:rsidRDefault="00BB06C2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b/>
                <w:bCs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BB06C2" w:rsidRPr="00BB06C2" w:rsidRDefault="00BB06C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B06C2">
              <w:rPr>
                <w:b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BB06C2" w:rsidRPr="00BB06C2" w:rsidRDefault="00BB06C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B06C2">
              <w:rPr>
                <w:b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B06C2" w:rsidRPr="000510ED" w:rsidRDefault="00BB06C2" w:rsidP="003F470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BB06C2" w:rsidRPr="000510ED" w:rsidRDefault="00BB06C2" w:rsidP="003F4701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B06C2" w:rsidRPr="000510ED" w:rsidTr="00177A97">
        <w:trPr>
          <w:trHeight w:val="455"/>
          <w:jc w:val="center"/>
        </w:trPr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06C2" w:rsidRPr="000510ED" w:rsidRDefault="00BB06C2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6C2" w:rsidRPr="000510ED" w:rsidRDefault="00BB06C2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color w:val="000000"/>
                <w:sz w:val="24"/>
                <w:szCs w:val="24"/>
                <w:lang w:eastAsia="ru-RU"/>
              </w:rPr>
              <w:t>Аналитическая подпрограмма «Организация проведения физкультурных и спортивных мероприятий»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6C2" w:rsidRPr="000510ED" w:rsidRDefault="00BB06C2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6C2" w:rsidRDefault="00BB06C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33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6C2" w:rsidRDefault="00BB06C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33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B06C2" w:rsidRPr="00BD2C4C" w:rsidRDefault="00BB06C2" w:rsidP="003F4701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B06C2">
              <w:rPr>
                <w:b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BB06C2" w:rsidRPr="000510ED" w:rsidTr="00071940">
        <w:trPr>
          <w:trHeight w:val="415"/>
          <w:jc w:val="center"/>
        </w:trPr>
        <w:tc>
          <w:tcPr>
            <w:tcW w:w="77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06C2" w:rsidRPr="000510ED" w:rsidRDefault="00BB06C2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6C2" w:rsidRPr="000510ED" w:rsidRDefault="00BB06C2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6C2" w:rsidRPr="000510ED" w:rsidRDefault="00BB06C2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6C2" w:rsidRDefault="00BB06C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33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6C2" w:rsidRDefault="00BB06C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33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B06C2" w:rsidRPr="000510ED" w:rsidRDefault="00BB06C2" w:rsidP="003F470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701" w:rsidRPr="000510ED" w:rsidTr="00071940">
        <w:trPr>
          <w:trHeight w:val="570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701" w:rsidRPr="000510ED" w:rsidRDefault="003F4701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701" w:rsidRPr="000510ED" w:rsidRDefault="003F4701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color w:val="000000"/>
                <w:sz w:val="24"/>
                <w:szCs w:val="24"/>
                <w:lang w:eastAsia="ru-RU"/>
              </w:rPr>
              <w:t>Аналитическая подпрограмма «Временное трудоустройство молодежи»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701" w:rsidRPr="000510ED" w:rsidRDefault="003F4701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7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701" w:rsidRPr="000510ED" w:rsidRDefault="003F4701" w:rsidP="003F470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color w:val="000000"/>
                <w:sz w:val="24"/>
                <w:szCs w:val="24"/>
                <w:lang w:eastAsia="ru-RU"/>
              </w:rPr>
              <w:t xml:space="preserve"> финансирование отсутствует </w:t>
            </w:r>
          </w:p>
        </w:tc>
      </w:tr>
      <w:tr w:rsidR="00BB06C2" w:rsidRPr="000510ED" w:rsidTr="00177A97">
        <w:trPr>
          <w:trHeight w:val="696"/>
          <w:jc w:val="center"/>
        </w:trPr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6C2" w:rsidRPr="000510ED" w:rsidRDefault="00BB06C2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BB06C2" w:rsidRPr="000510ED" w:rsidRDefault="00BB06C2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b/>
                <w:bCs/>
                <w:color w:val="000000"/>
                <w:sz w:val="24"/>
                <w:szCs w:val="24"/>
                <w:lang w:eastAsia="ru-RU"/>
              </w:rPr>
              <w:t>Специальная Программа «Социальная поддержка граждан Гаврилово-Посадского городского поселения Гаврилово-Посадского муниципального района»</w:t>
            </w:r>
          </w:p>
        </w:tc>
        <w:tc>
          <w:tcPr>
            <w:tcW w:w="23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BB06C2" w:rsidRPr="000510ED" w:rsidRDefault="00BB06C2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4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BB06C2" w:rsidRPr="00BB06C2" w:rsidRDefault="00BB06C2" w:rsidP="00BB06C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B06C2">
              <w:rPr>
                <w:b/>
                <w:bCs/>
                <w:color w:val="000000"/>
                <w:sz w:val="24"/>
                <w:szCs w:val="24"/>
              </w:rPr>
              <w:t>64,47480</w:t>
            </w:r>
          </w:p>
        </w:tc>
        <w:tc>
          <w:tcPr>
            <w:tcW w:w="24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BB06C2" w:rsidRPr="00BB06C2" w:rsidRDefault="00BB06C2" w:rsidP="00BB06C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B06C2">
              <w:rPr>
                <w:b/>
                <w:bCs/>
                <w:color w:val="000000"/>
                <w:sz w:val="24"/>
                <w:szCs w:val="24"/>
              </w:rPr>
              <w:t>64,47480</w:t>
            </w:r>
          </w:p>
        </w:tc>
        <w:tc>
          <w:tcPr>
            <w:tcW w:w="28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B06C2" w:rsidRPr="000510ED" w:rsidRDefault="00BB06C2" w:rsidP="001D072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06C2">
              <w:rPr>
                <w:b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BB06C2" w:rsidRPr="000510ED" w:rsidTr="00177A97">
        <w:trPr>
          <w:trHeight w:val="834"/>
          <w:jc w:val="center"/>
        </w:trPr>
        <w:tc>
          <w:tcPr>
            <w:tcW w:w="7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6C2" w:rsidRPr="000510ED" w:rsidRDefault="00BB06C2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6C2" w:rsidRPr="000510ED" w:rsidRDefault="00BB06C2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BB06C2" w:rsidRPr="000510ED" w:rsidRDefault="00BB06C2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b/>
                <w:bCs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BB06C2" w:rsidRPr="00BB06C2" w:rsidRDefault="00BB06C2" w:rsidP="00BB06C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B06C2">
              <w:rPr>
                <w:b/>
                <w:bCs/>
                <w:color w:val="000000"/>
                <w:sz w:val="24"/>
                <w:szCs w:val="24"/>
              </w:rPr>
              <w:t>64,47480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BB06C2" w:rsidRPr="00BB06C2" w:rsidRDefault="00BB06C2" w:rsidP="00BB06C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B06C2">
              <w:rPr>
                <w:b/>
                <w:bCs/>
                <w:color w:val="000000"/>
                <w:sz w:val="24"/>
                <w:szCs w:val="24"/>
              </w:rPr>
              <w:t>64,47480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B06C2" w:rsidRPr="000510ED" w:rsidRDefault="00BB06C2" w:rsidP="003F470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B06C2" w:rsidRPr="000510ED" w:rsidTr="00177A97">
        <w:trPr>
          <w:trHeight w:val="780"/>
          <w:jc w:val="center"/>
        </w:trPr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06C2" w:rsidRPr="000510ED" w:rsidRDefault="00BB06C2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6C2" w:rsidRPr="000510ED" w:rsidRDefault="00BB06C2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color w:val="000000"/>
                <w:sz w:val="24"/>
                <w:szCs w:val="24"/>
                <w:lang w:eastAsia="ru-RU"/>
              </w:rPr>
              <w:t>Специальная подпрограмма «Пенсионное обеспечение и выплата пенсии за выслугу лет муниципальным служащим Гаврилово-Посадского городского поселения»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6C2" w:rsidRPr="000510ED" w:rsidRDefault="00BB06C2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06C2" w:rsidRPr="00BB06C2" w:rsidRDefault="00BB06C2" w:rsidP="00BB06C2">
            <w:pPr>
              <w:jc w:val="center"/>
              <w:rPr>
                <w:color w:val="000000"/>
                <w:sz w:val="24"/>
                <w:szCs w:val="24"/>
              </w:rPr>
            </w:pPr>
            <w:r w:rsidRPr="00BB06C2">
              <w:rPr>
                <w:color w:val="000000"/>
                <w:sz w:val="24"/>
                <w:szCs w:val="24"/>
              </w:rPr>
              <w:t>64,4748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06C2" w:rsidRPr="00BB06C2" w:rsidRDefault="00BB06C2" w:rsidP="00BB06C2">
            <w:pPr>
              <w:jc w:val="center"/>
              <w:rPr>
                <w:color w:val="000000"/>
                <w:sz w:val="24"/>
                <w:szCs w:val="24"/>
              </w:rPr>
            </w:pPr>
            <w:r w:rsidRPr="00BB06C2">
              <w:rPr>
                <w:color w:val="000000"/>
                <w:sz w:val="24"/>
                <w:szCs w:val="24"/>
              </w:rPr>
              <w:t>64,4748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B06C2" w:rsidRPr="00BD2C4C" w:rsidRDefault="00BB06C2" w:rsidP="001D0720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B06C2">
              <w:rPr>
                <w:b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BB06C2" w:rsidRPr="000510ED" w:rsidTr="00071940">
        <w:trPr>
          <w:trHeight w:val="646"/>
          <w:jc w:val="center"/>
        </w:trPr>
        <w:tc>
          <w:tcPr>
            <w:tcW w:w="77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06C2" w:rsidRPr="000510ED" w:rsidRDefault="00BB06C2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6C2" w:rsidRPr="000510ED" w:rsidRDefault="00BB06C2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6C2" w:rsidRPr="000510ED" w:rsidRDefault="00BB06C2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06C2" w:rsidRPr="00BB06C2" w:rsidRDefault="00BB06C2" w:rsidP="00BB06C2">
            <w:pPr>
              <w:jc w:val="center"/>
              <w:rPr>
                <w:color w:val="000000"/>
                <w:sz w:val="24"/>
                <w:szCs w:val="24"/>
              </w:rPr>
            </w:pPr>
            <w:r w:rsidRPr="00BB06C2">
              <w:rPr>
                <w:color w:val="000000"/>
                <w:sz w:val="24"/>
                <w:szCs w:val="24"/>
              </w:rPr>
              <w:t>64,4748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06C2" w:rsidRPr="00BB06C2" w:rsidRDefault="00BB06C2" w:rsidP="00BB06C2">
            <w:pPr>
              <w:jc w:val="center"/>
              <w:rPr>
                <w:color w:val="000000"/>
                <w:sz w:val="24"/>
                <w:szCs w:val="24"/>
              </w:rPr>
            </w:pPr>
            <w:r w:rsidRPr="00BB06C2">
              <w:rPr>
                <w:color w:val="000000"/>
                <w:sz w:val="24"/>
                <w:szCs w:val="24"/>
              </w:rPr>
              <w:t>64,4748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B06C2" w:rsidRPr="000510ED" w:rsidRDefault="00BB06C2" w:rsidP="003F470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701" w:rsidRPr="000510ED" w:rsidTr="00071940">
        <w:trPr>
          <w:trHeight w:val="1412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701" w:rsidRPr="000510ED" w:rsidRDefault="003F4701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701" w:rsidRPr="000510ED" w:rsidRDefault="003F4701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color w:val="000000"/>
                <w:sz w:val="24"/>
                <w:szCs w:val="24"/>
                <w:lang w:eastAsia="ru-RU"/>
              </w:rPr>
              <w:t>Специальная подпрограмма «Обеспечение жильем молодых семей Гаврилово-Посадского городского поселения Гаврилово-Посадского муниципального района»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701" w:rsidRPr="000510ED" w:rsidRDefault="003F4701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7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701" w:rsidRPr="000510ED" w:rsidRDefault="003F4701" w:rsidP="003F4701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bCs/>
                <w:color w:val="000000"/>
                <w:sz w:val="24"/>
                <w:szCs w:val="24"/>
                <w:lang w:eastAsia="ru-RU"/>
              </w:rPr>
              <w:t xml:space="preserve"> финансирование отсутствует </w:t>
            </w:r>
          </w:p>
        </w:tc>
      </w:tr>
      <w:tr w:rsidR="003F4701" w:rsidRPr="000510ED" w:rsidTr="00071940">
        <w:trPr>
          <w:trHeight w:val="730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701" w:rsidRPr="000510ED" w:rsidRDefault="003F4701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701" w:rsidRPr="000510ED" w:rsidRDefault="003F4701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b/>
                <w:bCs/>
                <w:color w:val="000000"/>
                <w:sz w:val="24"/>
                <w:szCs w:val="24"/>
                <w:lang w:eastAsia="ru-RU"/>
              </w:rPr>
              <w:t>Поддержка малого и среднего предпринимательства в Гаврилово-Посадском городском поселении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701" w:rsidRPr="000510ED" w:rsidRDefault="003F4701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7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701" w:rsidRPr="000510ED" w:rsidRDefault="003F4701" w:rsidP="003F470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финансирование отсутствует </w:t>
            </w:r>
          </w:p>
        </w:tc>
      </w:tr>
      <w:tr w:rsidR="000510ED" w:rsidRPr="000510ED" w:rsidTr="00071940">
        <w:trPr>
          <w:trHeight w:val="732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0ED" w:rsidRPr="000510ED" w:rsidRDefault="000510ED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0ED" w:rsidRPr="000510ED" w:rsidRDefault="000510ED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color w:val="000000"/>
                <w:sz w:val="24"/>
                <w:szCs w:val="24"/>
                <w:lang w:eastAsia="ru-RU"/>
              </w:rPr>
              <w:t>Специальная подпрограмма «Поддержка малого и среднего предпринимательства в Гаврилово-Посадском городском поселении»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0ED" w:rsidRPr="000510ED" w:rsidRDefault="000510ED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7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0ED" w:rsidRPr="000510ED" w:rsidRDefault="000510ED" w:rsidP="003F470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color w:val="000000"/>
                <w:sz w:val="24"/>
                <w:szCs w:val="24"/>
                <w:lang w:eastAsia="ru-RU"/>
              </w:rPr>
              <w:t xml:space="preserve"> финансирование отсутствует </w:t>
            </w:r>
          </w:p>
        </w:tc>
      </w:tr>
      <w:tr w:rsidR="00BB06C2" w:rsidRPr="000510ED" w:rsidTr="00177A97">
        <w:trPr>
          <w:trHeight w:val="611"/>
          <w:jc w:val="center"/>
        </w:trPr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6C2" w:rsidRPr="000510ED" w:rsidRDefault="00BB06C2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BB06C2" w:rsidRPr="000510ED" w:rsidRDefault="00BB06C2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b/>
                <w:bCs/>
                <w:color w:val="000000"/>
                <w:sz w:val="24"/>
                <w:szCs w:val="24"/>
                <w:lang w:eastAsia="ru-RU"/>
              </w:rPr>
              <w:t>Управление муниципальным имуществом Гаврилово-Посадского городского поселения</w:t>
            </w:r>
          </w:p>
        </w:tc>
        <w:tc>
          <w:tcPr>
            <w:tcW w:w="23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BB06C2" w:rsidRPr="000510ED" w:rsidRDefault="00BB06C2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4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BB06C2" w:rsidRPr="00BB06C2" w:rsidRDefault="00BB06C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B06C2">
              <w:rPr>
                <w:b/>
                <w:bCs/>
                <w:color w:val="000000"/>
                <w:sz w:val="24"/>
                <w:szCs w:val="24"/>
              </w:rPr>
              <w:t>715,7</w:t>
            </w:r>
          </w:p>
        </w:tc>
        <w:tc>
          <w:tcPr>
            <w:tcW w:w="24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BB06C2" w:rsidRPr="00BB06C2" w:rsidRDefault="00BB06C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B06C2">
              <w:rPr>
                <w:b/>
                <w:bCs/>
                <w:color w:val="000000"/>
                <w:sz w:val="24"/>
                <w:szCs w:val="24"/>
              </w:rPr>
              <w:t>715,7</w:t>
            </w:r>
          </w:p>
        </w:tc>
        <w:tc>
          <w:tcPr>
            <w:tcW w:w="28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B06C2" w:rsidRPr="000510ED" w:rsidRDefault="00BB06C2" w:rsidP="0045127A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06C2">
              <w:rPr>
                <w:b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BB06C2" w:rsidRPr="000510ED" w:rsidTr="00177A97">
        <w:trPr>
          <w:trHeight w:val="407"/>
          <w:jc w:val="center"/>
        </w:trPr>
        <w:tc>
          <w:tcPr>
            <w:tcW w:w="7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6C2" w:rsidRPr="000510ED" w:rsidRDefault="00BB06C2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6C2" w:rsidRPr="000510ED" w:rsidRDefault="00BB06C2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BB06C2" w:rsidRPr="000510ED" w:rsidRDefault="00BB06C2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b/>
                <w:bCs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BB06C2" w:rsidRPr="00BB06C2" w:rsidRDefault="00BB06C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B06C2">
              <w:rPr>
                <w:b/>
                <w:bCs/>
                <w:color w:val="000000"/>
                <w:sz w:val="24"/>
                <w:szCs w:val="24"/>
              </w:rPr>
              <w:t>715,7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BB06C2" w:rsidRPr="00BB06C2" w:rsidRDefault="00BB06C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B06C2">
              <w:rPr>
                <w:b/>
                <w:bCs/>
                <w:color w:val="000000"/>
                <w:sz w:val="24"/>
                <w:szCs w:val="24"/>
              </w:rPr>
              <w:t>715,7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B06C2" w:rsidRPr="000510ED" w:rsidRDefault="00BB06C2" w:rsidP="003F470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B06C2" w:rsidRPr="000510ED" w:rsidTr="00177A97">
        <w:trPr>
          <w:trHeight w:val="599"/>
          <w:jc w:val="center"/>
        </w:trPr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06C2" w:rsidRPr="000510ED" w:rsidRDefault="00BB06C2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color w:val="000000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3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6C2" w:rsidRPr="000510ED" w:rsidRDefault="00BB06C2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color w:val="000000"/>
                <w:sz w:val="24"/>
                <w:szCs w:val="24"/>
                <w:lang w:eastAsia="ru-RU"/>
              </w:rPr>
              <w:t>Аналитическая подпрограмма «Содержание муниципального жилищного фонда»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6C2" w:rsidRPr="000510ED" w:rsidRDefault="00BB06C2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6C2" w:rsidRPr="00BB06C2" w:rsidRDefault="00BB06C2" w:rsidP="00BB06C2">
            <w:pPr>
              <w:jc w:val="center"/>
              <w:rPr>
                <w:color w:val="000000"/>
                <w:sz w:val="24"/>
                <w:szCs w:val="24"/>
              </w:rPr>
            </w:pPr>
            <w:r w:rsidRPr="00BB06C2">
              <w:rPr>
                <w:color w:val="000000"/>
                <w:sz w:val="24"/>
                <w:szCs w:val="24"/>
              </w:rPr>
              <w:t>645,7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6C2" w:rsidRPr="00BB06C2" w:rsidRDefault="00BB06C2" w:rsidP="00BB06C2">
            <w:pPr>
              <w:jc w:val="center"/>
              <w:rPr>
                <w:color w:val="000000"/>
                <w:sz w:val="24"/>
                <w:szCs w:val="24"/>
              </w:rPr>
            </w:pPr>
            <w:r w:rsidRPr="00BB06C2">
              <w:rPr>
                <w:color w:val="000000"/>
                <w:sz w:val="24"/>
                <w:szCs w:val="24"/>
              </w:rPr>
              <w:t>645,7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B06C2" w:rsidRPr="00BD2C4C" w:rsidRDefault="00BB06C2" w:rsidP="0045127A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B06C2">
              <w:rPr>
                <w:b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BB06C2" w:rsidRPr="000510ED" w:rsidTr="00177A97">
        <w:trPr>
          <w:trHeight w:val="419"/>
          <w:jc w:val="center"/>
        </w:trPr>
        <w:tc>
          <w:tcPr>
            <w:tcW w:w="77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06C2" w:rsidRPr="000510ED" w:rsidRDefault="00BB06C2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6C2" w:rsidRPr="000510ED" w:rsidRDefault="00BB06C2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6C2" w:rsidRPr="000510ED" w:rsidRDefault="00BB06C2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6C2" w:rsidRPr="00BB06C2" w:rsidRDefault="00BB06C2" w:rsidP="00BB06C2">
            <w:pPr>
              <w:jc w:val="center"/>
              <w:rPr>
                <w:color w:val="000000"/>
                <w:sz w:val="24"/>
                <w:szCs w:val="24"/>
              </w:rPr>
            </w:pPr>
            <w:r w:rsidRPr="00BB06C2">
              <w:rPr>
                <w:color w:val="000000"/>
                <w:sz w:val="24"/>
                <w:szCs w:val="24"/>
              </w:rPr>
              <w:t>645,7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6C2" w:rsidRPr="00BB06C2" w:rsidRDefault="00BB06C2" w:rsidP="00BB06C2">
            <w:pPr>
              <w:jc w:val="center"/>
              <w:rPr>
                <w:color w:val="000000"/>
                <w:sz w:val="24"/>
                <w:szCs w:val="24"/>
              </w:rPr>
            </w:pPr>
            <w:r w:rsidRPr="00BB06C2">
              <w:rPr>
                <w:color w:val="000000"/>
                <w:sz w:val="24"/>
                <w:szCs w:val="24"/>
              </w:rPr>
              <w:t>645,7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B06C2" w:rsidRPr="000510ED" w:rsidRDefault="00BB06C2" w:rsidP="003F470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510ED" w:rsidRPr="000510ED" w:rsidTr="00071940">
        <w:trPr>
          <w:trHeight w:val="411"/>
          <w:jc w:val="center"/>
        </w:trPr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0ED" w:rsidRPr="000510ED" w:rsidRDefault="000510ED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color w:val="000000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3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0ED" w:rsidRPr="000510ED" w:rsidRDefault="000510ED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color w:val="000000"/>
                <w:sz w:val="24"/>
                <w:szCs w:val="24"/>
                <w:lang w:eastAsia="ru-RU"/>
              </w:rPr>
              <w:t>Аналитическая подпрограмма "Имущественная поддержка субъектов малого и среднего предпринимательства"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0ED" w:rsidRPr="000510ED" w:rsidRDefault="000510ED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7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0ED" w:rsidRPr="000510ED" w:rsidRDefault="000510ED" w:rsidP="003F470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color w:val="000000"/>
                <w:sz w:val="24"/>
                <w:szCs w:val="24"/>
                <w:lang w:eastAsia="ru-RU"/>
              </w:rPr>
              <w:t xml:space="preserve"> финансирование отсутствует </w:t>
            </w:r>
          </w:p>
        </w:tc>
      </w:tr>
      <w:tr w:rsidR="000510ED" w:rsidRPr="000510ED" w:rsidTr="00071940">
        <w:trPr>
          <w:trHeight w:val="403"/>
          <w:jc w:val="center"/>
        </w:trPr>
        <w:tc>
          <w:tcPr>
            <w:tcW w:w="77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0ED" w:rsidRPr="000510ED" w:rsidRDefault="000510ED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0ED" w:rsidRPr="000510ED" w:rsidRDefault="000510ED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0ED" w:rsidRPr="000510ED" w:rsidRDefault="000510ED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77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0ED" w:rsidRPr="000510ED" w:rsidRDefault="000510ED" w:rsidP="003F470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B06C2" w:rsidRPr="000510ED" w:rsidTr="00177A97">
        <w:trPr>
          <w:trHeight w:val="660"/>
          <w:jc w:val="center"/>
        </w:trPr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6C2" w:rsidRPr="000510ED" w:rsidRDefault="00BB06C2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color w:val="000000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3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6C2" w:rsidRPr="000510ED" w:rsidRDefault="00BB06C2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color w:val="000000"/>
                <w:sz w:val="24"/>
                <w:szCs w:val="24"/>
                <w:lang w:eastAsia="ru-RU"/>
              </w:rPr>
              <w:t>Специальная подпрограмма «Оформление права муниципальной собственности на объекты дорожного и жилищно-коммунального хозяйства»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6C2" w:rsidRPr="000510ED" w:rsidRDefault="00BB06C2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6C2" w:rsidRPr="00BB06C2" w:rsidRDefault="00BB06C2">
            <w:pPr>
              <w:jc w:val="center"/>
              <w:rPr>
                <w:color w:val="000000"/>
                <w:sz w:val="24"/>
                <w:szCs w:val="24"/>
              </w:rPr>
            </w:pPr>
            <w:r w:rsidRPr="00BB06C2"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6C2" w:rsidRPr="00BB06C2" w:rsidRDefault="00BB06C2">
            <w:pPr>
              <w:jc w:val="center"/>
              <w:rPr>
                <w:color w:val="000000"/>
                <w:sz w:val="24"/>
                <w:szCs w:val="24"/>
              </w:rPr>
            </w:pPr>
            <w:r w:rsidRPr="00BB06C2"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B06C2" w:rsidRPr="00BD2C4C" w:rsidRDefault="00BB06C2" w:rsidP="0045127A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B06C2">
              <w:rPr>
                <w:b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BB06C2" w:rsidRPr="000510ED" w:rsidTr="00177A97">
        <w:trPr>
          <w:trHeight w:val="607"/>
          <w:jc w:val="center"/>
        </w:trPr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6C2" w:rsidRPr="000510ED" w:rsidRDefault="00BB06C2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6C2" w:rsidRPr="000510ED" w:rsidRDefault="00BB06C2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6C2" w:rsidRPr="000510ED" w:rsidRDefault="00BB06C2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6C2" w:rsidRPr="00BB06C2" w:rsidRDefault="00BB06C2">
            <w:pPr>
              <w:jc w:val="center"/>
              <w:rPr>
                <w:color w:val="000000"/>
                <w:sz w:val="24"/>
                <w:szCs w:val="24"/>
              </w:rPr>
            </w:pPr>
            <w:r w:rsidRPr="00BB06C2"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6C2" w:rsidRPr="00BB06C2" w:rsidRDefault="00BB06C2">
            <w:pPr>
              <w:jc w:val="center"/>
              <w:rPr>
                <w:color w:val="000000"/>
                <w:sz w:val="24"/>
                <w:szCs w:val="24"/>
              </w:rPr>
            </w:pPr>
            <w:r w:rsidRPr="00BB06C2"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B06C2" w:rsidRPr="000510ED" w:rsidRDefault="00BB06C2" w:rsidP="003F470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23A44" w:rsidRPr="000510ED" w:rsidTr="00177A97">
        <w:trPr>
          <w:trHeight w:val="576"/>
          <w:jc w:val="center"/>
        </w:trPr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44" w:rsidRPr="000510ED" w:rsidRDefault="00E23A44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E23A44" w:rsidRPr="000510ED" w:rsidRDefault="00E23A44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b/>
                <w:bCs/>
                <w:color w:val="000000"/>
                <w:sz w:val="24"/>
                <w:szCs w:val="24"/>
                <w:lang w:eastAsia="ru-RU"/>
              </w:rPr>
              <w:t>Развитие транспортной системы Гаврилово-Посадского городского поселения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E23A44" w:rsidRPr="000510ED" w:rsidRDefault="00E23A44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E23A44" w:rsidRPr="00E23A44" w:rsidRDefault="00E23A4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23A44">
              <w:rPr>
                <w:b/>
                <w:bCs/>
                <w:color w:val="000000"/>
                <w:sz w:val="24"/>
                <w:szCs w:val="24"/>
              </w:rPr>
              <w:t>10450,2663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E23A44" w:rsidRPr="00E23A44" w:rsidRDefault="00E23A4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23A44">
              <w:rPr>
                <w:b/>
                <w:bCs/>
                <w:color w:val="000000"/>
                <w:sz w:val="24"/>
                <w:szCs w:val="24"/>
              </w:rPr>
              <w:t>10127,92288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23A44" w:rsidRPr="000510ED" w:rsidRDefault="00E23A44" w:rsidP="00E23A44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96</w:t>
            </w:r>
            <w:r w:rsidRPr="000510ED">
              <w:rPr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92</w:t>
            </w:r>
            <w:r w:rsidRPr="000510ED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23A44" w:rsidRPr="000510ED" w:rsidTr="00177A97">
        <w:trPr>
          <w:trHeight w:val="415"/>
          <w:jc w:val="center"/>
        </w:trPr>
        <w:tc>
          <w:tcPr>
            <w:tcW w:w="7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44" w:rsidRPr="000510ED" w:rsidRDefault="00E23A44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54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23A44" w:rsidRPr="000510ED" w:rsidRDefault="00E23A44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E23A44" w:rsidRPr="000510ED" w:rsidRDefault="00E23A44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b/>
                <w:bCs/>
                <w:color w:val="000000"/>
                <w:sz w:val="24"/>
                <w:szCs w:val="24"/>
                <w:lang w:eastAsia="ru-RU"/>
              </w:rPr>
              <w:t>местный  бюджет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E23A44" w:rsidRPr="00E23A44" w:rsidRDefault="00E23A4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23A44">
              <w:rPr>
                <w:b/>
                <w:bCs/>
                <w:color w:val="000000"/>
                <w:sz w:val="24"/>
                <w:szCs w:val="24"/>
              </w:rPr>
              <w:t>3024,48941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E23A44" w:rsidRPr="00E23A44" w:rsidRDefault="00E23A4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23A44">
              <w:rPr>
                <w:b/>
                <w:bCs/>
                <w:color w:val="000000"/>
                <w:sz w:val="24"/>
                <w:szCs w:val="24"/>
              </w:rPr>
              <w:t>3008,37224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23A44" w:rsidRPr="000510ED" w:rsidRDefault="00E23A44" w:rsidP="003F470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23A44" w:rsidRPr="000510ED" w:rsidTr="00177A97">
        <w:trPr>
          <w:trHeight w:val="255"/>
          <w:jc w:val="center"/>
        </w:trPr>
        <w:tc>
          <w:tcPr>
            <w:tcW w:w="7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44" w:rsidRPr="000510ED" w:rsidRDefault="00E23A44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23A44" w:rsidRPr="000510ED" w:rsidRDefault="00E23A44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E23A44" w:rsidRPr="000510ED" w:rsidRDefault="00E23A44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b/>
                <w:bCs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E23A44" w:rsidRPr="00E23A44" w:rsidRDefault="00E23A4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23A44">
              <w:rPr>
                <w:b/>
                <w:bCs/>
                <w:color w:val="000000"/>
                <w:sz w:val="24"/>
                <w:szCs w:val="24"/>
              </w:rPr>
              <w:t>7425,77689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E23A44" w:rsidRPr="00E23A44" w:rsidRDefault="00E23A4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23A44">
              <w:rPr>
                <w:b/>
                <w:bCs/>
                <w:color w:val="000000"/>
                <w:sz w:val="24"/>
                <w:szCs w:val="24"/>
              </w:rPr>
              <w:t>7119,55064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23A44" w:rsidRPr="000510ED" w:rsidRDefault="00E23A44" w:rsidP="003F470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23A44" w:rsidRPr="000510ED" w:rsidTr="00177A97">
        <w:trPr>
          <w:trHeight w:val="970"/>
          <w:jc w:val="center"/>
        </w:trPr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3A44" w:rsidRPr="000510ED" w:rsidRDefault="00E23A44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color w:val="000000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3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44" w:rsidRPr="000510ED" w:rsidRDefault="00E23A44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color w:val="000000"/>
                <w:sz w:val="24"/>
                <w:szCs w:val="24"/>
                <w:lang w:eastAsia="ru-RU"/>
              </w:rPr>
              <w:t>Специальная  подпрограмма «Содержание и ремонт автомобильных дорог общего пользования местного значения и инженерных сооружений на них»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44" w:rsidRPr="000510ED" w:rsidRDefault="00E23A44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44" w:rsidRPr="00E23A44" w:rsidRDefault="00E23A44">
            <w:pPr>
              <w:jc w:val="center"/>
              <w:rPr>
                <w:color w:val="000000"/>
                <w:sz w:val="24"/>
                <w:szCs w:val="24"/>
              </w:rPr>
            </w:pPr>
            <w:r w:rsidRPr="00E23A44">
              <w:rPr>
                <w:color w:val="000000"/>
                <w:sz w:val="24"/>
                <w:szCs w:val="24"/>
              </w:rPr>
              <w:t>9970,2663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44" w:rsidRPr="00E23A44" w:rsidRDefault="00E23A44">
            <w:pPr>
              <w:jc w:val="center"/>
              <w:rPr>
                <w:color w:val="000000"/>
                <w:sz w:val="24"/>
                <w:szCs w:val="24"/>
              </w:rPr>
            </w:pPr>
            <w:r w:rsidRPr="00E23A44">
              <w:rPr>
                <w:color w:val="000000"/>
                <w:sz w:val="24"/>
                <w:szCs w:val="24"/>
              </w:rPr>
              <w:t>9647,92288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23A44" w:rsidRPr="00BD2C4C" w:rsidRDefault="00E23A44" w:rsidP="00E23A44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96</w:t>
            </w:r>
            <w:r w:rsidRPr="00BD2C4C">
              <w:rPr>
                <w:bCs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bCs/>
                <w:color w:val="000000"/>
                <w:sz w:val="24"/>
                <w:szCs w:val="24"/>
                <w:lang w:eastAsia="ru-RU"/>
              </w:rPr>
              <w:t>77</w:t>
            </w:r>
            <w:r w:rsidRPr="00BD2C4C">
              <w:rPr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23A44" w:rsidRPr="000510ED" w:rsidTr="00177A97">
        <w:trPr>
          <w:trHeight w:val="441"/>
          <w:jc w:val="center"/>
        </w:trPr>
        <w:tc>
          <w:tcPr>
            <w:tcW w:w="77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3A44" w:rsidRPr="000510ED" w:rsidRDefault="00E23A44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A44" w:rsidRPr="000510ED" w:rsidRDefault="00E23A44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44" w:rsidRPr="000510ED" w:rsidRDefault="00E23A44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44" w:rsidRPr="00E23A44" w:rsidRDefault="00E23A44">
            <w:pPr>
              <w:jc w:val="center"/>
              <w:rPr>
                <w:color w:val="000000"/>
                <w:sz w:val="24"/>
                <w:szCs w:val="24"/>
              </w:rPr>
            </w:pPr>
            <w:r w:rsidRPr="00E23A44">
              <w:rPr>
                <w:color w:val="000000"/>
                <w:sz w:val="24"/>
                <w:szCs w:val="24"/>
              </w:rPr>
              <w:t>2544,48941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44" w:rsidRPr="00E23A44" w:rsidRDefault="00E23A44">
            <w:pPr>
              <w:jc w:val="center"/>
              <w:rPr>
                <w:color w:val="000000"/>
                <w:sz w:val="24"/>
                <w:szCs w:val="24"/>
              </w:rPr>
            </w:pPr>
            <w:r w:rsidRPr="00E23A44">
              <w:rPr>
                <w:color w:val="000000"/>
                <w:sz w:val="24"/>
                <w:szCs w:val="24"/>
              </w:rPr>
              <w:t>2528,37224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23A44" w:rsidRPr="00BD2C4C" w:rsidRDefault="00E23A44" w:rsidP="003F4701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D2C4C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23A44" w:rsidRPr="000510ED" w:rsidTr="00177A97">
        <w:trPr>
          <w:trHeight w:val="365"/>
          <w:jc w:val="center"/>
        </w:trPr>
        <w:tc>
          <w:tcPr>
            <w:tcW w:w="77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3A44" w:rsidRPr="000510ED" w:rsidRDefault="00E23A44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A44" w:rsidRPr="000510ED" w:rsidRDefault="00E23A44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44" w:rsidRPr="000510ED" w:rsidRDefault="00E23A44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44" w:rsidRPr="00E23A44" w:rsidRDefault="00E23A44">
            <w:pPr>
              <w:jc w:val="center"/>
              <w:rPr>
                <w:color w:val="000000"/>
                <w:sz w:val="24"/>
                <w:szCs w:val="24"/>
              </w:rPr>
            </w:pPr>
            <w:r w:rsidRPr="00E23A44">
              <w:rPr>
                <w:color w:val="000000"/>
                <w:sz w:val="24"/>
                <w:szCs w:val="24"/>
              </w:rPr>
              <w:t>7425,77689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44" w:rsidRPr="00E23A44" w:rsidRDefault="00E23A44">
            <w:pPr>
              <w:jc w:val="center"/>
              <w:rPr>
                <w:color w:val="000000"/>
                <w:sz w:val="24"/>
                <w:szCs w:val="24"/>
              </w:rPr>
            </w:pPr>
            <w:r w:rsidRPr="00E23A44">
              <w:rPr>
                <w:color w:val="000000"/>
                <w:sz w:val="24"/>
                <w:szCs w:val="24"/>
              </w:rPr>
              <w:t>7119,55064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23A44" w:rsidRPr="00BD2C4C" w:rsidRDefault="00E23A44" w:rsidP="003F4701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D2C4C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23A44" w:rsidRPr="000510ED" w:rsidTr="00177A97">
        <w:trPr>
          <w:trHeight w:val="825"/>
          <w:jc w:val="center"/>
        </w:trPr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3A44" w:rsidRPr="000510ED" w:rsidRDefault="00E23A44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color w:val="000000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3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44" w:rsidRPr="000510ED" w:rsidRDefault="00E23A44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color w:val="000000"/>
                <w:sz w:val="24"/>
                <w:szCs w:val="24"/>
                <w:lang w:eastAsia="ru-RU"/>
              </w:rPr>
              <w:t>Специальные подпрограммы «Субсидирование транспортного обслуживания населения Гаврилово-Посадского городского поселения »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44" w:rsidRPr="000510ED" w:rsidRDefault="00E23A44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44" w:rsidRPr="00E23A44" w:rsidRDefault="00E23A44">
            <w:pPr>
              <w:jc w:val="center"/>
              <w:rPr>
                <w:color w:val="000000"/>
                <w:sz w:val="24"/>
                <w:szCs w:val="24"/>
              </w:rPr>
            </w:pPr>
            <w:r w:rsidRPr="00E23A44">
              <w:rPr>
                <w:color w:val="000000"/>
                <w:sz w:val="24"/>
                <w:szCs w:val="24"/>
              </w:rPr>
              <w:t>480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44" w:rsidRPr="00E23A44" w:rsidRDefault="00E23A44">
            <w:pPr>
              <w:jc w:val="center"/>
              <w:rPr>
                <w:color w:val="000000"/>
                <w:sz w:val="24"/>
                <w:szCs w:val="24"/>
              </w:rPr>
            </w:pPr>
            <w:r w:rsidRPr="00E23A44">
              <w:rPr>
                <w:color w:val="000000"/>
                <w:sz w:val="24"/>
                <w:szCs w:val="24"/>
              </w:rPr>
              <w:t>480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23A44" w:rsidRPr="00BD2C4C" w:rsidRDefault="00E23A44" w:rsidP="00E23A44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100</w:t>
            </w:r>
            <w:r w:rsidRPr="00BD2C4C">
              <w:rPr>
                <w:bCs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bCs/>
                <w:color w:val="000000"/>
                <w:sz w:val="24"/>
                <w:szCs w:val="24"/>
                <w:lang w:eastAsia="ru-RU"/>
              </w:rPr>
              <w:t>00</w:t>
            </w:r>
            <w:r w:rsidRPr="00BD2C4C">
              <w:rPr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23A44" w:rsidRPr="000510ED" w:rsidTr="00177A97">
        <w:trPr>
          <w:trHeight w:val="525"/>
          <w:jc w:val="center"/>
        </w:trPr>
        <w:tc>
          <w:tcPr>
            <w:tcW w:w="77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3A44" w:rsidRPr="000510ED" w:rsidRDefault="00E23A44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A44" w:rsidRPr="000510ED" w:rsidRDefault="00E23A44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44" w:rsidRPr="000510ED" w:rsidRDefault="00E23A44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44" w:rsidRPr="00E23A44" w:rsidRDefault="00E23A44">
            <w:pPr>
              <w:jc w:val="center"/>
              <w:rPr>
                <w:color w:val="000000"/>
                <w:sz w:val="24"/>
                <w:szCs w:val="24"/>
              </w:rPr>
            </w:pPr>
            <w:r w:rsidRPr="00E23A44">
              <w:rPr>
                <w:color w:val="000000"/>
                <w:sz w:val="24"/>
                <w:szCs w:val="24"/>
              </w:rPr>
              <w:t>480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44" w:rsidRPr="00E23A44" w:rsidRDefault="00E23A44">
            <w:pPr>
              <w:jc w:val="center"/>
              <w:rPr>
                <w:color w:val="000000"/>
                <w:sz w:val="24"/>
                <w:szCs w:val="24"/>
              </w:rPr>
            </w:pPr>
            <w:r w:rsidRPr="00E23A44">
              <w:rPr>
                <w:color w:val="000000"/>
                <w:sz w:val="24"/>
                <w:szCs w:val="24"/>
              </w:rPr>
              <w:t>480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23A44" w:rsidRPr="000510ED" w:rsidRDefault="00E23A44" w:rsidP="003F470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41DF9" w:rsidRPr="000510ED" w:rsidTr="00177A97">
        <w:trPr>
          <w:trHeight w:val="461"/>
          <w:jc w:val="center"/>
        </w:trPr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1DF9" w:rsidRPr="000510ED" w:rsidRDefault="00441DF9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41DF9" w:rsidRPr="000510ED" w:rsidRDefault="00441DF9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b/>
                <w:bCs/>
                <w:color w:val="000000"/>
                <w:sz w:val="24"/>
                <w:szCs w:val="24"/>
                <w:lang w:eastAsia="ru-RU"/>
              </w:rPr>
              <w:t>Обеспечение доступным и комфортным жильем и жилищно-коммунальными услугами граждан Гаврилово-Посадского  городского поселения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41DF9" w:rsidRPr="000510ED" w:rsidRDefault="00441DF9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41DF9" w:rsidRPr="00441DF9" w:rsidRDefault="00441DF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41DF9">
              <w:rPr>
                <w:b/>
                <w:bCs/>
                <w:color w:val="000000"/>
                <w:sz w:val="24"/>
                <w:szCs w:val="24"/>
              </w:rPr>
              <w:t>3748,5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41DF9" w:rsidRPr="00441DF9" w:rsidRDefault="00441DF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41DF9">
              <w:rPr>
                <w:b/>
                <w:bCs/>
                <w:color w:val="000000"/>
                <w:sz w:val="24"/>
                <w:szCs w:val="24"/>
              </w:rPr>
              <w:t>3758,1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41DF9" w:rsidRPr="000510ED" w:rsidRDefault="00862A54" w:rsidP="00CA35F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  <w:r w:rsidR="00441DF9" w:rsidRPr="000510ED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41DF9" w:rsidRPr="000510ED" w:rsidTr="00177A97">
        <w:trPr>
          <w:trHeight w:val="385"/>
          <w:jc w:val="center"/>
        </w:trPr>
        <w:tc>
          <w:tcPr>
            <w:tcW w:w="7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1DF9" w:rsidRPr="000510ED" w:rsidRDefault="00441DF9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1DF9" w:rsidRPr="000510ED" w:rsidRDefault="00441DF9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41DF9" w:rsidRPr="000510ED" w:rsidRDefault="00441DF9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b/>
                <w:bCs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41DF9" w:rsidRPr="00441DF9" w:rsidRDefault="00441DF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41DF9">
              <w:rPr>
                <w:b/>
                <w:bCs/>
                <w:color w:val="000000"/>
                <w:sz w:val="24"/>
                <w:szCs w:val="24"/>
              </w:rPr>
              <w:t>2566,6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41DF9" w:rsidRPr="00441DF9" w:rsidRDefault="00441DF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41DF9">
              <w:rPr>
                <w:b/>
                <w:bCs/>
                <w:color w:val="000000"/>
                <w:sz w:val="24"/>
                <w:szCs w:val="24"/>
              </w:rPr>
              <w:t>2566,60000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41DF9" w:rsidRPr="000510ED" w:rsidRDefault="00441DF9" w:rsidP="003F470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41DF9" w:rsidRPr="000510ED" w:rsidTr="00177A97">
        <w:trPr>
          <w:trHeight w:val="277"/>
          <w:jc w:val="center"/>
        </w:trPr>
        <w:tc>
          <w:tcPr>
            <w:tcW w:w="7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1DF9" w:rsidRPr="000510ED" w:rsidRDefault="00441DF9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1DF9" w:rsidRPr="000510ED" w:rsidRDefault="00441DF9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41DF9" w:rsidRPr="000510ED" w:rsidRDefault="00441DF9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b/>
                <w:bCs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41DF9" w:rsidRPr="00441DF9" w:rsidRDefault="00441DF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41DF9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41DF9" w:rsidRPr="00441DF9" w:rsidRDefault="00441DF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41DF9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41DF9" w:rsidRPr="000510ED" w:rsidRDefault="00441DF9" w:rsidP="003F470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41DF9" w:rsidRPr="000510ED" w:rsidTr="00177A97">
        <w:trPr>
          <w:trHeight w:val="570"/>
          <w:jc w:val="center"/>
        </w:trPr>
        <w:tc>
          <w:tcPr>
            <w:tcW w:w="7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1DF9" w:rsidRPr="000510ED" w:rsidRDefault="00441DF9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1DF9" w:rsidRPr="000510ED" w:rsidRDefault="00441DF9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41DF9" w:rsidRPr="000510ED" w:rsidRDefault="00441DF9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b/>
                <w:bCs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41DF9" w:rsidRPr="00441DF9" w:rsidRDefault="00441DF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41DF9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41DF9" w:rsidRPr="00441DF9" w:rsidRDefault="00441DF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41DF9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41DF9" w:rsidRPr="000510ED" w:rsidRDefault="00441DF9" w:rsidP="003F470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41DF9" w:rsidRPr="000510ED" w:rsidTr="00177A97">
        <w:trPr>
          <w:trHeight w:val="420"/>
          <w:jc w:val="center"/>
        </w:trPr>
        <w:tc>
          <w:tcPr>
            <w:tcW w:w="7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1DF9" w:rsidRPr="000510ED" w:rsidRDefault="00441DF9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41DF9" w:rsidRPr="000510ED" w:rsidRDefault="00441DF9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41DF9" w:rsidRPr="000510ED" w:rsidRDefault="00441DF9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b/>
                <w:bCs/>
                <w:color w:val="000000"/>
                <w:sz w:val="24"/>
                <w:szCs w:val="24"/>
                <w:lang w:eastAsia="ru-RU"/>
              </w:rPr>
              <w:t>внебюджетное финансирование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41DF9" w:rsidRPr="00441DF9" w:rsidRDefault="00441DF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41DF9">
              <w:rPr>
                <w:b/>
                <w:bCs/>
                <w:color w:val="000000"/>
                <w:sz w:val="24"/>
                <w:szCs w:val="24"/>
              </w:rPr>
              <w:t>1181,9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41DF9" w:rsidRPr="00441DF9" w:rsidRDefault="00441DF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41DF9">
              <w:rPr>
                <w:b/>
                <w:bCs/>
                <w:color w:val="000000"/>
                <w:sz w:val="24"/>
                <w:szCs w:val="24"/>
              </w:rPr>
              <w:t>1191,5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41DF9" w:rsidRPr="000510ED" w:rsidRDefault="00441DF9" w:rsidP="003F470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42007" w:rsidRPr="000510ED" w:rsidTr="00177A97">
        <w:trPr>
          <w:trHeight w:val="569"/>
          <w:jc w:val="center"/>
        </w:trPr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007" w:rsidRPr="000510ED" w:rsidRDefault="00242007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color w:val="000000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3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07" w:rsidRPr="000510ED" w:rsidRDefault="00242007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color w:val="000000"/>
                <w:sz w:val="24"/>
                <w:szCs w:val="24"/>
                <w:lang w:eastAsia="ru-RU"/>
              </w:rPr>
              <w:t>Специальная подпрограмма «Муниципальное общежитие»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07" w:rsidRDefault="00242007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  <w:p w:rsidR="00242007" w:rsidRDefault="00242007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242007" w:rsidRPr="000510ED" w:rsidRDefault="00242007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007" w:rsidRPr="00242007" w:rsidRDefault="00242007">
            <w:pPr>
              <w:jc w:val="center"/>
              <w:rPr>
                <w:color w:val="000000"/>
                <w:sz w:val="24"/>
                <w:szCs w:val="24"/>
              </w:rPr>
            </w:pPr>
            <w:r w:rsidRPr="00242007">
              <w:rPr>
                <w:color w:val="000000"/>
                <w:sz w:val="24"/>
                <w:szCs w:val="24"/>
              </w:rPr>
              <w:t>2 260,30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007" w:rsidRPr="00242007" w:rsidRDefault="00242007">
            <w:pPr>
              <w:jc w:val="center"/>
              <w:rPr>
                <w:color w:val="000000"/>
                <w:sz w:val="24"/>
                <w:szCs w:val="24"/>
              </w:rPr>
            </w:pPr>
            <w:r w:rsidRPr="00242007">
              <w:rPr>
                <w:color w:val="000000"/>
                <w:sz w:val="24"/>
                <w:szCs w:val="24"/>
              </w:rPr>
              <w:t>2 269,900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42007" w:rsidRPr="00BD2C4C" w:rsidRDefault="00862A54" w:rsidP="00CA35F5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242007" w:rsidRPr="000510ED" w:rsidTr="00177A97">
        <w:trPr>
          <w:trHeight w:val="275"/>
          <w:jc w:val="center"/>
        </w:trPr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007" w:rsidRPr="000510ED" w:rsidRDefault="00242007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007" w:rsidRPr="000510ED" w:rsidRDefault="00242007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07" w:rsidRPr="000510ED" w:rsidRDefault="00242007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007" w:rsidRPr="00242007" w:rsidRDefault="00242007">
            <w:pPr>
              <w:jc w:val="center"/>
              <w:rPr>
                <w:color w:val="000000"/>
                <w:sz w:val="24"/>
                <w:szCs w:val="24"/>
              </w:rPr>
            </w:pPr>
            <w:r w:rsidRPr="00242007">
              <w:rPr>
                <w:color w:val="000000"/>
                <w:sz w:val="24"/>
                <w:szCs w:val="24"/>
              </w:rPr>
              <w:t>1 316,500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007" w:rsidRPr="00242007" w:rsidRDefault="00242007">
            <w:pPr>
              <w:jc w:val="center"/>
              <w:rPr>
                <w:color w:val="000000"/>
                <w:sz w:val="24"/>
                <w:szCs w:val="24"/>
              </w:rPr>
            </w:pPr>
            <w:r w:rsidRPr="00242007">
              <w:rPr>
                <w:color w:val="000000"/>
                <w:sz w:val="24"/>
                <w:szCs w:val="24"/>
              </w:rPr>
              <w:t>1 316,500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42007" w:rsidRPr="00BD2C4C" w:rsidRDefault="00242007" w:rsidP="003F4701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D2C4C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42007" w:rsidRPr="000510ED" w:rsidTr="00177A97">
        <w:trPr>
          <w:trHeight w:val="216"/>
          <w:jc w:val="center"/>
        </w:trPr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007" w:rsidRPr="000510ED" w:rsidRDefault="00242007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007" w:rsidRPr="000510ED" w:rsidRDefault="00242007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07" w:rsidRPr="000510ED" w:rsidRDefault="00242007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07" w:rsidRPr="00242007" w:rsidRDefault="00242007">
            <w:pPr>
              <w:jc w:val="center"/>
              <w:rPr>
                <w:color w:val="000000"/>
                <w:sz w:val="24"/>
                <w:szCs w:val="24"/>
              </w:rPr>
            </w:pPr>
            <w:r w:rsidRPr="0024200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07" w:rsidRPr="00242007" w:rsidRDefault="00242007">
            <w:pPr>
              <w:jc w:val="center"/>
              <w:rPr>
                <w:color w:val="000000"/>
                <w:sz w:val="24"/>
                <w:szCs w:val="24"/>
              </w:rPr>
            </w:pPr>
            <w:r w:rsidRPr="0024200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42007" w:rsidRPr="00BD2C4C" w:rsidRDefault="00242007" w:rsidP="003F4701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D2C4C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42007" w:rsidRPr="000510ED" w:rsidTr="00177A97">
        <w:trPr>
          <w:trHeight w:val="570"/>
          <w:jc w:val="center"/>
        </w:trPr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007" w:rsidRPr="000510ED" w:rsidRDefault="00242007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007" w:rsidRPr="000510ED" w:rsidRDefault="00242007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07" w:rsidRPr="000510ED" w:rsidRDefault="00242007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color w:val="000000"/>
                <w:sz w:val="24"/>
                <w:szCs w:val="24"/>
                <w:lang w:eastAsia="ru-RU"/>
              </w:rPr>
              <w:t>внебюджетное финансирование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007" w:rsidRPr="00242007" w:rsidRDefault="00242007">
            <w:pPr>
              <w:jc w:val="center"/>
              <w:rPr>
                <w:color w:val="000000"/>
                <w:sz w:val="24"/>
                <w:szCs w:val="24"/>
              </w:rPr>
            </w:pPr>
            <w:r w:rsidRPr="00242007">
              <w:rPr>
                <w:color w:val="000000"/>
                <w:sz w:val="24"/>
                <w:szCs w:val="24"/>
              </w:rPr>
              <w:t>943,80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42007" w:rsidRPr="00242007" w:rsidRDefault="00242007">
            <w:pPr>
              <w:jc w:val="center"/>
              <w:rPr>
                <w:color w:val="000000"/>
                <w:sz w:val="24"/>
                <w:szCs w:val="24"/>
              </w:rPr>
            </w:pPr>
            <w:r w:rsidRPr="00242007">
              <w:rPr>
                <w:color w:val="000000"/>
                <w:sz w:val="24"/>
                <w:szCs w:val="24"/>
              </w:rPr>
              <w:t>953,400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42007" w:rsidRPr="00BD2C4C" w:rsidRDefault="00242007" w:rsidP="003F4701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D2C4C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42007" w:rsidRPr="000510ED" w:rsidTr="00177A97">
        <w:trPr>
          <w:trHeight w:val="391"/>
          <w:jc w:val="center"/>
        </w:trPr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007" w:rsidRPr="000510ED" w:rsidRDefault="00242007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color w:val="000000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3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07" w:rsidRPr="000510ED" w:rsidRDefault="00242007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color w:val="000000"/>
                <w:sz w:val="24"/>
                <w:szCs w:val="24"/>
                <w:lang w:eastAsia="ru-RU"/>
              </w:rPr>
              <w:t>Специальная подпрограмма «Услуги городской бани»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07" w:rsidRPr="000510ED" w:rsidRDefault="00242007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07" w:rsidRPr="00242007" w:rsidRDefault="00242007">
            <w:pPr>
              <w:jc w:val="center"/>
              <w:rPr>
                <w:color w:val="000000"/>
                <w:sz w:val="24"/>
                <w:szCs w:val="24"/>
              </w:rPr>
            </w:pPr>
            <w:r w:rsidRPr="00242007">
              <w:rPr>
                <w:color w:val="000000"/>
                <w:sz w:val="24"/>
                <w:szCs w:val="24"/>
              </w:rPr>
              <w:t>1 488,20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2007" w:rsidRPr="00242007" w:rsidRDefault="00242007">
            <w:pPr>
              <w:jc w:val="center"/>
              <w:rPr>
                <w:color w:val="000000"/>
                <w:sz w:val="24"/>
                <w:szCs w:val="24"/>
              </w:rPr>
            </w:pPr>
            <w:r w:rsidRPr="00242007">
              <w:rPr>
                <w:color w:val="000000"/>
                <w:sz w:val="24"/>
                <w:szCs w:val="24"/>
              </w:rPr>
              <w:t>1 488,20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42007" w:rsidRPr="00BD2C4C" w:rsidRDefault="00862A54" w:rsidP="00CA35F5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242007" w:rsidRPr="000510ED" w:rsidTr="00177A97">
        <w:trPr>
          <w:trHeight w:val="273"/>
          <w:jc w:val="center"/>
        </w:trPr>
        <w:tc>
          <w:tcPr>
            <w:tcW w:w="77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007" w:rsidRPr="000510ED" w:rsidRDefault="00242007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007" w:rsidRPr="000510ED" w:rsidRDefault="00242007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07" w:rsidRPr="000510ED" w:rsidRDefault="00242007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007" w:rsidRPr="00242007" w:rsidRDefault="00242007">
            <w:pPr>
              <w:jc w:val="center"/>
              <w:rPr>
                <w:color w:val="000000"/>
                <w:sz w:val="24"/>
                <w:szCs w:val="24"/>
              </w:rPr>
            </w:pPr>
            <w:r w:rsidRPr="00242007">
              <w:rPr>
                <w:color w:val="000000"/>
                <w:sz w:val="24"/>
                <w:szCs w:val="24"/>
              </w:rPr>
              <w:t>1 250,100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42007" w:rsidRPr="00242007" w:rsidRDefault="00242007">
            <w:pPr>
              <w:jc w:val="center"/>
              <w:rPr>
                <w:color w:val="000000"/>
                <w:sz w:val="24"/>
                <w:szCs w:val="24"/>
              </w:rPr>
            </w:pPr>
            <w:r w:rsidRPr="00242007">
              <w:rPr>
                <w:color w:val="000000"/>
                <w:sz w:val="24"/>
                <w:szCs w:val="24"/>
              </w:rPr>
              <w:t>1 250,100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42007" w:rsidRPr="00BD2C4C" w:rsidRDefault="00242007" w:rsidP="003F4701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D2C4C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42007" w:rsidRPr="000510ED" w:rsidTr="00177A97">
        <w:trPr>
          <w:trHeight w:val="550"/>
          <w:jc w:val="center"/>
        </w:trPr>
        <w:tc>
          <w:tcPr>
            <w:tcW w:w="77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007" w:rsidRPr="000510ED" w:rsidRDefault="00242007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007" w:rsidRPr="000510ED" w:rsidRDefault="00242007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07" w:rsidRPr="000510ED" w:rsidRDefault="00242007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color w:val="000000"/>
                <w:sz w:val="24"/>
                <w:szCs w:val="24"/>
                <w:lang w:eastAsia="ru-RU"/>
              </w:rPr>
              <w:t>внебюджетное финансирование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007" w:rsidRPr="00242007" w:rsidRDefault="00242007">
            <w:pPr>
              <w:jc w:val="center"/>
              <w:rPr>
                <w:color w:val="000000"/>
                <w:sz w:val="24"/>
                <w:szCs w:val="24"/>
              </w:rPr>
            </w:pPr>
            <w:r w:rsidRPr="00242007">
              <w:rPr>
                <w:color w:val="000000"/>
                <w:sz w:val="24"/>
                <w:szCs w:val="24"/>
              </w:rPr>
              <w:t>238,10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42007" w:rsidRPr="00242007" w:rsidRDefault="00242007">
            <w:pPr>
              <w:jc w:val="center"/>
              <w:rPr>
                <w:color w:val="000000"/>
                <w:sz w:val="24"/>
                <w:szCs w:val="24"/>
              </w:rPr>
            </w:pPr>
            <w:r w:rsidRPr="00242007">
              <w:rPr>
                <w:color w:val="000000"/>
                <w:sz w:val="24"/>
                <w:szCs w:val="24"/>
              </w:rPr>
              <w:t>238,100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42007" w:rsidRPr="000510ED" w:rsidRDefault="00242007" w:rsidP="003F470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701" w:rsidRPr="000510ED" w:rsidTr="00071940">
        <w:trPr>
          <w:trHeight w:val="501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701" w:rsidRPr="000510ED" w:rsidRDefault="003F4701" w:rsidP="00B8291C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color w:val="000000"/>
                <w:sz w:val="24"/>
                <w:szCs w:val="24"/>
                <w:lang w:eastAsia="ru-RU"/>
              </w:rPr>
              <w:t>7.</w:t>
            </w:r>
            <w:r w:rsidR="00B8291C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701" w:rsidRPr="000510ED" w:rsidRDefault="003F4701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color w:val="000000"/>
                <w:sz w:val="24"/>
                <w:szCs w:val="24"/>
                <w:lang w:eastAsia="ru-RU"/>
              </w:rPr>
              <w:t>Специальная подпрограмма «Субсидирование юридических лиц,</w:t>
            </w:r>
            <w:r w:rsidR="000E6DC4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510ED">
              <w:rPr>
                <w:color w:val="000000"/>
                <w:sz w:val="24"/>
                <w:szCs w:val="24"/>
                <w:lang w:eastAsia="ru-RU"/>
              </w:rPr>
              <w:t>предоставляющих услуги водоснабжения и водоотведения»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701" w:rsidRPr="000510ED" w:rsidRDefault="003F4701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701" w:rsidRPr="000510ED" w:rsidRDefault="003F4701" w:rsidP="003F470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color w:val="000000"/>
                <w:sz w:val="24"/>
                <w:szCs w:val="24"/>
                <w:lang w:eastAsia="ru-RU"/>
              </w:rPr>
              <w:t>финансирование отсутствует</w:t>
            </w:r>
          </w:p>
        </w:tc>
      </w:tr>
      <w:tr w:rsidR="002B6CD3" w:rsidRPr="000510ED" w:rsidTr="00177A97">
        <w:trPr>
          <w:trHeight w:val="652"/>
          <w:jc w:val="center"/>
        </w:trPr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D3" w:rsidRPr="000510ED" w:rsidRDefault="002B6CD3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47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2B6CD3" w:rsidRPr="000510ED" w:rsidRDefault="002B6CD3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 территории  Гаврилово-Посадского городского поселения</w:t>
            </w:r>
          </w:p>
        </w:tc>
        <w:tc>
          <w:tcPr>
            <w:tcW w:w="23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2B6CD3" w:rsidRPr="002B6CD3" w:rsidRDefault="002B6C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B6CD3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4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2B6CD3" w:rsidRPr="002B6CD3" w:rsidRDefault="002B6C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B6CD3">
              <w:rPr>
                <w:b/>
                <w:bCs/>
                <w:color w:val="000000"/>
                <w:sz w:val="24"/>
                <w:szCs w:val="24"/>
              </w:rPr>
              <w:t>19212,85439</w:t>
            </w:r>
          </w:p>
        </w:tc>
        <w:tc>
          <w:tcPr>
            <w:tcW w:w="24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2B6CD3" w:rsidRPr="002B6CD3" w:rsidRDefault="002B6C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B6CD3">
              <w:rPr>
                <w:b/>
                <w:bCs/>
                <w:color w:val="000000"/>
                <w:sz w:val="24"/>
                <w:szCs w:val="24"/>
              </w:rPr>
              <w:t>19211,60439</w:t>
            </w:r>
          </w:p>
        </w:tc>
        <w:tc>
          <w:tcPr>
            <w:tcW w:w="28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B6CD3" w:rsidRPr="000510ED" w:rsidRDefault="00862A54" w:rsidP="00862A54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99</w:t>
            </w:r>
            <w:r w:rsidR="002B6CD3" w:rsidRPr="000510ED">
              <w:rPr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99</w:t>
            </w:r>
          </w:p>
        </w:tc>
      </w:tr>
      <w:tr w:rsidR="002B6CD3" w:rsidRPr="000510ED" w:rsidTr="00177A97">
        <w:trPr>
          <w:trHeight w:val="389"/>
          <w:jc w:val="center"/>
        </w:trPr>
        <w:tc>
          <w:tcPr>
            <w:tcW w:w="7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D3" w:rsidRPr="000510ED" w:rsidRDefault="002B6CD3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2B6CD3" w:rsidRPr="000510ED" w:rsidRDefault="002B6CD3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2B6CD3" w:rsidRPr="002B6CD3" w:rsidRDefault="002B6C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B6CD3">
              <w:rPr>
                <w:b/>
                <w:bCs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2B6CD3" w:rsidRPr="002B6CD3" w:rsidRDefault="002B6C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B6CD3">
              <w:rPr>
                <w:b/>
                <w:bCs/>
                <w:color w:val="000000"/>
                <w:sz w:val="24"/>
                <w:szCs w:val="24"/>
              </w:rPr>
              <w:t>19012,85439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2B6CD3" w:rsidRPr="002B6CD3" w:rsidRDefault="002B6C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B6CD3">
              <w:rPr>
                <w:b/>
                <w:bCs/>
                <w:color w:val="000000"/>
                <w:sz w:val="24"/>
                <w:szCs w:val="24"/>
              </w:rPr>
              <w:t>19011,60439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B6CD3" w:rsidRPr="000510ED" w:rsidRDefault="002B6CD3" w:rsidP="003F470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B6CD3" w:rsidRPr="000510ED" w:rsidTr="00177A97">
        <w:trPr>
          <w:trHeight w:val="437"/>
          <w:jc w:val="center"/>
        </w:trPr>
        <w:tc>
          <w:tcPr>
            <w:tcW w:w="7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D3" w:rsidRPr="000510ED" w:rsidRDefault="002B6CD3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2B6CD3" w:rsidRPr="000510ED" w:rsidRDefault="002B6CD3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2B6CD3" w:rsidRPr="002B6CD3" w:rsidRDefault="002B6C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B6CD3">
              <w:rPr>
                <w:b/>
                <w:b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2B6CD3" w:rsidRPr="002B6CD3" w:rsidRDefault="002B6C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B6CD3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2B6CD3" w:rsidRPr="002B6CD3" w:rsidRDefault="002B6C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B6CD3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B6CD3" w:rsidRPr="000510ED" w:rsidRDefault="002B6CD3" w:rsidP="003F470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845D5" w:rsidRPr="000510ED" w:rsidTr="00177A97">
        <w:trPr>
          <w:trHeight w:val="630"/>
          <w:jc w:val="center"/>
        </w:trPr>
        <w:tc>
          <w:tcPr>
            <w:tcW w:w="7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D5" w:rsidRPr="000510ED" w:rsidRDefault="002845D5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2845D5" w:rsidRPr="000510ED" w:rsidRDefault="002845D5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2845D5" w:rsidRPr="000510ED" w:rsidRDefault="002845D5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b/>
                <w:bCs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2845D5" w:rsidRPr="000510ED" w:rsidRDefault="002845D5" w:rsidP="003F470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2845D5" w:rsidRPr="000510ED" w:rsidRDefault="002845D5" w:rsidP="003F470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845D5" w:rsidRPr="000510ED" w:rsidRDefault="002845D5" w:rsidP="003F470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B6CD3" w:rsidRPr="000510ED" w:rsidTr="00177A97">
        <w:trPr>
          <w:trHeight w:val="768"/>
          <w:jc w:val="center"/>
        </w:trPr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6CD3" w:rsidRPr="000510ED" w:rsidRDefault="002B6CD3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color w:val="000000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3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CD3" w:rsidRPr="000510ED" w:rsidRDefault="002B6CD3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color w:val="000000"/>
                <w:sz w:val="24"/>
                <w:szCs w:val="24"/>
                <w:lang w:eastAsia="ru-RU"/>
              </w:rPr>
              <w:t>Аналитическая подпрограмма «Уличное освещение территории Гаврилово-Посадского городского поселения»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CD3" w:rsidRPr="002B6CD3" w:rsidRDefault="002B6CD3">
            <w:pPr>
              <w:jc w:val="center"/>
              <w:rPr>
                <w:color w:val="000000"/>
                <w:sz w:val="24"/>
                <w:szCs w:val="24"/>
              </w:rPr>
            </w:pPr>
            <w:r w:rsidRPr="002B6CD3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CD3" w:rsidRPr="002B6CD3" w:rsidRDefault="002B6CD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B6CD3">
              <w:rPr>
                <w:bCs/>
                <w:color w:val="000000"/>
                <w:sz w:val="24"/>
                <w:szCs w:val="24"/>
              </w:rPr>
              <w:t>5 556,10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6CD3" w:rsidRPr="002B6CD3" w:rsidRDefault="002B6CD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B6CD3">
              <w:rPr>
                <w:bCs/>
                <w:color w:val="000000"/>
                <w:sz w:val="24"/>
                <w:szCs w:val="24"/>
              </w:rPr>
              <w:t>5 554,84622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B6CD3" w:rsidRPr="00BD2C4C" w:rsidRDefault="00862A54" w:rsidP="003F4701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100</w:t>
            </w:r>
            <w:r w:rsidR="002B6CD3" w:rsidRPr="00BD2C4C">
              <w:rPr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B6CD3" w:rsidRPr="000510ED" w:rsidTr="00177A97">
        <w:trPr>
          <w:trHeight w:val="768"/>
          <w:jc w:val="center"/>
        </w:trPr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6CD3" w:rsidRPr="000510ED" w:rsidRDefault="002B6CD3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CD3" w:rsidRPr="000510ED" w:rsidRDefault="002B6CD3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CD3" w:rsidRPr="002B6CD3" w:rsidRDefault="002B6CD3">
            <w:pPr>
              <w:jc w:val="center"/>
              <w:rPr>
                <w:color w:val="000000"/>
                <w:sz w:val="24"/>
                <w:szCs w:val="24"/>
              </w:rPr>
            </w:pPr>
            <w:r w:rsidRPr="002B6CD3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CD3" w:rsidRPr="002B6CD3" w:rsidRDefault="002B6CD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B6CD3">
              <w:rPr>
                <w:bCs/>
                <w:color w:val="000000"/>
                <w:sz w:val="24"/>
                <w:szCs w:val="24"/>
              </w:rPr>
              <w:t>5 356,10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6CD3" w:rsidRPr="002B6CD3" w:rsidRDefault="002B6CD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B6CD3">
              <w:rPr>
                <w:bCs/>
                <w:color w:val="000000"/>
                <w:sz w:val="24"/>
                <w:szCs w:val="24"/>
              </w:rPr>
              <w:t>5 354,84622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B6CD3" w:rsidRDefault="002B6CD3" w:rsidP="003F4701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B6CD3" w:rsidRPr="000510ED" w:rsidTr="00177A97">
        <w:trPr>
          <w:trHeight w:val="266"/>
          <w:jc w:val="center"/>
        </w:trPr>
        <w:tc>
          <w:tcPr>
            <w:tcW w:w="77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6CD3" w:rsidRPr="000510ED" w:rsidRDefault="002B6CD3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CD3" w:rsidRPr="000510ED" w:rsidRDefault="002B6CD3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CD3" w:rsidRPr="002B6CD3" w:rsidRDefault="002B6CD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B6CD3">
              <w:rPr>
                <w:b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CD3" w:rsidRPr="002B6CD3" w:rsidRDefault="002B6CD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B6CD3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CD3" w:rsidRPr="002B6CD3" w:rsidRDefault="002B6CD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B6CD3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B6CD3" w:rsidRPr="000510ED" w:rsidRDefault="002B6CD3" w:rsidP="003F470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B6CD3" w:rsidRPr="000510ED" w:rsidTr="00177A97">
        <w:trPr>
          <w:trHeight w:val="690"/>
          <w:jc w:val="center"/>
        </w:trPr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6CD3" w:rsidRPr="000510ED" w:rsidRDefault="002B6CD3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color w:val="000000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3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CD3" w:rsidRPr="000510ED" w:rsidRDefault="002B6CD3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color w:val="000000"/>
                <w:sz w:val="24"/>
                <w:szCs w:val="24"/>
                <w:lang w:eastAsia="ru-RU"/>
              </w:rPr>
              <w:t>Аналитическая  подпрограмма «Благоустройство и озеленение территории Гаврилово-Посадского городского поселения»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CD3" w:rsidRPr="002B6CD3" w:rsidRDefault="002B6CD3">
            <w:pPr>
              <w:jc w:val="center"/>
              <w:rPr>
                <w:color w:val="000000"/>
                <w:sz w:val="24"/>
                <w:szCs w:val="24"/>
              </w:rPr>
            </w:pPr>
            <w:r w:rsidRPr="002B6CD3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CD3" w:rsidRPr="002B6CD3" w:rsidRDefault="002B6CD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B6CD3">
              <w:rPr>
                <w:bCs/>
                <w:color w:val="000000"/>
                <w:sz w:val="24"/>
                <w:szCs w:val="24"/>
              </w:rPr>
              <w:t>261,61002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CD3" w:rsidRPr="002B6CD3" w:rsidRDefault="002B6CD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B6CD3">
              <w:rPr>
                <w:bCs/>
                <w:color w:val="000000"/>
                <w:sz w:val="24"/>
                <w:szCs w:val="24"/>
              </w:rPr>
              <w:t>261,61002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B6CD3" w:rsidRPr="00BD2C4C" w:rsidRDefault="00862A54" w:rsidP="003F4701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100</w:t>
            </w:r>
            <w:r w:rsidR="002B6CD3" w:rsidRPr="00BD2C4C">
              <w:rPr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B6CD3" w:rsidRPr="000510ED" w:rsidTr="00177A97">
        <w:trPr>
          <w:trHeight w:val="605"/>
          <w:jc w:val="center"/>
        </w:trPr>
        <w:tc>
          <w:tcPr>
            <w:tcW w:w="77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6CD3" w:rsidRPr="000510ED" w:rsidRDefault="002B6CD3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CD3" w:rsidRPr="000510ED" w:rsidRDefault="002B6CD3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CD3" w:rsidRPr="002B6CD3" w:rsidRDefault="002B6CD3">
            <w:pPr>
              <w:jc w:val="center"/>
              <w:rPr>
                <w:color w:val="000000"/>
                <w:sz w:val="24"/>
                <w:szCs w:val="24"/>
              </w:rPr>
            </w:pPr>
            <w:r w:rsidRPr="002B6CD3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CD3" w:rsidRPr="002B6CD3" w:rsidRDefault="002B6CD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B6CD3">
              <w:rPr>
                <w:bCs/>
                <w:color w:val="000000"/>
                <w:sz w:val="24"/>
                <w:szCs w:val="24"/>
              </w:rPr>
              <w:t>261,61002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CD3" w:rsidRPr="002B6CD3" w:rsidRDefault="002B6CD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B6CD3">
              <w:rPr>
                <w:bCs/>
                <w:color w:val="000000"/>
                <w:sz w:val="24"/>
                <w:szCs w:val="24"/>
              </w:rPr>
              <w:t>261,61002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B6CD3" w:rsidRPr="00BD2C4C" w:rsidRDefault="002B6CD3" w:rsidP="003F4701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B6CD3" w:rsidRPr="000510ED" w:rsidTr="00177A97">
        <w:trPr>
          <w:trHeight w:val="690"/>
          <w:jc w:val="center"/>
        </w:trPr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6CD3" w:rsidRPr="000510ED" w:rsidRDefault="002B6CD3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color w:val="000000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3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CD3" w:rsidRPr="000510ED" w:rsidRDefault="002B6CD3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color w:val="000000"/>
                <w:sz w:val="24"/>
                <w:szCs w:val="24"/>
                <w:lang w:eastAsia="ru-RU"/>
              </w:rPr>
              <w:t>Специальная подпрограмма «Оказание муниципальной услуги Благоустройство территории общего пользования»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CD3" w:rsidRPr="002B6CD3" w:rsidRDefault="002B6CD3">
            <w:pPr>
              <w:jc w:val="center"/>
              <w:rPr>
                <w:color w:val="000000"/>
                <w:sz w:val="24"/>
                <w:szCs w:val="24"/>
              </w:rPr>
            </w:pPr>
            <w:r w:rsidRPr="002B6CD3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CD3" w:rsidRPr="002B6CD3" w:rsidRDefault="002B6CD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B6CD3">
              <w:rPr>
                <w:bCs/>
                <w:color w:val="000000"/>
                <w:sz w:val="24"/>
                <w:szCs w:val="24"/>
              </w:rPr>
              <w:t>10040,2053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CD3" w:rsidRPr="002B6CD3" w:rsidRDefault="002B6CD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B6CD3">
              <w:rPr>
                <w:bCs/>
                <w:color w:val="000000"/>
                <w:sz w:val="24"/>
                <w:szCs w:val="24"/>
              </w:rPr>
              <w:t>10040,2053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B6CD3" w:rsidRPr="00BD2C4C" w:rsidRDefault="00862A54" w:rsidP="003F4701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100</w:t>
            </w:r>
            <w:r w:rsidR="002B6CD3" w:rsidRPr="00BD2C4C">
              <w:rPr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B6CD3" w:rsidRPr="000510ED" w:rsidTr="00177A97">
        <w:trPr>
          <w:trHeight w:val="624"/>
          <w:jc w:val="center"/>
        </w:trPr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6CD3" w:rsidRPr="000510ED" w:rsidRDefault="002B6CD3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CD3" w:rsidRPr="000510ED" w:rsidRDefault="002B6CD3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CD3" w:rsidRPr="002B6CD3" w:rsidRDefault="002B6CD3">
            <w:pPr>
              <w:jc w:val="center"/>
              <w:rPr>
                <w:color w:val="000000"/>
                <w:sz w:val="24"/>
                <w:szCs w:val="24"/>
              </w:rPr>
            </w:pPr>
            <w:r w:rsidRPr="002B6CD3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CD3" w:rsidRPr="002B6CD3" w:rsidRDefault="002B6CD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B6CD3">
              <w:rPr>
                <w:bCs/>
                <w:color w:val="000000"/>
                <w:sz w:val="24"/>
                <w:szCs w:val="24"/>
              </w:rPr>
              <w:t>10040,2053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CD3" w:rsidRPr="002B6CD3" w:rsidRDefault="002B6CD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B6CD3">
              <w:rPr>
                <w:bCs/>
                <w:color w:val="000000"/>
                <w:sz w:val="24"/>
                <w:szCs w:val="24"/>
              </w:rPr>
              <w:t>10040,2053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B6CD3" w:rsidRPr="00BD2C4C" w:rsidRDefault="002B6CD3" w:rsidP="003F4701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D2C4C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B6CD3" w:rsidRPr="000510ED" w:rsidTr="00177A97">
        <w:trPr>
          <w:trHeight w:val="660"/>
          <w:jc w:val="center"/>
        </w:trPr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D3" w:rsidRPr="000510ED" w:rsidRDefault="002B6CD3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color w:val="000000"/>
                <w:sz w:val="24"/>
                <w:szCs w:val="24"/>
                <w:lang w:eastAsia="ru-RU"/>
              </w:rPr>
              <w:t>8.4</w:t>
            </w:r>
          </w:p>
        </w:tc>
        <w:tc>
          <w:tcPr>
            <w:tcW w:w="3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CD3" w:rsidRPr="000510ED" w:rsidRDefault="002B6CD3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color w:val="000000"/>
                <w:sz w:val="24"/>
                <w:szCs w:val="24"/>
                <w:lang w:eastAsia="ru-RU"/>
              </w:rPr>
              <w:t>Специальная подпрограмма «Содержание муниципального бюджетного учреждения «Надежда»»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CD3" w:rsidRPr="002B6CD3" w:rsidRDefault="002B6CD3">
            <w:pPr>
              <w:jc w:val="center"/>
              <w:rPr>
                <w:color w:val="000000"/>
                <w:sz w:val="24"/>
                <w:szCs w:val="24"/>
              </w:rPr>
            </w:pPr>
            <w:r w:rsidRPr="002B6CD3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CD3" w:rsidRPr="002B6CD3" w:rsidRDefault="002B6CD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B6CD3">
              <w:rPr>
                <w:bCs/>
                <w:color w:val="000000"/>
                <w:sz w:val="24"/>
                <w:szCs w:val="24"/>
              </w:rPr>
              <w:t>3056,12541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CD3" w:rsidRPr="002B6CD3" w:rsidRDefault="002B6CD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B6CD3">
              <w:rPr>
                <w:bCs/>
                <w:color w:val="000000"/>
                <w:sz w:val="24"/>
                <w:szCs w:val="24"/>
              </w:rPr>
              <w:t>3056,12541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B6CD3" w:rsidRPr="00BD2C4C" w:rsidRDefault="00862A54" w:rsidP="003F4701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100</w:t>
            </w:r>
            <w:r w:rsidR="002B6CD3" w:rsidRPr="00BD2C4C">
              <w:rPr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B6CD3" w:rsidRPr="000510ED" w:rsidTr="00177A97">
        <w:trPr>
          <w:trHeight w:val="233"/>
          <w:jc w:val="center"/>
        </w:trPr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D3" w:rsidRPr="000510ED" w:rsidRDefault="002B6CD3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CD3" w:rsidRPr="000510ED" w:rsidRDefault="002B6CD3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CD3" w:rsidRPr="002B6CD3" w:rsidRDefault="002B6CD3">
            <w:pPr>
              <w:jc w:val="center"/>
              <w:rPr>
                <w:color w:val="000000"/>
                <w:sz w:val="24"/>
                <w:szCs w:val="24"/>
              </w:rPr>
            </w:pPr>
            <w:r w:rsidRPr="002B6CD3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CD3" w:rsidRPr="002B6CD3" w:rsidRDefault="002B6CD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B6CD3">
              <w:rPr>
                <w:bCs/>
                <w:color w:val="000000"/>
                <w:sz w:val="24"/>
                <w:szCs w:val="24"/>
              </w:rPr>
              <w:t>3056,12541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CD3" w:rsidRPr="002B6CD3" w:rsidRDefault="002B6CD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B6CD3">
              <w:rPr>
                <w:bCs/>
                <w:color w:val="000000"/>
                <w:sz w:val="24"/>
                <w:szCs w:val="24"/>
              </w:rPr>
              <w:t>3056,12541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B6CD3" w:rsidRPr="00BD2C4C" w:rsidRDefault="002B6CD3" w:rsidP="003F4701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B6CD3" w:rsidRPr="000510ED" w:rsidTr="00177A97">
        <w:trPr>
          <w:trHeight w:val="660"/>
          <w:jc w:val="center"/>
        </w:trPr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6CD3" w:rsidRPr="000510ED" w:rsidRDefault="002B6CD3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color w:val="000000"/>
                <w:sz w:val="24"/>
                <w:szCs w:val="24"/>
                <w:lang w:eastAsia="ru-RU"/>
              </w:rPr>
              <w:t>8.5</w:t>
            </w:r>
          </w:p>
        </w:tc>
        <w:tc>
          <w:tcPr>
            <w:tcW w:w="3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CD3" w:rsidRPr="000510ED" w:rsidRDefault="002B6CD3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color w:val="000000"/>
                <w:sz w:val="24"/>
                <w:szCs w:val="24"/>
                <w:lang w:eastAsia="ru-RU"/>
              </w:rPr>
              <w:t>Специальная подпрограмма «Оказание муниципальной услуги Содержание и благоустройство кладбищ Гаврилово-Посадского городского поселения»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CD3" w:rsidRPr="002B6CD3" w:rsidRDefault="002B6CD3">
            <w:pPr>
              <w:jc w:val="center"/>
              <w:rPr>
                <w:color w:val="000000"/>
                <w:sz w:val="24"/>
                <w:szCs w:val="24"/>
              </w:rPr>
            </w:pPr>
            <w:r w:rsidRPr="002B6CD3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CD3" w:rsidRPr="002B6CD3" w:rsidRDefault="002B6CD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B6CD3">
              <w:rPr>
                <w:bCs/>
                <w:color w:val="000000"/>
                <w:sz w:val="24"/>
                <w:szCs w:val="24"/>
              </w:rPr>
              <w:t>298,81744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CD3" w:rsidRPr="002B6CD3" w:rsidRDefault="002B6CD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B6CD3">
              <w:rPr>
                <w:bCs/>
                <w:color w:val="000000"/>
                <w:sz w:val="24"/>
                <w:szCs w:val="24"/>
              </w:rPr>
              <w:t>298,81744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B6CD3" w:rsidRPr="00BD2C4C" w:rsidRDefault="00862A54" w:rsidP="003F4701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100</w:t>
            </w:r>
            <w:r w:rsidR="002B6CD3" w:rsidRPr="00BD2C4C">
              <w:rPr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B6CD3" w:rsidRPr="000510ED" w:rsidTr="00177A97">
        <w:trPr>
          <w:trHeight w:val="661"/>
          <w:jc w:val="center"/>
        </w:trPr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6CD3" w:rsidRPr="000510ED" w:rsidRDefault="002B6CD3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CD3" w:rsidRPr="000510ED" w:rsidRDefault="002B6CD3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CD3" w:rsidRPr="002B6CD3" w:rsidRDefault="002B6CD3">
            <w:pPr>
              <w:jc w:val="center"/>
              <w:rPr>
                <w:color w:val="000000"/>
                <w:sz w:val="24"/>
                <w:szCs w:val="24"/>
              </w:rPr>
            </w:pPr>
            <w:r w:rsidRPr="002B6CD3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CD3" w:rsidRPr="002B6CD3" w:rsidRDefault="002B6CD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B6CD3">
              <w:rPr>
                <w:bCs/>
                <w:color w:val="000000"/>
                <w:sz w:val="24"/>
                <w:szCs w:val="24"/>
              </w:rPr>
              <w:t>298,81744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CD3" w:rsidRPr="002B6CD3" w:rsidRDefault="002B6CD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B6CD3">
              <w:rPr>
                <w:bCs/>
                <w:color w:val="000000"/>
                <w:sz w:val="24"/>
                <w:szCs w:val="24"/>
              </w:rPr>
              <w:t>298,81744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B6CD3" w:rsidRPr="000510ED" w:rsidRDefault="002B6CD3" w:rsidP="003F470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B6CD3" w:rsidRPr="000510ED" w:rsidTr="00177A97">
        <w:trPr>
          <w:trHeight w:val="1099"/>
          <w:jc w:val="center"/>
        </w:trPr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D3" w:rsidRPr="000510ED" w:rsidRDefault="002B6CD3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2B6CD3" w:rsidRPr="000510ED" w:rsidRDefault="002B6CD3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b/>
                <w:bCs/>
                <w:color w:val="000000"/>
                <w:sz w:val="24"/>
                <w:szCs w:val="24"/>
                <w:lang w:eastAsia="ru-RU"/>
              </w:rPr>
              <w:t>Пожарная безопасность и  защита населения и территории Гаврилово-Посадского городского поселения от чрезвычайных ситуаций</w:t>
            </w:r>
          </w:p>
        </w:tc>
        <w:tc>
          <w:tcPr>
            <w:tcW w:w="23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2B6CD3" w:rsidRPr="002B6CD3" w:rsidRDefault="002B6CD3" w:rsidP="002B6C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B6CD3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4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2B6CD3" w:rsidRPr="002B6CD3" w:rsidRDefault="002B6CD3" w:rsidP="002B6C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B6CD3">
              <w:rPr>
                <w:b/>
                <w:bCs/>
                <w:color w:val="000000"/>
                <w:sz w:val="24"/>
                <w:szCs w:val="24"/>
              </w:rPr>
              <w:t>82,07031</w:t>
            </w:r>
          </w:p>
        </w:tc>
        <w:tc>
          <w:tcPr>
            <w:tcW w:w="24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2B6CD3" w:rsidRPr="002B6CD3" w:rsidRDefault="002B6CD3" w:rsidP="002B6C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B6CD3">
              <w:rPr>
                <w:b/>
                <w:bCs/>
                <w:color w:val="000000"/>
                <w:sz w:val="24"/>
                <w:szCs w:val="24"/>
              </w:rPr>
              <w:t>82,07031</w:t>
            </w:r>
          </w:p>
        </w:tc>
        <w:tc>
          <w:tcPr>
            <w:tcW w:w="28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B6CD3" w:rsidRPr="000510ED" w:rsidRDefault="00862A54" w:rsidP="003F470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2B6CD3" w:rsidRPr="000510ED" w:rsidTr="00177A97">
        <w:trPr>
          <w:trHeight w:val="667"/>
          <w:jc w:val="center"/>
        </w:trPr>
        <w:tc>
          <w:tcPr>
            <w:tcW w:w="7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D3" w:rsidRPr="000510ED" w:rsidRDefault="002B6CD3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54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B6CD3" w:rsidRPr="000510ED" w:rsidRDefault="002B6CD3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2B6CD3" w:rsidRPr="002B6CD3" w:rsidRDefault="002B6CD3" w:rsidP="002B6C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B6CD3">
              <w:rPr>
                <w:b/>
                <w:bCs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2B6CD3" w:rsidRPr="002B6CD3" w:rsidRDefault="002B6CD3" w:rsidP="002B6C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B6CD3">
              <w:rPr>
                <w:b/>
                <w:bCs/>
                <w:color w:val="000000"/>
                <w:sz w:val="24"/>
                <w:szCs w:val="24"/>
              </w:rPr>
              <w:t>82,07031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2B6CD3" w:rsidRPr="002B6CD3" w:rsidRDefault="002B6CD3" w:rsidP="002B6C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B6CD3">
              <w:rPr>
                <w:b/>
                <w:bCs/>
                <w:color w:val="000000"/>
                <w:sz w:val="24"/>
                <w:szCs w:val="24"/>
              </w:rPr>
              <w:t>82,07031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B6CD3" w:rsidRPr="000510ED" w:rsidRDefault="002B6CD3" w:rsidP="003F470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B6CD3" w:rsidRPr="000510ED" w:rsidTr="00177A97">
        <w:trPr>
          <w:trHeight w:val="693"/>
          <w:jc w:val="center"/>
        </w:trPr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6CD3" w:rsidRPr="000510ED" w:rsidRDefault="002B6CD3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color w:val="000000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3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D3" w:rsidRPr="000510ED" w:rsidRDefault="002B6CD3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color w:val="000000"/>
                <w:sz w:val="24"/>
                <w:szCs w:val="24"/>
                <w:lang w:eastAsia="ru-RU"/>
              </w:rPr>
              <w:t>Аналитическая  подпрограмма «Защита населения и территорий от чрезвычайных ситуаций»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D3" w:rsidRPr="002B6CD3" w:rsidRDefault="002B6CD3" w:rsidP="002B6CD3">
            <w:pPr>
              <w:jc w:val="center"/>
              <w:rPr>
                <w:color w:val="000000"/>
                <w:sz w:val="24"/>
                <w:szCs w:val="24"/>
              </w:rPr>
            </w:pPr>
            <w:r w:rsidRPr="002B6CD3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D3" w:rsidRPr="002B6CD3" w:rsidRDefault="002B6CD3" w:rsidP="002B6CD3">
            <w:pPr>
              <w:jc w:val="center"/>
              <w:rPr>
                <w:color w:val="000000"/>
                <w:sz w:val="24"/>
                <w:szCs w:val="24"/>
              </w:rPr>
            </w:pPr>
            <w:r w:rsidRPr="002B6CD3">
              <w:rPr>
                <w:color w:val="000000"/>
                <w:sz w:val="24"/>
                <w:szCs w:val="24"/>
              </w:rPr>
              <w:t>60,157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6CD3" w:rsidRPr="002B6CD3" w:rsidRDefault="002B6CD3" w:rsidP="002B6CD3">
            <w:pPr>
              <w:jc w:val="center"/>
              <w:rPr>
                <w:color w:val="000000"/>
                <w:sz w:val="24"/>
                <w:szCs w:val="24"/>
              </w:rPr>
            </w:pPr>
            <w:r w:rsidRPr="002B6CD3">
              <w:rPr>
                <w:color w:val="000000"/>
                <w:sz w:val="24"/>
                <w:szCs w:val="24"/>
              </w:rPr>
              <w:t>60,157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B6CD3" w:rsidRPr="00BD2C4C" w:rsidRDefault="00862A54" w:rsidP="003F4701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2B6CD3" w:rsidRPr="000510ED" w:rsidTr="00177A97">
        <w:trPr>
          <w:trHeight w:val="453"/>
          <w:jc w:val="center"/>
        </w:trPr>
        <w:tc>
          <w:tcPr>
            <w:tcW w:w="77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6CD3" w:rsidRPr="000510ED" w:rsidRDefault="002B6CD3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CD3" w:rsidRPr="000510ED" w:rsidRDefault="002B6CD3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D3" w:rsidRPr="002B6CD3" w:rsidRDefault="002B6CD3" w:rsidP="002B6CD3">
            <w:pPr>
              <w:jc w:val="center"/>
              <w:rPr>
                <w:color w:val="000000"/>
                <w:sz w:val="24"/>
                <w:szCs w:val="24"/>
              </w:rPr>
            </w:pPr>
            <w:r w:rsidRPr="002B6CD3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D3" w:rsidRPr="002B6CD3" w:rsidRDefault="002B6CD3" w:rsidP="002B6CD3">
            <w:pPr>
              <w:jc w:val="center"/>
              <w:rPr>
                <w:color w:val="000000"/>
                <w:sz w:val="24"/>
                <w:szCs w:val="24"/>
              </w:rPr>
            </w:pPr>
            <w:r w:rsidRPr="002B6CD3">
              <w:rPr>
                <w:color w:val="000000"/>
                <w:sz w:val="24"/>
                <w:szCs w:val="24"/>
              </w:rPr>
              <w:t>60,157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6CD3" w:rsidRPr="002B6CD3" w:rsidRDefault="002B6CD3" w:rsidP="002B6CD3">
            <w:pPr>
              <w:jc w:val="center"/>
              <w:rPr>
                <w:color w:val="000000"/>
                <w:sz w:val="24"/>
                <w:szCs w:val="24"/>
              </w:rPr>
            </w:pPr>
            <w:r w:rsidRPr="002B6CD3">
              <w:rPr>
                <w:color w:val="000000"/>
                <w:sz w:val="24"/>
                <w:szCs w:val="24"/>
              </w:rPr>
              <w:t>60,157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B6CD3" w:rsidRPr="00BD2C4C" w:rsidRDefault="002B6CD3" w:rsidP="003F4701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D2C4C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B6CD3" w:rsidRPr="000510ED" w:rsidTr="00177A97">
        <w:trPr>
          <w:trHeight w:val="569"/>
          <w:jc w:val="center"/>
        </w:trPr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6CD3" w:rsidRPr="000510ED" w:rsidRDefault="002B6CD3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color w:val="000000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3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D3" w:rsidRPr="000510ED" w:rsidRDefault="002B6CD3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color w:val="000000"/>
                <w:sz w:val="24"/>
                <w:szCs w:val="24"/>
                <w:lang w:eastAsia="ru-RU"/>
              </w:rPr>
              <w:t>Аналитическая  подпрограмма «Обеспечение пожарной безопасности Гаврилово-Посадского городского поселения»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D3" w:rsidRPr="002B6CD3" w:rsidRDefault="002B6CD3" w:rsidP="002B6CD3">
            <w:pPr>
              <w:jc w:val="center"/>
              <w:rPr>
                <w:color w:val="000000"/>
                <w:sz w:val="24"/>
                <w:szCs w:val="24"/>
              </w:rPr>
            </w:pPr>
            <w:r w:rsidRPr="002B6CD3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CD3" w:rsidRPr="002B6CD3" w:rsidRDefault="002B6CD3" w:rsidP="002B6CD3">
            <w:pPr>
              <w:jc w:val="center"/>
              <w:rPr>
                <w:color w:val="000000"/>
                <w:sz w:val="24"/>
                <w:szCs w:val="24"/>
              </w:rPr>
            </w:pPr>
            <w:r w:rsidRPr="002B6CD3">
              <w:rPr>
                <w:color w:val="000000"/>
                <w:sz w:val="24"/>
                <w:szCs w:val="24"/>
              </w:rPr>
              <w:t>21,91331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B6CD3" w:rsidRPr="002B6CD3" w:rsidRDefault="002B6CD3" w:rsidP="002B6CD3">
            <w:pPr>
              <w:jc w:val="center"/>
              <w:rPr>
                <w:color w:val="000000"/>
                <w:sz w:val="24"/>
                <w:szCs w:val="24"/>
              </w:rPr>
            </w:pPr>
            <w:r w:rsidRPr="002B6CD3">
              <w:rPr>
                <w:color w:val="000000"/>
                <w:sz w:val="24"/>
                <w:szCs w:val="24"/>
              </w:rPr>
              <w:t>21,91331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B6CD3" w:rsidRPr="00BD2C4C" w:rsidRDefault="00862A54" w:rsidP="003F4701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2B6CD3" w:rsidRPr="000510ED" w:rsidTr="00177A97">
        <w:trPr>
          <w:trHeight w:val="407"/>
          <w:jc w:val="center"/>
        </w:trPr>
        <w:tc>
          <w:tcPr>
            <w:tcW w:w="77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6CD3" w:rsidRPr="000510ED" w:rsidRDefault="002B6CD3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CD3" w:rsidRPr="000510ED" w:rsidRDefault="002B6CD3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D3" w:rsidRPr="002B6CD3" w:rsidRDefault="002B6CD3" w:rsidP="002B6CD3">
            <w:pPr>
              <w:jc w:val="center"/>
              <w:rPr>
                <w:color w:val="000000"/>
                <w:sz w:val="24"/>
                <w:szCs w:val="24"/>
              </w:rPr>
            </w:pPr>
            <w:r w:rsidRPr="002B6CD3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CD3" w:rsidRPr="002B6CD3" w:rsidRDefault="002B6CD3" w:rsidP="002B6CD3">
            <w:pPr>
              <w:jc w:val="center"/>
              <w:rPr>
                <w:color w:val="000000"/>
                <w:sz w:val="24"/>
                <w:szCs w:val="24"/>
              </w:rPr>
            </w:pPr>
            <w:r w:rsidRPr="002B6CD3">
              <w:rPr>
                <w:color w:val="000000"/>
                <w:sz w:val="24"/>
                <w:szCs w:val="24"/>
              </w:rPr>
              <w:t>21,91331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CD3" w:rsidRPr="002B6CD3" w:rsidRDefault="002B6CD3" w:rsidP="002B6CD3">
            <w:pPr>
              <w:jc w:val="center"/>
              <w:rPr>
                <w:color w:val="000000"/>
                <w:sz w:val="24"/>
                <w:szCs w:val="24"/>
              </w:rPr>
            </w:pPr>
            <w:r w:rsidRPr="002B6CD3">
              <w:rPr>
                <w:color w:val="000000"/>
                <w:sz w:val="24"/>
                <w:szCs w:val="24"/>
              </w:rPr>
              <w:t>21,91331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B6CD3" w:rsidRPr="000510ED" w:rsidRDefault="002B6CD3" w:rsidP="003F470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845D5" w:rsidRPr="000510ED" w:rsidTr="00177A97">
        <w:trPr>
          <w:trHeight w:val="731"/>
          <w:jc w:val="center"/>
        </w:trPr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45D5" w:rsidRPr="000510ED" w:rsidRDefault="002845D5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2845D5" w:rsidRPr="000510ED" w:rsidRDefault="002845D5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b/>
                <w:bCs/>
                <w:color w:val="000000"/>
                <w:sz w:val="24"/>
                <w:szCs w:val="24"/>
                <w:lang w:eastAsia="ru-RU"/>
              </w:rPr>
              <w:t>Долгосрочная сбалансированность и устойчивость бюджета Гаврилово-Посадского городского поселения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2845D5" w:rsidRPr="000510ED" w:rsidRDefault="002845D5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2845D5" w:rsidRPr="000510ED" w:rsidRDefault="002845D5" w:rsidP="003F470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2845D5" w:rsidRPr="000510ED" w:rsidRDefault="002845D5" w:rsidP="003F470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845D5" w:rsidRPr="000510ED" w:rsidRDefault="007B6DC9" w:rsidP="00BD2C4C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2845D5" w:rsidRPr="000510ED" w:rsidTr="00177A97">
        <w:trPr>
          <w:trHeight w:val="463"/>
          <w:jc w:val="center"/>
        </w:trPr>
        <w:tc>
          <w:tcPr>
            <w:tcW w:w="77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45D5" w:rsidRPr="000510ED" w:rsidRDefault="002845D5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5D5" w:rsidRPr="000510ED" w:rsidRDefault="002845D5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2845D5" w:rsidRPr="000510ED" w:rsidRDefault="002845D5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b/>
                <w:bCs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2845D5" w:rsidRPr="000510ED" w:rsidRDefault="002845D5" w:rsidP="003F470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2845D5" w:rsidRPr="000510ED" w:rsidRDefault="002845D5" w:rsidP="003F470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845D5" w:rsidRPr="000510ED" w:rsidRDefault="002845D5" w:rsidP="003F470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B6DC9" w:rsidRPr="000510ED" w:rsidTr="00177A97">
        <w:trPr>
          <w:trHeight w:val="626"/>
          <w:jc w:val="center"/>
        </w:trPr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6DC9" w:rsidRPr="000510ED" w:rsidRDefault="007B6DC9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color w:val="000000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3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DC9" w:rsidRPr="000510ED" w:rsidRDefault="007B6DC9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color w:val="000000"/>
                <w:sz w:val="24"/>
                <w:szCs w:val="24"/>
                <w:lang w:eastAsia="ru-RU"/>
              </w:rPr>
              <w:t>Аналитическая подпрограмма «Обеспечение финансирования непредвиденных расходов бюджета Гаврилово-Посадского городского поселения»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DC9" w:rsidRPr="000510ED" w:rsidRDefault="007B6DC9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DC9" w:rsidRPr="00BD2C4C" w:rsidRDefault="007B6DC9" w:rsidP="003F4701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D2C4C">
              <w:rPr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DC9" w:rsidRPr="00BD2C4C" w:rsidRDefault="007B6DC9" w:rsidP="003F4701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D2C4C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7B6DC9" w:rsidRPr="000510ED" w:rsidRDefault="00177A97" w:rsidP="00F73559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2845D5" w:rsidRPr="000510ED" w:rsidTr="00071940">
        <w:trPr>
          <w:trHeight w:val="409"/>
          <w:jc w:val="center"/>
        </w:trPr>
        <w:tc>
          <w:tcPr>
            <w:tcW w:w="77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45D5" w:rsidRPr="000510ED" w:rsidRDefault="002845D5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5D5" w:rsidRPr="000510ED" w:rsidRDefault="002845D5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5D5" w:rsidRPr="000510ED" w:rsidRDefault="002845D5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5D5" w:rsidRPr="00BD2C4C" w:rsidRDefault="002845D5" w:rsidP="003F4701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D2C4C">
              <w:rPr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5D5" w:rsidRPr="00BD2C4C" w:rsidRDefault="002845D5" w:rsidP="003F4701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D2C4C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845D5" w:rsidRPr="000510ED" w:rsidRDefault="002845D5" w:rsidP="003F470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845D5" w:rsidRPr="000510ED" w:rsidTr="00071940">
        <w:trPr>
          <w:trHeight w:val="346"/>
          <w:jc w:val="center"/>
        </w:trPr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45D5" w:rsidRPr="000510ED" w:rsidRDefault="002845D5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color w:val="000000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3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D5" w:rsidRPr="000510ED" w:rsidRDefault="002845D5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color w:val="000000"/>
                <w:sz w:val="24"/>
                <w:szCs w:val="24"/>
                <w:lang w:eastAsia="ru-RU"/>
              </w:rPr>
              <w:t>Специальная подпрограмма «Повышение качества управления муниципальными финансами»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D5" w:rsidRPr="000510ED" w:rsidRDefault="002845D5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7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D5" w:rsidRPr="002845D5" w:rsidRDefault="002845D5" w:rsidP="002845D5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2845D5">
              <w:rPr>
                <w:bCs/>
                <w:color w:val="000000"/>
                <w:sz w:val="24"/>
                <w:szCs w:val="24"/>
                <w:lang w:eastAsia="ru-RU"/>
              </w:rPr>
              <w:t>финансирование отсутствует</w:t>
            </w:r>
          </w:p>
        </w:tc>
      </w:tr>
      <w:tr w:rsidR="002845D5" w:rsidRPr="000510ED" w:rsidTr="00071940">
        <w:trPr>
          <w:trHeight w:val="549"/>
          <w:jc w:val="center"/>
        </w:trPr>
        <w:tc>
          <w:tcPr>
            <w:tcW w:w="77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45D5" w:rsidRPr="000510ED" w:rsidRDefault="002845D5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D5" w:rsidRPr="000510ED" w:rsidRDefault="002845D5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D5" w:rsidRPr="000510ED" w:rsidRDefault="002845D5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D5" w:rsidRPr="00BD2C4C" w:rsidRDefault="002845D5" w:rsidP="002845D5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D2C4C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D5" w:rsidRPr="00BD2C4C" w:rsidRDefault="002845D5" w:rsidP="002845D5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D2C4C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D5" w:rsidRPr="000510ED" w:rsidRDefault="002845D5" w:rsidP="002845D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608EC" w:rsidRPr="000510ED" w:rsidTr="00071940">
        <w:trPr>
          <w:trHeight w:val="635"/>
          <w:jc w:val="center"/>
        </w:trPr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EC" w:rsidRPr="000510ED" w:rsidRDefault="007608EC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7608EC" w:rsidRPr="000510ED" w:rsidRDefault="007608EC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b/>
                <w:bCs/>
                <w:color w:val="000000"/>
                <w:sz w:val="24"/>
                <w:szCs w:val="24"/>
                <w:lang w:eastAsia="ru-RU"/>
              </w:rPr>
              <w:t>Формирование современной городской среды Гаврилово-Посадского городского поселения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7608EC" w:rsidRPr="007608EC" w:rsidRDefault="007608E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608EC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7608EC" w:rsidRPr="007608EC" w:rsidRDefault="007608E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608EC">
              <w:rPr>
                <w:b/>
                <w:bCs/>
                <w:color w:val="000000"/>
                <w:sz w:val="24"/>
                <w:szCs w:val="24"/>
              </w:rPr>
              <w:t>76016,316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7608EC" w:rsidRPr="007608EC" w:rsidRDefault="007608E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608EC">
              <w:rPr>
                <w:b/>
                <w:bCs/>
                <w:color w:val="000000"/>
                <w:sz w:val="24"/>
                <w:szCs w:val="24"/>
              </w:rPr>
              <w:t>76016,31579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7608EC" w:rsidRPr="000510ED" w:rsidRDefault="007608EC" w:rsidP="007608EC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99</w:t>
            </w:r>
            <w:r w:rsidRPr="000510ED">
              <w:rPr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99</w:t>
            </w:r>
          </w:p>
        </w:tc>
      </w:tr>
      <w:tr w:rsidR="007608EC" w:rsidRPr="000510ED" w:rsidTr="00177A97">
        <w:trPr>
          <w:trHeight w:val="395"/>
          <w:jc w:val="center"/>
        </w:trPr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EC" w:rsidRPr="000510ED" w:rsidRDefault="007608EC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608EC" w:rsidRPr="000510ED" w:rsidRDefault="007608EC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7608EC" w:rsidRPr="007608EC" w:rsidRDefault="007608E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608EC">
              <w:rPr>
                <w:b/>
                <w:bCs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7608EC" w:rsidRPr="007608EC" w:rsidRDefault="007608E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608EC">
              <w:rPr>
                <w:b/>
                <w:bCs/>
                <w:color w:val="000000"/>
                <w:sz w:val="24"/>
                <w:szCs w:val="24"/>
              </w:rPr>
              <w:t>16,316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7608EC" w:rsidRPr="007608EC" w:rsidRDefault="007608E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608EC">
              <w:rPr>
                <w:b/>
                <w:bCs/>
                <w:color w:val="000000"/>
                <w:sz w:val="24"/>
                <w:szCs w:val="24"/>
              </w:rPr>
              <w:t>16,31579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7608EC" w:rsidRPr="000510ED" w:rsidRDefault="007608EC" w:rsidP="003F470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608EC" w:rsidRPr="000510ED" w:rsidTr="00177A97">
        <w:trPr>
          <w:trHeight w:val="277"/>
          <w:jc w:val="center"/>
        </w:trPr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EC" w:rsidRPr="000510ED" w:rsidRDefault="007608EC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608EC" w:rsidRPr="000510ED" w:rsidRDefault="007608EC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7608EC" w:rsidRPr="007608EC" w:rsidRDefault="007608E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608EC">
              <w:rPr>
                <w:b/>
                <w:b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7608EC" w:rsidRPr="007608EC" w:rsidRDefault="007608E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608EC">
              <w:rPr>
                <w:b/>
                <w:bCs/>
                <w:color w:val="000000"/>
                <w:sz w:val="24"/>
                <w:szCs w:val="24"/>
              </w:rPr>
              <w:t>310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7608EC" w:rsidRPr="007608EC" w:rsidRDefault="007608E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608EC">
              <w:rPr>
                <w:b/>
                <w:bCs/>
                <w:color w:val="000000"/>
                <w:sz w:val="24"/>
                <w:szCs w:val="24"/>
              </w:rPr>
              <w:t>310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7608EC" w:rsidRPr="000510ED" w:rsidRDefault="007608EC" w:rsidP="003F470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608EC" w:rsidRPr="000510ED" w:rsidTr="00177A97">
        <w:trPr>
          <w:trHeight w:val="527"/>
          <w:jc w:val="center"/>
        </w:trPr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EC" w:rsidRPr="000510ED" w:rsidRDefault="007608EC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EC" w:rsidRPr="000510ED" w:rsidRDefault="007608EC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7608EC" w:rsidRPr="007608EC" w:rsidRDefault="007608E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608EC">
              <w:rPr>
                <w:b/>
                <w:bCs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7608EC" w:rsidRPr="007608EC" w:rsidRDefault="007608E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608EC">
              <w:rPr>
                <w:b/>
                <w:bCs/>
                <w:color w:val="000000"/>
                <w:sz w:val="24"/>
                <w:szCs w:val="24"/>
              </w:rPr>
              <w:t>75690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7608EC" w:rsidRPr="007608EC" w:rsidRDefault="007608E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608EC">
              <w:rPr>
                <w:b/>
                <w:bCs/>
                <w:color w:val="000000"/>
                <w:sz w:val="24"/>
                <w:szCs w:val="24"/>
              </w:rPr>
              <w:t>75690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7608EC" w:rsidRPr="000510ED" w:rsidRDefault="007608EC" w:rsidP="003F470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701" w:rsidRPr="000510ED" w:rsidTr="00071940">
        <w:trPr>
          <w:trHeight w:val="379"/>
          <w:jc w:val="center"/>
        </w:trPr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701" w:rsidRPr="000510ED" w:rsidRDefault="003F4701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color w:val="000000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3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701" w:rsidRPr="000510ED" w:rsidRDefault="003F4701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color w:val="000000"/>
                <w:sz w:val="24"/>
                <w:szCs w:val="24"/>
                <w:lang w:eastAsia="ru-RU"/>
              </w:rPr>
              <w:t>Специальная подпрограмма «Благоустройство дворовых территорий»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701" w:rsidRPr="000510ED" w:rsidRDefault="003F4701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7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701" w:rsidRPr="000510ED" w:rsidRDefault="003F4701" w:rsidP="003F470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color w:val="000000"/>
                <w:sz w:val="24"/>
                <w:szCs w:val="24"/>
                <w:lang w:eastAsia="ru-RU"/>
              </w:rPr>
              <w:t xml:space="preserve"> финансирование отсутствует </w:t>
            </w:r>
          </w:p>
        </w:tc>
      </w:tr>
      <w:tr w:rsidR="003F4701" w:rsidRPr="000510ED" w:rsidTr="00071940">
        <w:trPr>
          <w:trHeight w:val="343"/>
          <w:jc w:val="center"/>
        </w:trPr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701" w:rsidRPr="000510ED" w:rsidRDefault="003F4701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701" w:rsidRPr="000510ED" w:rsidRDefault="003F4701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701" w:rsidRPr="000510ED" w:rsidRDefault="003F4701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701" w:rsidRPr="000510ED" w:rsidRDefault="003F4701" w:rsidP="003F470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701" w:rsidRPr="000510ED" w:rsidRDefault="003F4701" w:rsidP="003F470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701" w:rsidRPr="000510ED" w:rsidRDefault="003F4701" w:rsidP="003F470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608EC" w:rsidRPr="000510ED" w:rsidTr="00177A97">
        <w:trPr>
          <w:trHeight w:val="373"/>
          <w:jc w:val="center"/>
        </w:trPr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EC" w:rsidRPr="000510ED" w:rsidRDefault="007608EC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color w:val="000000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3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EC" w:rsidRPr="000510ED" w:rsidRDefault="007608EC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color w:val="000000"/>
                <w:sz w:val="24"/>
                <w:szCs w:val="24"/>
                <w:lang w:eastAsia="ru-RU"/>
              </w:rPr>
              <w:t>Специальная подпрограмма «Благоустройство общественных территорий»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8EC" w:rsidRPr="007608EC" w:rsidRDefault="007608EC">
            <w:pPr>
              <w:jc w:val="center"/>
              <w:rPr>
                <w:color w:val="000000"/>
                <w:sz w:val="24"/>
                <w:szCs w:val="24"/>
              </w:rPr>
            </w:pPr>
            <w:r w:rsidRPr="007608EC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EC" w:rsidRPr="007608EC" w:rsidRDefault="007608EC">
            <w:pPr>
              <w:jc w:val="center"/>
              <w:rPr>
                <w:color w:val="000000"/>
                <w:sz w:val="24"/>
                <w:szCs w:val="24"/>
              </w:rPr>
            </w:pPr>
            <w:r w:rsidRPr="007608EC">
              <w:rPr>
                <w:color w:val="000000"/>
                <w:sz w:val="24"/>
                <w:szCs w:val="24"/>
              </w:rPr>
              <w:t>31016,316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EC" w:rsidRPr="007608EC" w:rsidRDefault="007608EC">
            <w:pPr>
              <w:jc w:val="center"/>
              <w:rPr>
                <w:color w:val="000000"/>
                <w:sz w:val="24"/>
                <w:szCs w:val="24"/>
              </w:rPr>
            </w:pPr>
            <w:r w:rsidRPr="007608EC">
              <w:rPr>
                <w:color w:val="000000"/>
                <w:sz w:val="24"/>
                <w:szCs w:val="24"/>
              </w:rPr>
              <w:t>31 016,316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7608EC" w:rsidRPr="00BD2C4C" w:rsidRDefault="007608EC" w:rsidP="007608EC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99</w:t>
            </w:r>
            <w:r w:rsidRPr="00BD2C4C">
              <w:rPr>
                <w:bCs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bCs/>
                <w:color w:val="000000"/>
                <w:sz w:val="24"/>
                <w:szCs w:val="24"/>
                <w:lang w:eastAsia="ru-RU"/>
              </w:rPr>
              <w:t>99</w:t>
            </w:r>
          </w:p>
        </w:tc>
      </w:tr>
      <w:tr w:rsidR="007608EC" w:rsidRPr="000510ED" w:rsidTr="00177A97">
        <w:trPr>
          <w:trHeight w:val="420"/>
          <w:jc w:val="center"/>
        </w:trPr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EC" w:rsidRPr="000510ED" w:rsidRDefault="007608EC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EC" w:rsidRPr="000510ED" w:rsidRDefault="007608EC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EC" w:rsidRPr="007608EC" w:rsidRDefault="007608EC">
            <w:pPr>
              <w:jc w:val="center"/>
              <w:rPr>
                <w:color w:val="000000"/>
                <w:sz w:val="24"/>
                <w:szCs w:val="24"/>
              </w:rPr>
            </w:pPr>
            <w:r w:rsidRPr="007608EC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EC" w:rsidRPr="007608EC" w:rsidRDefault="007608EC">
            <w:pPr>
              <w:jc w:val="center"/>
              <w:rPr>
                <w:color w:val="000000"/>
                <w:sz w:val="24"/>
                <w:szCs w:val="24"/>
              </w:rPr>
            </w:pPr>
            <w:r w:rsidRPr="007608EC">
              <w:rPr>
                <w:color w:val="000000"/>
                <w:sz w:val="24"/>
                <w:szCs w:val="24"/>
              </w:rPr>
              <w:t>16,316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EC" w:rsidRPr="007608EC" w:rsidRDefault="007608EC" w:rsidP="007608EC">
            <w:pPr>
              <w:jc w:val="center"/>
              <w:rPr>
                <w:color w:val="000000"/>
                <w:sz w:val="24"/>
                <w:szCs w:val="24"/>
              </w:rPr>
            </w:pPr>
            <w:r w:rsidRPr="007608EC">
              <w:rPr>
                <w:color w:val="000000"/>
                <w:sz w:val="24"/>
                <w:szCs w:val="24"/>
              </w:rPr>
              <w:t>16,31</w:t>
            </w:r>
            <w:r>
              <w:rPr>
                <w:color w:val="000000"/>
                <w:sz w:val="24"/>
                <w:szCs w:val="24"/>
              </w:rPr>
              <w:t>579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7608EC" w:rsidRPr="00BD2C4C" w:rsidRDefault="007608EC" w:rsidP="003F4701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D2C4C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608EC" w:rsidRPr="000510ED" w:rsidTr="00177A97">
        <w:trPr>
          <w:trHeight w:val="373"/>
          <w:jc w:val="center"/>
        </w:trPr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EC" w:rsidRPr="000510ED" w:rsidRDefault="007608EC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EC" w:rsidRPr="000510ED" w:rsidRDefault="007608EC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EC" w:rsidRPr="007608EC" w:rsidRDefault="007608EC">
            <w:pPr>
              <w:jc w:val="center"/>
              <w:rPr>
                <w:color w:val="000000"/>
                <w:sz w:val="24"/>
                <w:szCs w:val="24"/>
              </w:rPr>
            </w:pPr>
            <w:r w:rsidRPr="007608EC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EC" w:rsidRPr="007608EC" w:rsidRDefault="007608EC">
            <w:pPr>
              <w:jc w:val="center"/>
              <w:rPr>
                <w:color w:val="000000"/>
                <w:sz w:val="24"/>
                <w:szCs w:val="24"/>
              </w:rPr>
            </w:pPr>
            <w:r w:rsidRPr="007608EC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EC" w:rsidRPr="007608EC" w:rsidRDefault="007608EC">
            <w:pPr>
              <w:jc w:val="center"/>
              <w:rPr>
                <w:color w:val="000000"/>
                <w:sz w:val="24"/>
                <w:szCs w:val="24"/>
              </w:rPr>
            </w:pPr>
            <w:r w:rsidRPr="007608EC">
              <w:rPr>
                <w:color w:val="000000"/>
                <w:sz w:val="24"/>
                <w:szCs w:val="24"/>
              </w:rPr>
              <w:t>310,000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7608EC" w:rsidRPr="00BD2C4C" w:rsidRDefault="007608EC" w:rsidP="003F4701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D2C4C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608EC" w:rsidRPr="000510ED" w:rsidTr="00177A97">
        <w:trPr>
          <w:trHeight w:val="497"/>
          <w:jc w:val="center"/>
        </w:trPr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EC" w:rsidRPr="000510ED" w:rsidRDefault="007608EC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EC" w:rsidRPr="000510ED" w:rsidRDefault="007608EC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EC" w:rsidRPr="007608EC" w:rsidRDefault="007608EC">
            <w:pPr>
              <w:jc w:val="center"/>
              <w:rPr>
                <w:color w:val="000000"/>
                <w:sz w:val="24"/>
                <w:szCs w:val="24"/>
              </w:rPr>
            </w:pPr>
            <w:r w:rsidRPr="007608EC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EC" w:rsidRPr="007608EC" w:rsidRDefault="007608EC">
            <w:pPr>
              <w:jc w:val="center"/>
              <w:rPr>
                <w:color w:val="000000"/>
                <w:sz w:val="24"/>
                <w:szCs w:val="24"/>
              </w:rPr>
            </w:pPr>
            <w:r w:rsidRPr="007608EC">
              <w:rPr>
                <w:color w:val="000000"/>
                <w:sz w:val="24"/>
                <w:szCs w:val="24"/>
              </w:rPr>
              <w:t>30 690,00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EC" w:rsidRPr="007608EC" w:rsidRDefault="007608EC">
            <w:pPr>
              <w:jc w:val="center"/>
              <w:rPr>
                <w:color w:val="000000"/>
                <w:sz w:val="24"/>
                <w:szCs w:val="24"/>
              </w:rPr>
            </w:pPr>
            <w:r w:rsidRPr="007608EC">
              <w:rPr>
                <w:color w:val="000000"/>
                <w:sz w:val="24"/>
                <w:szCs w:val="24"/>
              </w:rPr>
              <w:t>30 690,00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7608EC" w:rsidRPr="000510ED" w:rsidRDefault="007608EC" w:rsidP="003F470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77A97" w:rsidRPr="000510ED" w:rsidTr="00177A97">
        <w:trPr>
          <w:trHeight w:val="603"/>
          <w:jc w:val="center"/>
        </w:trPr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A97" w:rsidRPr="007608EC" w:rsidRDefault="00177A97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608EC">
              <w:rPr>
                <w:color w:val="000000"/>
                <w:sz w:val="24"/>
                <w:szCs w:val="24"/>
                <w:lang w:eastAsia="ru-RU"/>
              </w:rPr>
              <w:t>11.3</w:t>
            </w:r>
          </w:p>
        </w:tc>
        <w:tc>
          <w:tcPr>
            <w:tcW w:w="35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7A97" w:rsidRPr="007608EC" w:rsidRDefault="00177A97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608EC">
              <w:rPr>
                <w:color w:val="000000"/>
                <w:sz w:val="24"/>
                <w:szCs w:val="24"/>
                <w:lang w:eastAsia="ru-RU"/>
              </w:rPr>
              <w:t>Специальная подпрограмма Благоустройство Городской набережной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77A97" w:rsidRPr="007608EC" w:rsidRDefault="00177A97" w:rsidP="00F73559">
            <w:pPr>
              <w:jc w:val="center"/>
              <w:rPr>
                <w:color w:val="000000"/>
                <w:sz w:val="24"/>
                <w:szCs w:val="24"/>
              </w:rPr>
            </w:pPr>
            <w:r w:rsidRPr="007608EC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77A97" w:rsidRPr="007608EC" w:rsidRDefault="00177A97" w:rsidP="00F73559">
            <w:pPr>
              <w:jc w:val="center"/>
              <w:rPr>
                <w:color w:val="000000"/>
                <w:sz w:val="24"/>
                <w:szCs w:val="24"/>
              </w:rPr>
            </w:pPr>
            <w:r w:rsidRPr="007608EC">
              <w:rPr>
                <w:color w:val="000000"/>
                <w:sz w:val="24"/>
                <w:szCs w:val="24"/>
              </w:rPr>
              <w:t>45000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7A97" w:rsidRPr="007608EC" w:rsidRDefault="00177A97" w:rsidP="00F73559">
            <w:pPr>
              <w:jc w:val="center"/>
              <w:rPr>
                <w:color w:val="000000"/>
                <w:sz w:val="24"/>
                <w:szCs w:val="24"/>
              </w:rPr>
            </w:pPr>
            <w:r w:rsidRPr="007608EC">
              <w:rPr>
                <w:color w:val="000000"/>
                <w:sz w:val="24"/>
                <w:szCs w:val="24"/>
              </w:rPr>
              <w:t>45000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177A97" w:rsidRPr="007608EC" w:rsidRDefault="00E91924" w:rsidP="00F735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</w:t>
            </w:r>
          </w:p>
        </w:tc>
      </w:tr>
      <w:tr w:rsidR="00177A97" w:rsidRPr="000510ED" w:rsidTr="00177A97">
        <w:trPr>
          <w:trHeight w:val="603"/>
          <w:jc w:val="center"/>
        </w:trPr>
        <w:tc>
          <w:tcPr>
            <w:tcW w:w="7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A97" w:rsidRPr="000E6DC4" w:rsidRDefault="00177A97" w:rsidP="000510ED">
            <w:pPr>
              <w:suppressAutoHyphens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7A97" w:rsidRPr="00BD2C4C" w:rsidRDefault="00177A97" w:rsidP="000510ED">
            <w:pPr>
              <w:suppressAutoHyphens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7A97" w:rsidRPr="007608EC" w:rsidRDefault="00177A97" w:rsidP="00F73559">
            <w:pPr>
              <w:jc w:val="center"/>
              <w:rPr>
                <w:color w:val="000000"/>
                <w:sz w:val="24"/>
                <w:szCs w:val="24"/>
              </w:rPr>
            </w:pPr>
            <w:r w:rsidRPr="007608EC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77A97" w:rsidRPr="007608EC" w:rsidRDefault="00177A97" w:rsidP="00F73559">
            <w:pPr>
              <w:jc w:val="center"/>
              <w:rPr>
                <w:color w:val="000000"/>
                <w:sz w:val="24"/>
                <w:szCs w:val="24"/>
              </w:rPr>
            </w:pPr>
            <w:r w:rsidRPr="007608E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7A97" w:rsidRPr="007608EC" w:rsidRDefault="00177A97" w:rsidP="00F73559">
            <w:pPr>
              <w:jc w:val="center"/>
              <w:rPr>
                <w:color w:val="000000"/>
                <w:sz w:val="24"/>
                <w:szCs w:val="24"/>
              </w:rPr>
            </w:pPr>
            <w:r w:rsidRPr="007608E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177A97" w:rsidRPr="007608EC" w:rsidRDefault="00177A97" w:rsidP="00F73559">
            <w:pPr>
              <w:jc w:val="center"/>
              <w:rPr>
                <w:color w:val="000000"/>
                <w:sz w:val="24"/>
                <w:szCs w:val="24"/>
              </w:rPr>
            </w:pPr>
            <w:r w:rsidRPr="007608EC">
              <w:rPr>
                <w:color w:val="000000"/>
                <w:sz w:val="24"/>
                <w:szCs w:val="24"/>
              </w:rPr>
              <w:t>0</w:t>
            </w:r>
          </w:p>
        </w:tc>
      </w:tr>
      <w:tr w:rsidR="00177A97" w:rsidRPr="000510ED" w:rsidTr="00177A97">
        <w:trPr>
          <w:trHeight w:val="603"/>
          <w:jc w:val="center"/>
        </w:trPr>
        <w:tc>
          <w:tcPr>
            <w:tcW w:w="7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A97" w:rsidRPr="000E6DC4" w:rsidRDefault="00177A97" w:rsidP="000510ED">
            <w:pPr>
              <w:suppressAutoHyphens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7A97" w:rsidRPr="00BD2C4C" w:rsidRDefault="00177A97" w:rsidP="000510ED">
            <w:pPr>
              <w:suppressAutoHyphens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7A97" w:rsidRPr="007608EC" w:rsidRDefault="00177A97" w:rsidP="00F73559">
            <w:pPr>
              <w:jc w:val="center"/>
              <w:rPr>
                <w:color w:val="000000"/>
                <w:sz w:val="24"/>
                <w:szCs w:val="24"/>
              </w:rPr>
            </w:pPr>
            <w:r w:rsidRPr="007608EC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77A97" w:rsidRPr="007608EC" w:rsidRDefault="00177A97" w:rsidP="00F73559">
            <w:pPr>
              <w:jc w:val="center"/>
              <w:rPr>
                <w:color w:val="000000"/>
                <w:sz w:val="24"/>
                <w:szCs w:val="24"/>
              </w:rPr>
            </w:pPr>
            <w:r w:rsidRPr="007608E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7A97" w:rsidRPr="007608EC" w:rsidRDefault="00177A97" w:rsidP="00F73559">
            <w:pPr>
              <w:jc w:val="center"/>
              <w:rPr>
                <w:color w:val="000000"/>
                <w:sz w:val="24"/>
                <w:szCs w:val="24"/>
              </w:rPr>
            </w:pPr>
            <w:r w:rsidRPr="007608E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177A97" w:rsidRPr="007608EC" w:rsidRDefault="00177A97" w:rsidP="00F73559">
            <w:pPr>
              <w:jc w:val="center"/>
              <w:rPr>
                <w:color w:val="000000"/>
                <w:sz w:val="24"/>
                <w:szCs w:val="24"/>
              </w:rPr>
            </w:pPr>
            <w:r w:rsidRPr="007608EC">
              <w:rPr>
                <w:color w:val="000000"/>
                <w:sz w:val="24"/>
                <w:szCs w:val="24"/>
              </w:rPr>
              <w:t>0</w:t>
            </w:r>
          </w:p>
        </w:tc>
      </w:tr>
      <w:tr w:rsidR="00177A97" w:rsidRPr="000510ED" w:rsidTr="00071940">
        <w:trPr>
          <w:trHeight w:val="603"/>
          <w:jc w:val="center"/>
        </w:trPr>
        <w:tc>
          <w:tcPr>
            <w:tcW w:w="7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A97" w:rsidRPr="000E6DC4" w:rsidRDefault="00177A97" w:rsidP="000510ED">
            <w:pPr>
              <w:suppressAutoHyphens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7A97" w:rsidRPr="00BD2C4C" w:rsidRDefault="00177A97" w:rsidP="000510ED">
            <w:pPr>
              <w:suppressAutoHyphens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7A97" w:rsidRPr="007608EC" w:rsidRDefault="00177A97" w:rsidP="00F73559">
            <w:pPr>
              <w:jc w:val="center"/>
              <w:rPr>
                <w:color w:val="000000"/>
                <w:sz w:val="24"/>
                <w:szCs w:val="24"/>
              </w:rPr>
            </w:pPr>
            <w:r w:rsidRPr="007608EC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77A97" w:rsidRPr="007608EC" w:rsidRDefault="00177A97" w:rsidP="00F73559">
            <w:pPr>
              <w:jc w:val="center"/>
              <w:rPr>
                <w:color w:val="000000"/>
                <w:sz w:val="24"/>
                <w:szCs w:val="24"/>
              </w:rPr>
            </w:pPr>
            <w:r w:rsidRPr="007608EC">
              <w:rPr>
                <w:color w:val="000000"/>
                <w:sz w:val="24"/>
                <w:szCs w:val="24"/>
              </w:rPr>
              <w:t>45 000,00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7A97" w:rsidRPr="007608EC" w:rsidRDefault="00177A97" w:rsidP="00F73559">
            <w:pPr>
              <w:jc w:val="center"/>
              <w:rPr>
                <w:color w:val="000000"/>
                <w:sz w:val="24"/>
                <w:szCs w:val="24"/>
              </w:rPr>
            </w:pPr>
            <w:r w:rsidRPr="007608EC">
              <w:rPr>
                <w:color w:val="000000"/>
                <w:sz w:val="24"/>
                <w:szCs w:val="24"/>
              </w:rPr>
              <w:t>45 000,00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177A97" w:rsidRPr="007608EC" w:rsidRDefault="00E91924" w:rsidP="00F735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</w:t>
            </w:r>
          </w:p>
        </w:tc>
      </w:tr>
      <w:tr w:rsidR="00177A97" w:rsidRPr="000510ED" w:rsidTr="00071940">
        <w:trPr>
          <w:trHeight w:val="603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A97" w:rsidRPr="000E6DC4" w:rsidRDefault="00177A97" w:rsidP="000510ED">
            <w:pPr>
              <w:suppressAutoHyphens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0E6DC4">
              <w:rPr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177A97" w:rsidRPr="00BD2C4C" w:rsidRDefault="00177A97" w:rsidP="000510ED">
            <w:pPr>
              <w:suppressAutoHyphens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BD2C4C">
              <w:rPr>
                <w:b/>
                <w:color w:val="000000"/>
                <w:sz w:val="24"/>
                <w:szCs w:val="24"/>
                <w:lang w:eastAsia="ru-RU"/>
              </w:rPr>
              <w:t>«Поддержка граждан в сфере ипотечного жилищного кредитования в Гаврилово-Посадском городском поселении»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A97" w:rsidRPr="00BD2C4C" w:rsidRDefault="00177A97" w:rsidP="000510ED">
            <w:pPr>
              <w:suppressAutoHyphens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BD2C4C">
              <w:rPr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7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A97" w:rsidRPr="007608EC" w:rsidRDefault="00F73559" w:rsidP="00F73559">
            <w:pPr>
              <w:jc w:val="center"/>
              <w:rPr>
                <w:color w:val="000000"/>
                <w:sz w:val="24"/>
                <w:szCs w:val="24"/>
              </w:rPr>
            </w:pPr>
            <w:r w:rsidRPr="000510ED">
              <w:rPr>
                <w:color w:val="000000"/>
                <w:sz w:val="24"/>
                <w:szCs w:val="24"/>
                <w:lang w:eastAsia="ru-RU"/>
              </w:rPr>
              <w:t>финансирование отсутствует</w:t>
            </w:r>
          </w:p>
        </w:tc>
      </w:tr>
      <w:tr w:rsidR="003F4701" w:rsidRPr="000510ED" w:rsidTr="00071940">
        <w:trPr>
          <w:trHeight w:val="1099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701" w:rsidRPr="00A14718" w:rsidRDefault="003F4701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701" w:rsidRPr="000510ED" w:rsidRDefault="003F4701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701" w:rsidRPr="000E6DC4" w:rsidRDefault="000E6DC4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6DC4">
              <w:rPr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4701" w:rsidRPr="000510ED" w:rsidRDefault="00862A54" w:rsidP="00862A54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126</w:t>
            </w:r>
            <w:r w:rsidR="00A14718" w:rsidRPr="00A14718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240</w:t>
            </w:r>
            <w:r w:rsidR="00A14718" w:rsidRPr="00A14718">
              <w:rPr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701" w:rsidRPr="000510ED" w:rsidRDefault="00862A54" w:rsidP="00862A54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125</w:t>
            </w:r>
            <w:r w:rsidR="00A14718" w:rsidRPr="00A14718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821</w:t>
            </w:r>
            <w:r w:rsidR="00A14718" w:rsidRPr="00A14718">
              <w:rPr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824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F4701" w:rsidRPr="000510ED" w:rsidRDefault="00862A54" w:rsidP="00862A54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99</w:t>
            </w:r>
            <w:r w:rsidR="003F4701" w:rsidRPr="000510ED">
              <w:rPr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67</w:t>
            </w:r>
          </w:p>
        </w:tc>
      </w:tr>
    </w:tbl>
    <w:p w:rsidR="003F4701" w:rsidRDefault="003F4701" w:rsidP="00551AEE">
      <w:pPr>
        <w:jc w:val="center"/>
        <w:rPr>
          <w:b/>
          <w:sz w:val="30"/>
          <w:szCs w:val="30"/>
        </w:rPr>
      </w:pPr>
    </w:p>
    <w:p w:rsidR="003F4701" w:rsidRDefault="003F4701" w:rsidP="00551AEE">
      <w:pPr>
        <w:jc w:val="center"/>
        <w:rPr>
          <w:b/>
          <w:sz w:val="30"/>
          <w:szCs w:val="30"/>
        </w:rPr>
      </w:pPr>
    </w:p>
    <w:p w:rsidR="003F4701" w:rsidRDefault="003F4701" w:rsidP="00551AEE">
      <w:pPr>
        <w:jc w:val="center"/>
        <w:rPr>
          <w:b/>
          <w:sz w:val="30"/>
          <w:szCs w:val="30"/>
        </w:rPr>
      </w:pPr>
    </w:p>
    <w:p w:rsidR="009F66E2" w:rsidRDefault="009F66E2" w:rsidP="00551AEE">
      <w:pPr>
        <w:jc w:val="center"/>
        <w:rPr>
          <w:b/>
          <w:sz w:val="30"/>
          <w:szCs w:val="30"/>
        </w:rPr>
      </w:pPr>
    </w:p>
    <w:p w:rsidR="009F66E2" w:rsidRDefault="009F66E2" w:rsidP="00551AEE">
      <w:pPr>
        <w:jc w:val="center"/>
        <w:rPr>
          <w:b/>
          <w:sz w:val="30"/>
          <w:szCs w:val="30"/>
        </w:rPr>
      </w:pPr>
    </w:p>
    <w:p w:rsidR="009F66E2" w:rsidRDefault="009F66E2" w:rsidP="00551AEE">
      <w:pPr>
        <w:jc w:val="center"/>
        <w:rPr>
          <w:b/>
          <w:sz w:val="30"/>
          <w:szCs w:val="30"/>
        </w:rPr>
      </w:pPr>
    </w:p>
    <w:p w:rsidR="009F66E2" w:rsidRDefault="009F66E2" w:rsidP="00551AEE">
      <w:pPr>
        <w:jc w:val="center"/>
        <w:rPr>
          <w:b/>
          <w:sz w:val="30"/>
          <w:szCs w:val="30"/>
        </w:rPr>
      </w:pPr>
    </w:p>
    <w:p w:rsidR="009F66E2" w:rsidRDefault="009F66E2" w:rsidP="00551AEE">
      <w:pPr>
        <w:jc w:val="center"/>
        <w:rPr>
          <w:b/>
          <w:sz w:val="30"/>
          <w:szCs w:val="30"/>
        </w:rPr>
      </w:pPr>
    </w:p>
    <w:p w:rsidR="009B79C6" w:rsidRDefault="009B79C6" w:rsidP="009B79C6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Отчет о реализации муниципальных программ Гаврилово-Посадского муниципального района </w:t>
      </w:r>
    </w:p>
    <w:p w:rsidR="009B79C6" w:rsidRDefault="009B79C6" w:rsidP="009B79C6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за </w:t>
      </w:r>
      <w:r w:rsidR="00BB06C2">
        <w:rPr>
          <w:b/>
          <w:sz w:val="30"/>
          <w:szCs w:val="30"/>
        </w:rPr>
        <w:t xml:space="preserve">4 квартал </w:t>
      </w:r>
      <w:r>
        <w:rPr>
          <w:b/>
          <w:sz w:val="30"/>
          <w:szCs w:val="30"/>
        </w:rPr>
        <w:t>2020 год</w:t>
      </w:r>
    </w:p>
    <w:p w:rsidR="009B79C6" w:rsidRDefault="009B79C6" w:rsidP="009B79C6"/>
    <w:tbl>
      <w:tblPr>
        <w:tblW w:w="13606" w:type="dxa"/>
        <w:jc w:val="center"/>
        <w:tblLook w:val="04A0"/>
      </w:tblPr>
      <w:tblGrid>
        <w:gridCol w:w="820"/>
        <w:gridCol w:w="3364"/>
        <w:gridCol w:w="11"/>
        <w:gridCol w:w="2221"/>
        <w:gridCol w:w="33"/>
        <w:gridCol w:w="1924"/>
        <w:gridCol w:w="32"/>
        <w:gridCol w:w="2002"/>
        <w:gridCol w:w="3199"/>
      </w:tblGrid>
      <w:tr w:rsidR="000E5760" w:rsidRPr="00B674C2" w:rsidTr="000B5195">
        <w:trPr>
          <w:trHeight w:val="2249"/>
          <w:jc w:val="center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B674C2">
              <w:rPr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674C2">
              <w:rPr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B674C2">
              <w:rPr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3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/>
                <w:bCs/>
                <w:color w:val="000000"/>
                <w:sz w:val="24"/>
                <w:szCs w:val="24"/>
                <w:lang w:eastAsia="ru-RU"/>
              </w:rPr>
              <w:t>Наименование программы/ подпрограммы</w:t>
            </w:r>
          </w:p>
        </w:tc>
        <w:tc>
          <w:tcPr>
            <w:tcW w:w="223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/>
                <w:bCs/>
                <w:color w:val="000000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195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/>
                <w:bCs/>
                <w:color w:val="000000"/>
                <w:sz w:val="24"/>
                <w:szCs w:val="24"/>
                <w:lang w:eastAsia="ru-RU"/>
              </w:rPr>
              <w:t>Объем бюджетных ассигнований на 2020 год, тыс</w:t>
            </w:r>
            <w:proofErr w:type="gramStart"/>
            <w:r w:rsidRPr="00B674C2">
              <w:rPr>
                <w:b/>
                <w:bCs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B674C2">
              <w:rPr>
                <w:b/>
                <w:bCs/>
                <w:color w:val="000000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20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E5760" w:rsidRPr="00B674C2" w:rsidRDefault="000E5760" w:rsidP="00B340F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Кассовые расходы (по состоянию на </w:t>
            </w:r>
            <w:r w:rsidR="00B340FB">
              <w:rPr>
                <w:b/>
                <w:bCs/>
                <w:color w:val="000000"/>
                <w:sz w:val="24"/>
                <w:szCs w:val="24"/>
                <w:lang w:eastAsia="ru-RU"/>
              </w:rPr>
              <w:t>31</w:t>
            </w:r>
            <w:r w:rsidRPr="00B674C2">
              <w:rPr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="00B340FB">
              <w:rPr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  <w:r w:rsidRPr="00B674C2">
              <w:rPr>
                <w:b/>
                <w:bCs/>
                <w:color w:val="000000"/>
                <w:sz w:val="24"/>
                <w:szCs w:val="24"/>
                <w:lang w:eastAsia="ru-RU"/>
              </w:rPr>
              <w:t>.2020), тыс</w:t>
            </w:r>
            <w:proofErr w:type="gramStart"/>
            <w:r w:rsidRPr="00B674C2">
              <w:rPr>
                <w:b/>
                <w:bCs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B674C2">
              <w:rPr>
                <w:b/>
                <w:bCs/>
                <w:color w:val="000000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3199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/>
                <w:bCs/>
                <w:color w:val="000000"/>
                <w:sz w:val="24"/>
                <w:szCs w:val="24"/>
                <w:lang w:eastAsia="ru-RU"/>
              </w:rPr>
              <w:t>% выполнения мероприятий программ/подпрограмм</w:t>
            </w:r>
          </w:p>
        </w:tc>
      </w:tr>
      <w:tr w:rsidR="00F73559" w:rsidRPr="00B674C2" w:rsidTr="000B5195">
        <w:trPr>
          <w:trHeight w:val="452"/>
          <w:jc w:val="center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73559" w:rsidRPr="00B674C2" w:rsidRDefault="00F73559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F73559" w:rsidRPr="00B674C2" w:rsidRDefault="00F73559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/>
                <w:bCs/>
                <w:color w:val="000000"/>
                <w:sz w:val="24"/>
                <w:szCs w:val="24"/>
                <w:lang w:eastAsia="ru-RU"/>
              </w:rPr>
              <w:t>Развитие культуры Гаврилово-Посадского муниципального района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F73559" w:rsidRPr="00F73559" w:rsidRDefault="00F7355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3559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F73559" w:rsidRPr="00F73559" w:rsidRDefault="00F7355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3559">
              <w:rPr>
                <w:b/>
                <w:bCs/>
                <w:color w:val="000000"/>
                <w:sz w:val="24"/>
                <w:szCs w:val="24"/>
              </w:rPr>
              <w:t xml:space="preserve">28 620,0992 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F73559" w:rsidRPr="00F73559" w:rsidRDefault="00F7355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3559">
              <w:rPr>
                <w:b/>
                <w:bCs/>
                <w:color w:val="000000"/>
                <w:sz w:val="24"/>
                <w:szCs w:val="24"/>
              </w:rPr>
              <w:t>28 595,29432</w:t>
            </w:r>
          </w:p>
        </w:tc>
        <w:tc>
          <w:tcPr>
            <w:tcW w:w="3199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F73559" w:rsidRPr="00B674C2" w:rsidRDefault="00F73559" w:rsidP="00F73559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99</w:t>
            </w:r>
            <w:r w:rsidRPr="00B674C2">
              <w:rPr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91</w:t>
            </w:r>
          </w:p>
        </w:tc>
      </w:tr>
      <w:tr w:rsidR="00F73559" w:rsidRPr="00B674C2" w:rsidTr="000B5195">
        <w:trPr>
          <w:trHeight w:val="391"/>
          <w:jc w:val="center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73559" w:rsidRPr="00B674C2" w:rsidRDefault="00F73559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F73559" w:rsidRPr="00B674C2" w:rsidRDefault="00F73559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F73559" w:rsidRPr="00F73559" w:rsidRDefault="00F7355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3559">
              <w:rPr>
                <w:b/>
                <w:bCs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F73559" w:rsidRPr="00F73559" w:rsidRDefault="00F7355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3559">
              <w:rPr>
                <w:b/>
                <w:bCs/>
                <w:color w:val="000000"/>
                <w:sz w:val="24"/>
                <w:szCs w:val="24"/>
              </w:rPr>
              <w:t xml:space="preserve">16 671,2352   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F73559" w:rsidRPr="00F73559" w:rsidRDefault="00F7355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3559">
              <w:rPr>
                <w:b/>
                <w:bCs/>
                <w:color w:val="000000"/>
                <w:sz w:val="24"/>
                <w:szCs w:val="24"/>
              </w:rPr>
              <w:t>16 646,43032</w:t>
            </w:r>
          </w:p>
        </w:tc>
        <w:tc>
          <w:tcPr>
            <w:tcW w:w="3199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F73559" w:rsidRPr="00B674C2" w:rsidRDefault="00F73559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73559" w:rsidRPr="00B674C2" w:rsidTr="000B5195">
        <w:trPr>
          <w:trHeight w:val="541"/>
          <w:jc w:val="center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73559" w:rsidRPr="00B674C2" w:rsidRDefault="00F73559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F73559" w:rsidRPr="00B674C2" w:rsidRDefault="00F73559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F73559" w:rsidRPr="00F73559" w:rsidRDefault="00F7355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3559">
              <w:rPr>
                <w:b/>
                <w:b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F73559" w:rsidRPr="00F73559" w:rsidRDefault="00F7355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3559">
              <w:rPr>
                <w:b/>
                <w:bCs/>
                <w:color w:val="000000"/>
                <w:sz w:val="24"/>
                <w:szCs w:val="24"/>
              </w:rPr>
              <w:t>11948,864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F73559" w:rsidRPr="00F73559" w:rsidRDefault="00F7355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3559">
              <w:rPr>
                <w:b/>
                <w:bCs/>
                <w:color w:val="000000"/>
                <w:sz w:val="24"/>
                <w:szCs w:val="24"/>
              </w:rPr>
              <w:t>11 948,864</w:t>
            </w:r>
          </w:p>
        </w:tc>
        <w:tc>
          <w:tcPr>
            <w:tcW w:w="3199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F73559" w:rsidRPr="00B674C2" w:rsidRDefault="00F73559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73559" w:rsidRPr="00B674C2" w:rsidTr="000B5195">
        <w:trPr>
          <w:trHeight w:val="534"/>
          <w:jc w:val="center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73559" w:rsidRPr="00B674C2" w:rsidRDefault="00F73559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F73559" w:rsidRPr="00B674C2" w:rsidRDefault="00F73559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F73559" w:rsidRPr="00F73559" w:rsidRDefault="00F7355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3559">
              <w:rPr>
                <w:b/>
                <w:bCs/>
                <w:color w:val="000000"/>
                <w:sz w:val="24"/>
                <w:szCs w:val="24"/>
              </w:rPr>
              <w:t>от физ. и юр. лиц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F73559" w:rsidRPr="00F73559" w:rsidRDefault="00F7355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3559">
              <w:rPr>
                <w:b/>
                <w:bCs/>
                <w:color w:val="000000"/>
                <w:sz w:val="24"/>
                <w:szCs w:val="24"/>
              </w:rPr>
              <w:t xml:space="preserve">0,00 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F73559" w:rsidRPr="00F73559" w:rsidRDefault="00F7355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3559">
              <w:rPr>
                <w:b/>
                <w:bCs/>
                <w:color w:val="000000"/>
                <w:sz w:val="24"/>
                <w:szCs w:val="24"/>
              </w:rPr>
              <w:t xml:space="preserve">0,00 </w:t>
            </w:r>
          </w:p>
        </w:tc>
        <w:tc>
          <w:tcPr>
            <w:tcW w:w="3199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F73559" w:rsidRPr="00B674C2" w:rsidRDefault="00F73559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73559" w:rsidRPr="00B674C2" w:rsidTr="000B5195">
        <w:trPr>
          <w:trHeight w:val="552"/>
          <w:jc w:val="center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73559" w:rsidRPr="00B674C2" w:rsidRDefault="00F73559" w:rsidP="000E5760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Cs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73559" w:rsidRPr="00B674C2" w:rsidRDefault="00F73559" w:rsidP="000E5760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Cs/>
                <w:color w:val="000000"/>
                <w:sz w:val="24"/>
                <w:szCs w:val="24"/>
                <w:lang w:eastAsia="ru-RU"/>
              </w:rPr>
              <w:t>Аналитическая подпрограмма «Обеспечение деятельности МБУ «Центр русского народного творчества Гаврилово-Посадского муниципального района Ивановской области»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73559" w:rsidRPr="00F73559" w:rsidRDefault="00F73559">
            <w:pPr>
              <w:jc w:val="center"/>
              <w:rPr>
                <w:color w:val="000000"/>
                <w:sz w:val="24"/>
                <w:szCs w:val="24"/>
              </w:rPr>
            </w:pPr>
            <w:r w:rsidRPr="00F73559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73559" w:rsidRPr="00F73559" w:rsidRDefault="00F73559">
            <w:pPr>
              <w:jc w:val="center"/>
              <w:rPr>
                <w:color w:val="000000"/>
                <w:sz w:val="24"/>
                <w:szCs w:val="24"/>
              </w:rPr>
            </w:pPr>
            <w:r w:rsidRPr="00F73559">
              <w:rPr>
                <w:color w:val="000000"/>
                <w:sz w:val="24"/>
                <w:szCs w:val="24"/>
              </w:rPr>
              <w:t>15624,27451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73559" w:rsidRPr="00F73559" w:rsidRDefault="00F73559">
            <w:pPr>
              <w:jc w:val="center"/>
              <w:rPr>
                <w:color w:val="000000"/>
                <w:sz w:val="24"/>
                <w:szCs w:val="24"/>
              </w:rPr>
            </w:pPr>
            <w:r w:rsidRPr="00F73559">
              <w:rPr>
                <w:color w:val="000000"/>
                <w:sz w:val="24"/>
                <w:szCs w:val="24"/>
              </w:rPr>
              <w:t>15624,27451</w:t>
            </w:r>
          </w:p>
        </w:tc>
        <w:tc>
          <w:tcPr>
            <w:tcW w:w="3199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F73559" w:rsidRPr="00B674C2" w:rsidRDefault="00F73559" w:rsidP="00451686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F73559" w:rsidRPr="00B674C2" w:rsidTr="000B5195">
        <w:trPr>
          <w:trHeight w:val="693"/>
          <w:jc w:val="center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73559" w:rsidRPr="00B674C2" w:rsidRDefault="00F73559" w:rsidP="000E5760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73559" w:rsidRPr="00B674C2" w:rsidRDefault="00F73559" w:rsidP="000E5760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73559" w:rsidRPr="00F73559" w:rsidRDefault="00F73559">
            <w:pPr>
              <w:jc w:val="center"/>
              <w:rPr>
                <w:color w:val="000000"/>
                <w:sz w:val="24"/>
                <w:szCs w:val="24"/>
              </w:rPr>
            </w:pPr>
            <w:r w:rsidRPr="00F73559">
              <w:rPr>
                <w:color w:val="000000"/>
                <w:sz w:val="24"/>
                <w:szCs w:val="24"/>
              </w:rPr>
              <w:t>местный  бюджет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73559" w:rsidRPr="00F73559" w:rsidRDefault="00F73559">
            <w:pPr>
              <w:jc w:val="center"/>
              <w:rPr>
                <w:color w:val="000000"/>
                <w:sz w:val="24"/>
                <w:szCs w:val="24"/>
              </w:rPr>
            </w:pPr>
            <w:r w:rsidRPr="00F73559">
              <w:rPr>
                <w:color w:val="000000"/>
                <w:sz w:val="24"/>
                <w:szCs w:val="24"/>
              </w:rPr>
              <w:t>5777,49651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73559" w:rsidRPr="00F73559" w:rsidRDefault="00F73559">
            <w:pPr>
              <w:jc w:val="center"/>
              <w:rPr>
                <w:color w:val="000000"/>
                <w:sz w:val="24"/>
                <w:szCs w:val="24"/>
              </w:rPr>
            </w:pPr>
            <w:r w:rsidRPr="00F73559">
              <w:rPr>
                <w:color w:val="000000"/>
                <w:sz w:val="24"/>
                <w:szCs w:val="24"/>
              </w:rPr>
              <w:t>5777,49651</w:t>
            </w:r>
          </w:p>
        </w:tc>
        <w:tc>
          <w:tcPr>
            <w:tcW w:w="3199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F73559" w:rsidRPr="00B674C2" w:rsidRDefault="00F73559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73559" w:rsidRPr="00B674C2" w:rsidTr="000B5195">
        <w:trPr>
          <w:trHeight w:val="539"/>
          <w:jc w:val="center"/>
        </w:trPr>
        <w:tc>
          <w:tcPr>
            <w:tcW w:w="820" w:type="dxa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73559" w:rsidRPr="00B674C2" w:rsidRDefault="00F73559" w:rsidP="000E5760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73559" w:rsidRPr="00B674C2" w:rsidRDefault="00F73559" w:rsidP="000E5760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73559" w:rsidRPr="00F73559" w:rsidRDefault="00F73559">
            <w:pPr>
              <w:jc w:val="center"/>
              <w:rPr>
                <w:color w:val="000000"/>
                <w:sz w:val="24"/>
                <w:szCs w:val="24"/>
              </w:rPr>
            </w:pPr>
            <w:r w:rsidRPr="00F73559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73559" w:rsidRPr="00F73559" w:rsidRDefault="00F73559">
            <w:pPr>
              <w:jc w:val="center"/>
              <w:rPr>
                <w:color w:val="000000"/>
                <w:sz w:val="24"/>
                <w:szCs w:val="24"/>
              </w:rPr>
            </w:pPr>
            <w:r w:rsidRPr="00F73559">
              <w:rPr>
                <w:color w:val="000000"/>
                <w:sz w:val="24"/>
                <w:szCs w:val="24"/>
              </w:rPr>
              <w:t>9846,778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73559" w:rsidRPr="00F73559" w:rsidRDefault="00F73559">
            <w:pPr>
              <w:jc w:val="center"/>
              <w:rPr>
                <w:color w:val="000000"/>
                <w:sz w:val="24"/>
                <w:szCs w:val="24"/>
              </w:rPr>
            </w:pPr>
            <w:r w:rsidRPr="00F73559">
              <w:rPr>
                <w:color w:val="000000"/>
                <w:sz w:val="24"/>
                <w:szCs w:val="24"/>
              </w:rPr>
              <w:t>9846,778</w:t>
            </w:r>
          </w:p>
        </w:tc>
        <w:tc>
          <w:tcPr>
            <w:tcW w:w="3199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F73559" w:rsidRPr="00B674C2" w:rsidRDefault="00F73559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73559" w:rsidRPr="00B674C2" w:rsidTr="000B5195">
        <w:trPr>
          <w:trHeight w:val="491"/>
          <w:jc w:val="center"/>
        </w:trPr>
        <w:tc>
          <w:tcPr>
            <w:tcW w:w="820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73559" w:rsidRPr="00B674C2" w:rsidRDefault="00F73559" w:rsidP="000E5760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4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73559" w:rsidRPr="00B674C2" w:rsidRDefault="00F73559" w:rsidP="000E5760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73559" w:rsidRPr="00F73559" w:rsidRDefault="00F73559">
            <w:pPr>
              <w:jc w:val="center"/>
              <w:rPr>
                <w:color w:val="000000"/>
                <w:sz w:val="24"/>
                <w:szCs w:val="24"/>
              </w:rPr>
            </w:pPr>
            <w:r w:rsidRPr="00F73559">
              <w:rPr>
                <w:color w:val="000000"/>
                <w:sz w:val="24"/>
                <w:szCs w:val="24"/>
              </w:rPr>
              <w:t>от физ. и юр. лиц</w:t>
            </w:r>
          </w:p>
        </w:tc>
        <w:tc>
          <w:tcPr>
            <w:tcW w:w="1957" w:type="dxa"/>
            <w:gridSpan w:val="2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73559" w:rsidRPr="00F73559" w:rsidRDefault="00F73559">
            <w:pPr>
              <w:jc w:val="center"/>
              <w:rPr>
                <w:color w:val="000000"/>
                <w:sz w:val="24"/>
                <w:szCs w:val="24"/>
              </w:rPr>
            </w:pPr>
            <w:r w:rsidRPr="00F7355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034" w:type="dxa"/>
            <w:gridSpan w:val="2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73559" w:rsidRPr="00F73559" w:rsidRDefault="00F73559">
            <w:pPr>
              <w:jc w:val="center"/>
              <w:rPr>
                <w:color w:val="000000"/>
                <w:sz w:val="24"/>
                <w:szCs w:val="24"/>
              </w:rPr>
            </w:pPr>
            <w:r w:rsidRPr="00F7355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199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F73559" w:rsidRPr="00B674C2" w:rsidRDefault="00F73559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73559" w:rsidRPr="00B674C2" w:rsidTr="000B5195">
        <w:trPr>
          <w:trHeight w:val="551"/>
          <w:jc w:val="center"/>
        </w:trPr>
        <w:tc>
          <w:tcPr>
            <w:tcW w:w="82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73559" w:rsidRPr="00B674C2" w:rsidRDefault="00F73559" w:rsidP="000E5760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Cs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36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73559" w:rsidRPr="00B674C2" w:rsidRDefault="00F73559" w:rsidP="000E5760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Cs/>
                <w:color w:val="000000"/>
                <w:sz w:val="24"/>
                <w:szCs w:val="24"/>
                <w:lang w:eastAsia="ru-RU"/>
              </w:rPr>
              <w:t>Аналитическая подпрограмма «Библиотечно-информационное обслуживание населения Гаврилово-Посадского муниципального района»</w:t>
            </w:r>
          </w:p>
        </w:tc>
        <w:tc>
          <w:tcPr>
            <w:tcW w:w="223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73559" w:rsidRPr="00F73559" w:rsidRDefault="00F73559">
            <w:pPr>
              <w:jc w:val="center"/>
              <w:rPr>
                <w:color w:val="000000"/>
                <w:sz w:val="24"/>
                <w:szCs w:val="24"/>
              </w:rPr>
            </w:pPr>
            <w:r w:rsidRPr="00F73559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957" w:type="dxa"/>
            <w:gridSpan w:val="2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73559" w:rsidRPr="00F73559" w:rsidRDefault="00F73559">
            <w:pPr>
              <w:jc w:val="center"/>
              <w:rPr>
                <w:color w:val="000000"/>
                <w:sz w:val="24"/>
                <w:szCs w:val="24"/>
              </w:rPr>
            </w:pPr>
            <w:r w:rsidRPr="00F73559">
              <w:rPr>
                <w:color w:val="000000"/>
                <w:sz w:val="24"/>
                <w:szCs w:val="24"/>
              </w:rPr>
              <w:t>3134,897</w:t>
            </w:r>
          </w:p>
        </w:tc>
        <w:tc>
          <w:tcPr>
            <w:tcW w:w="2034" w:type="dxa"/>
            <w:gridSpan w:val="2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73559" w:rsidRPr="00F73559" w:rsidRDefault="00F73559">
            <w:pPr>
              <w:jc w:val="center"/>
              <w:rPr>
                <w:color w:val="000000"/>
                <w:sz w:val="24"/>
                <w:szCs w:val="24"/>
              </w:rPr>
            </w:pPr>
            <w:r w:rsidRPr="00F73559">
              <w:rPr>
                <w:color w:val="000000"/>
                <w:sz w:val="24"/>
                <w:szCs w:val="24"/>
              </w:rPr>
              <w:t>3134,897</w:t>
            </w:r>
          </w:p>
        </w:tc>
        <w:tc>
          <w:tcPr>
            <w:tcW w:w="3199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F73559" w:rsidRPr="00B674C2" w:rsidRDefault="00F73559" w:rsidP="00451686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F73559" w:rsidRPr="00B674C2" w:rsidTr="000B5195">
        <w:trPr>
          <w:trHeight w:val="414"/>
          <w:jc w:val="center"/>
        </w:trPr>
        <w:tc>
          <w:tcPr>
            <w:tcW w:w="82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73559" w:rsidRPr="00B674C2" w:rsidRDefault="00F73559" w:rsidP="000E5760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73559" w:rsidRPr="00B674C2" w:rsidRDefault="00F73559" w:rsidP="000E5760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73559" w:rsidRPr="00F73559" w:rsidRDefault="00F73559">
            <w:pPr>
              <w:jc w:val="center"/>
              <w:rPr>
                <w:color w:val="000000"/>
                <w:sz w:val="24"/>
                <w:szCs w:val="24"/>
              </w:rPr>
            </w:pPr>
            <w:r w:rsidRPr="00F73559">
              <w:rPr>
                <w:color w:val="000000"/>
                <w:sz w:val="24"/>
                <w:szCs w:val="24"/>
              </w:rPr>
              <w:t>местный  бюджет</w:t>
            </w:r>
          </w:p>
        </w:tc>
        <w:tc>
          <w:tcPr>
            <w:tcW w:w="1957" w:type="dxa"/>
            <w:gridSpan w:val="2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73559" w:rsidRPr="00F73559" w:rsidRDefault="00F73559">
            <w:pPr>
              <w:jc w:val="center"/>
              <w:rPr>
                <w:color w:val="000000"/>
                <w:sz w:val="24"/>
                <w:szCs w:val="24"/>
              </w:rPr>
            </w:pPr>
            <w:r w:rsidRPr="00F73559">
              <w:rPr>
                <w:color w:val="000000"/>
                <w:sz w:val="24"/>
                <w:szCs w:val="24"/>
              </w:rPr>
              <w:t>2011,05</w:t>
            </w:r>
          </w:p>
        </w:tc>
        <w:tc>
          <w:tcPr>
            <w:tcW w:w="2034" w:type="dxa"/>
            <w:gridSpan w:val="2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73559" w:rsidRPr="00F73559" w:rsidRDefault="00F73559">
            <w:pPr>
              <w:jc w:val="center"/>
              <w:rPr>
                <w:color w:val="000000"/>
                <w:sz w:val="24"/>
                <w:szCs w:val="24"/>
              </w:rPr>
            </w:pPr>
            <w:r w:rsidRPr="00F73559">
              <w:rPr>
                <w:color w:val="000000"/>
                <w:sz w:val="24"/>
                <w:szCs w:val="24"/>
              </w:rPr>
              <w:t>2011,05</w:t>
            </w:r>
          </w:p>
        </w:tc>
        <w:tc>
          <w:tcPr>
            <w:tcW w:w="3199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F73559" w:rsidRPr="00B674C2" w:rsidRDefault="00F73559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73559" w:rsidRPr="00B674C2" w:rsidTr="000B5195">
        <w:trPr>
          <w:trHeight w:val="525"/>
          <w:jc w:val="center"/>
        </w:trPr>
        <w:tc>
          <w:tcPr>
            <w:tcW w:w="820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73559" w:rsidRPr="00B674C2" w:rsidRDefault="00F73559" w:rsidP="000E5760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4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73559" w:rsidRPr="00B674C2" w:rsidRDefault="00F73559" w:rsidP="000E5760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73559" w:rsidRPr="00F73559" w:rsidRDefault="00F73559">
            <w:pPr>
              <w:jc w:val="center"/>
              <w:rPr>
                <w:color w:val="000000"/>
                <w:sz w:val="24"/>
                <w:szCs w:val="24"/>
              </w:rPr>
            </w:pPr>
            <w:r w:rsidRPr="00F73559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957" w:type="dxa"/>
            <w:gridSpan w:val="2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73559" w:rsidRPr="00F73559" w:rsidRDefault="00F73559">
            <w:pPr>
              <w:jc w:val="center"/>
              <w:rPr>
                <w:color w:val="000000"/>
                <w:sz w:val="24"/>
                <w:szCs w:val="24"/>
              </w:rPr>
            </w:pPr>
            <w:r w:rsidRPr="00F73559">
              <w:rPr>
                <w:color w:val="000000"/>
                <w:sz w:val="24"/>
                <w:szCs w:val="24"/>
              </w:rPr>
              <w:t>1123,847</w:t>
            </w:r>
          </w:p>
        </w:tc>
        <w:tc>
          <w:tcPr>
            <w:tcW w:w="2034" w:type="dxa"/>
            <w:gridSpan w:val="2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73559" w:rsidRPr="00F73559" w:rsidRDefault="00F73559">
            <w:pPr>
              <w:jc w:val="center"/>
              <w:rPr>
                <w:color w:val="000000"/>
                <w:sz w:val="24"/>
                <w:szCs w:val="24"/>
              </w:rPr>
            </w:pPr>
            <w:r w:rsidRPr="00F73559">
              <w:rPr>
                <w:color w:val="000000"/>
                <w:sz w:val="24"/>
                <w:szCs w:val="24"/>
              </w:rPr>
              <w:t>1123,847</w:t>
            </w:r>
          </w:p>
        </w:tc>
        <w:tc>
          <w:tcPr>
            <w:tcW w:w="3199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F73559" w:rsidRPr="00B674C2" w:rsidRDefault="00F73559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73559" w:rsidRPr="00B674C2" w:rsidTr="000B5195">
        <w:trPr>
          <w:trHeight w:val="507"/>
          <w:jc w:val="center"/>
        </w:trPr>
        <w:tc>
          <w:tcPr>
            <w:tcW w:w="82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73559" w:rsidRPr="00B674C2" w:rsidRDefault="00F73559" w:rsidP="000E5760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Cs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36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73559" w:rsidRPr="00B674C2" w:rsidRDefault="00F73559" w:rsidP="000E5760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Cs/>
                <w:color w:val="000000"/>
                <w:sz w:val="24"/>
                <w:szCs w:val="24"/>
                <w:lang w:eastAsia="ru-RU"/>
              </w:rPr>
              <w:t>Аналитическая подпрограмма «Развитие дополнительного образования детей»</w:t>
            </w:r>
          </w:p>
        </w:tc>
        <w:tc>
          <w:tcPr>
            <w:tcW w:w="223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73559" w:rsidRPr="00B674C2" w:rsidRDefault="00F73559" w:rsidP="000E5760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57" w:type="dxa"/>
            <w:gridSpan w:val="2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73559" w:rsidRPr="00F73559" w:rsidRDefault="00F73559">
            <w:pPr>
              <w:jc w:val="center"/>
              <w:rPr>
                <w:color w:val="000000"/>
                <w:sz w:val="24"/>
                <w:szCs w:val="24"/>
              </w:rPr>
            </w:pPr>
            <w:r w:rsidRPr="00F73559">
              <w:rPr>
                <w:color w:val="000000"/>
                <w:sz w:val="24"/>
                <w:szCs w:val="24"/>
              </w:rPr>
              <w:t xml:space="preserve">3 784,654 </w:t>
            </w:r>
          </w:p>
        </w:tc>
        <w:tc>
          <w:tcPr>
            <w:tcW w:w="2034" w:type="dxa"/>
            <w:gridSpan w:val="2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73559" w:rsidRPr="00F73559" w:rsidRDefault="00F73559">
            <w:pPr>
              <w:rPr>
                <w:color w:val="000000"/>
                <w:sz w:val="24"/>
                <w:szCs w:val="24"/>
              </w:rPr>
            </w:pPr>
            <w:r w:rsidRPr="00F73559">
              <w:rPr>
                <w:color w:val="000000"/>
                <w:sz w:val="24"/>
                <w:szCs w:val="24"/>
              </w:rPr>
              <w:t>3 768,49699</w:t>
            </w:r>
          </w:p>
        </w:tc>
        <w:tc>
          <w:tcPr>
            <w:tcW w:w="3199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F73559" w:rsidRPr="00B674C2" w:rsidRDefault="00F73559" w:rsidP="00F73559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99</w:t>
            </w:r>
            <w:r w:rsidRPr="00B674C2">
              <w:rPr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57</w:t>
            </w:r>
          </w:p>
        </w:tc>
      </w:tr>
      <w:tr w:rsidR="00F73559" w:rsidRPr="00B674C2" w:rsidTr="000B5195">
        <w:trPr>
          <w:trHeight w:val="445"/>
          <w:jc w:val="center"/>
        </w:trPr>
        <w:tc>
          <w:tcPr>
            <w:tcW w:w="82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73559" w:rsidRPr="00B674C2" w:rsidRDefault="00F73559" w:rsidP="000E5760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73559" w:rsidRPr="00B674C2" w:rsidRDefault="00F73559" w:rsidP="000E5760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73559" w:rsidRPr="00B674C2" w:rsidRDefault="00F73559" w:rsidP="000E5760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Cs/>
                <w:color w:val="000000"/>
                <w:sz w:val="24"/>
                <w:szCs w:val="24"/>
                <w:lang w:eastAsia="ru-RU"/>
              </w:rPr>
              <w:t>местный  бюджет</w:t>
            </w:r>
          </w:p>
        </w:tc>
        <w:tc>
          <w:tcPr>
            <w:tcW w:w="1957" w:type="dxa"/>
            <w:gridSpan w:val="2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73559" w:rsidRPr="00F73559" w:rsidRDefault="00F73559">
            <w:pPr>
              <w:jc w:val="center"/>
              <w:rPr>
                <w:color w:val="000000"/>
                <w:sz w:val="24"/>
                <w:szCs w:val="24"/>
              </w:rPr>
            </w:pPr>
            <w:r w:rsidRPr="00F73559">
              <w:rPr>
                <w:color w:val="000000"/>
                <w:sz w:val="24"/>
                <w:szCs w:val="24"/>
              </w:rPr>
              <w:t>2 806,42</w:t>
            </w:r>
          </w:p>
        </w:tc>
        <w:tc>
          <w:tcPr>
            <w:tcW w:w="2034" w:type="dxa"/>
            <w:gridSpan w:val="2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73559" w:rsidRPr="00F73559" w:rsidRDefault="00F73559">
            <w:pPr>
              <w:jc w:val="center"/>
              <w:rPr>
                <w:color w:val="000000"/>
                <w:sz w:val="24"/>
                <w:szCs w:val="24"/>
              </w:rPr>
            </w:pPr>
            <w:r w:rsidRPr="00F73559">
              <w:rPr>
                <w:color w:val="000000"/>
                <w:sz w:val="24"/>
                <w:szCs w:val="24"/>
              </w:rPr>
              <w:t>2 790,26</w:t>
            </w:r>
          </w:p>
        </w:tc>
        <w:tc>
          <w:tcPr>
            <w:tcW w:w="3199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F73559" w:rsidRPr="00B674C2" w:rsidRDefault="00F73559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73559" w:rsidRPr="00B674C2" w:rsidTr="000B5195">
        <w:trPr>
          <w:trHeight w:val="395"/>
          <w:jc w:val="center"/>
        </w:trPr>
        <w:tc>
          <w:tcPr>
            <w:tcW w:w="82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73559" w:rsidRPr="00B674C2" w:rsidRDefault="00F73559" w:rsidP="000E5760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73559" w:rsidRPr="00B674C2" w:rsidRDefault="00F73559" w:rsidP="000E5760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73559" w:rsidRPr="00B674C2" w:rsidRDefault="00F73559" w:rsidP="000E5760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Cs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957" w:type="dxa"/>
            <w:gridSpan w:val="2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73559" w:rsidRPr="00F73559" w:rsidRDefault="00F73559">
            <w:pPr>
              <w:jc w:val="center"/>
              <w:rPr>
                <w:color w:val="000000"/>
                <w:sz w:val="24"/>
                <w:szCs w:val="24"/>
              </w:rPr>
            </w:pPr>
            <w:r w:rsidRPr="00F73559">
              <w:rPr>
                <w:color w:val="000000"/>
                <w:sz w:val="24"/>
                <w:szCs w:val="24"/>
              </w:rPr>
              <w:t>978,239</w:t>
            </w:r>
          </w:p>
        </w:tc>
        <w:tc>
          <w:tcPr>
            <w:tcW w:w="2034" w:type="dxa"/>
            <w:gridSpan w:val="2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73559" w:rsidRPr="00F73559" w:rsidRDefault="00F73559">
            <w:pPr>
              <w:jc w:val="center"/>
              <w:rPr>
                <w:color w:val="000000"/>
                <w:sz w:val="24"/>
                <w:szCs w:val="24"/>
              </w:rPr>
            </w:pPr>
            <w:r w:rsidRPr="00F73559">
              <w:rPr>
                <w:color w:val="000000"/>
                <w:sz w:val="24"/>
                <w:szCs w:val="24"/>
              </w:rPr>
              <w:t>978,239</w:t>
            </w:r>
          </w:p>
        </w:tc>
        <w:tc>
          <w:tcPr>
            <w:tcW w:w="3199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F73559" w:rsidRPr="00B674C2" w:rsidRDefault="00F73559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F2877" w:rsidRPr="00B674C2" w:rsidTr="000B5195">
        <w:trPr>
          <w:trHeight w:val="699"/>
          <w:jc w:val="center"/>
        </w:trPr>
        <w:tc>
          <w:tcPr>
            <w:tcW w:w="820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2877" w:rsidRPr="00B674C2" w:rsidRDefault="00AF2877" w:rsidP="000E5760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4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2877" w:rsidRPr="00B674C2" w:rsidRDefault="00AF2877" w:rsidP="000E5760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2877" w:rsidRPr="00B674C2" w:rsidRDefault="00AF2877" w:rsidP="000E5760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Cs/>
                <w:color w:val="000000"/>
                <w:sz w:val="24"/>
                <w:szCs w:val="24"/>
                <w:lang w:eastAsia="ru-RU"/>
              </w:rPr>
              <w:t>от физических и юридических лиц</w:t>
            </w:r>
          </w:p>
        </w:tc>
        <w:tc>
          <w:tcPr>
            <w:tcW w:w="1957" w:type="dxa"/>
            <w:gridSpan w:val="2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2877" w:rsidRPr="00B674C2" w:rsidRDefault="00AF2877" w:rsidP="000E5760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34" w:type="dxa"/>
            <w:gridSpan w:val="2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2877" w:rsidRPr="00B674C2" w:rsidRDefault="00AF2877" w:rsidP="000E5760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99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F2877" w:rsidRPr="00B674C2" w:rsidRDefault="00AF2877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73559" w:rsidRPr="00B674C2" w:rsidTr="000B5195">
        <w:trPr>
          <w:trHeight w:val="419"/>
          <w:jc w:val="center"/>
        </w:trPr>
        <w:tc>
          <w:tcPr>
            <w:tcW w:w="82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73559" w:rsidRPr="00B674C2" w:rsidRDefault="00F73559" w:rsidP="000E5760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Cs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36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73559" w:rsidRPr="00B674C2" w:rsidRDefault="00F73559" w:rsidP="000E5760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Cs/>
                <w:color w:val="000000"/>
                <w:sz w:val="24"/>
                <w:szCs w:val="24"/>
                <w:lang w:eastAsia="ru-RU"/>
              </w:rPr>
              <w:t>Аналитическая подпрограмма «Организация культурно-массовых мероприятий»</w:t>
            </w:r>
          </w:p>
        </w:tc>
        <w:tc>
          <w:tcPr>
            <w:tcW w:w="223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73559" w:rsidRPr="00B674C2" w:rsidRDefault="00F73559" w:rsidP="000E5760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57" w:type="dxa"/>
            <w:gridSpan w:val="2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73559" w:rsidRPr="00F73559" w:rsidRDefault="00F73559">
            <w:pPr>
              <w:jc w:val="center"/>
              <w:rPr>
                <w:color w:val="000000"/>
                <w:sz w:val="24"/>
                <w:szCs w:val="24"/>
              </w:rPr>
            </w:pPr>
            <w:r w:rsidRPr="00F73559">
              <w:rPr>
                <w:color w:val="000000"/>
                <w:sz w:val="24"/>
                <w:szCs w:val="24"/>
              </w:rPr>
              <w:t>374,717</w:t>
            </w:r>
          </w:p>
        </w:tc>
        <w:tc>
          <w:tcPr>
            <w:tcW w:w="2034" w:type="dxa"/>
            <w:gridSpan w:val="2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73559" w:rsidRPr="00F73559" w:rsidRDefault="00F73559">
            <w:pPr>
              <w:jc w:val="center"/>
              <w:rPr>
                <w:color w:val="000000"/>
                <w:sz w:val="24"/>
                <w:szCs w:val="24"/>
              </w:rPr>
            </w:pPr>
            <w:r w:rsidRPr="00F73559">
              <w:rPr>
                <w:color w:val="000000"/>
                <w:sz w:val="24"/>
                <w:szCs w:val="24"/>
              </w:rPr>
              <w:t>374,717</w:t>
            </w:r>
          </w:p>
        </w:tc>
        <w:tc>
          <w:tcPr>
            <w:tcW w:w="3199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F73559" w:rsidRPr="00B674C2" w:rsidRDefault="00F73559" w:rsidP="0068204A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F73559" w:rsidRPr="00B674C2" w:rsidTr="000B5195">
        <w:trPr>
          <w:trHeight w:val="539"/>
          <w:jc w:val="center"/>
        </w:trPr>
        <w:tc>
          <w:tcPr>
            <w:tcW w:w="82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73559" w:rsidRPr="00B674C2" w:rsidRDefault="00F73559" w:rsidP="000E5760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73559" w:rsidRPr="00B674C2" w:rsidRDefault="00F73559" w:rsidP="000E5760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73559" w:rsidRPr="00B674C2" w:rsidRDefault="00F73559" w:rsidP="000E5760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Cs/>
                <w:color w:val="000000"/>
                <w:sz w:val="24"/>
                <w:szCs w:val="24"/>
                <w:lang w:eastAsia="ru-RU"/>
              </w:rPr>
              <w:t>местный  бюджет</w:t>
            </w:r>
          </w:p>
        </w:tc>
        <w:tc>
          <w:tcPr>
            <w:tcW w:w="1957" w:type="dxa"/>
            <w:gridSpan w:val="2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73559" w:rsidRPr="00F73559" w:rsidRDefault="00F73559">
            <w:pPr>
              <w:jc w:val="center"/>
              <w:rPr>
                <w:color w:val="000000"/>
                <w:sz w:val="24"/>
                <w:szCs w:val="24"/>
              </w:rPr>
            </w:pPr>
            <w:r w:rsidRPr="00F73559">
              <w:rPr>
                <w:color w:val="000000"/>
                <w:sz w:val="24"/>
                <w:szCs w:val="24"/>
              </w:rPr>
              <w:t>374,72</w:t>
            </w:r>
          </w:p>
        </w:tc>
        <w:tc>
          <w:tcPr>
            <w:tcW w:w="2034" w:type="dxa"/>
            <w:gridSpan w:val="2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73559" w:rsidRPr="00F73559" w:rsidRDefault="00F73559">
            <w:pPr>
              <w:jc w:val="center"/>
              <w:rPr>
                <w:color w:val="000000"/>
                <w:sz w:val="24"/>
                <w:szCs w:val="24"/>
              </w:rPr>
            </w:pPr>
            <w:r w:rsidRPr="00F73559">
              <w:rPr>
                <w:color w:val="000000"/>
                <w:sz w:val="24"/>
                <w:szCs w:val="24"/>
              </w:rPr>
              <w:t>374,717</w:t>
            </w:r>
          </w:p>
        </w:tc>
        <w:tc>
          <w:tcPr>
            <w:tcW w:w="3199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F73559" w:rsidRPr="00B674C2" w:rsidRDefault="00F73559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73559" w:rsidRPr="00B674C2" w:rsidTr="000B5195">
        <w:trPr>
          <w:trHeight w:val="547"/>
          <w:jc w:val="center"/>
        </w:trPr>
        <w:tc>
          <w:tcPr>
            <w:tcW w:w="82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73559" w:rsidRPr="00B674C2" w:rsidRDefault="00F73559" w:rsidP="000E5760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Cs/>
                <w:color w:val="000000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336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73559" w:rsidRPr="00B674C2" w:rsidRDefault="00F73559" w:rsidP="000E5760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Cs/>
                <w:color w:val="000000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«Центр обеспечения деятельности учреждений культуры»</w:t>
            </w:r>
          </w:p>
        </w:tc>
        <w:tc>
          <w:tcPr>
            <w:tcW w:w="223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73559" w:rsidRPr="00B674C2" w:rsidRDefault="00F73559" w:rsidP="000E5760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57" w:type="dxa"/>
            <w:gridSpan w:val="2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73559" w:rsidRPr="00F73559" w:rsidRDefault="00F73559">
            <w:pPr>
              <w:jc w:val="center"/>
              <w:rPr>
                <w:color w:val="000000"/>
                <w:sz w:val="24"/>
                <w:szCs w:val="24"/>
              </w:rPr>
            </w:pPr>
            <w:r w:rsidRPr="00F73559">
              <w:rPr>
                <w:color w:val="000000"/>
                <w:sz w:val="24"/>
                <w:szCs w:val="24"/>
              </w:rPr>
              <w:t>5 701,556</w:t>
            </w:r>
          </w:p>
        </w:tc>
        <w:tc>
          <w:tcPr>
            <w:tcW w:w="2034" w:type="dxa"/>
            <w:gridSpan w:val="2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73559" w:rsidRPr="00F73559" w:rsidRDefault="00F73559">
            <w:pPr>
              <w:jc w:val="center"/>
              <w:rPr>
                <w:color w:val="000000"/>
                <w:sz w:val="24"/>
                <w:szCs w:val="24"/>
              </w:rPr>
            </w:pPr>
            <w:r w:rsidRPr="00F73559">
              <w:rPr>
                <w:color w:val="000000"/>
                <w:sz w:val="24"/>
                <w:szCs w:val="24"/>
              </w:rPr>
              <w:t>5 692,90882</w:t>
            </w:r>
          </w:p>
        </w:tc>
        <w:tc>
          <w:tcPr>
            <w:tcW w:w="3199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F73559" w:rsidRPr="00B674C2" w:rsidRDefault="00F73559" w:rsidP="00F73559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99</w:t>
            </w:r>
            <w:r w:rsidRPr="00B674C2">
              <w:rPr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85</w:t>
            </w:r>
          </w:p>
        </w:tc>
      </w:tr>
      <w:tr w:rsidR="00F73559" w:rsidRPr="00B674C2" w:rsidTr="000B5195">
        <w:trPr>
          <w:trHeight w:val="616"/>
          <w:jc w:val="center"/>
        </w:trPr>
        <w:tc>
          <w:tcPr>
            <w:tcW w:w="820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73559" w:rsidRPr="00B674C2" w:rsidRDefault="00F73559" w:rsidP="000E5760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4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73559" w:rsidRPr="00B674C2" w:rsidRDefault="00F73559" w:rsidP="000E5760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73559" w:rsidRPr="00B674C2" w:rsidRDefault="00F73559" w:rsidP="000E5760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Cs/>
                <w:color w:val="000000"/>
                <w:sz w:val="24"/>
                <w:szCs w:val="24"/>
                <w:lang w:eastAsia="ru-RU"/>
              </w:rPr>
              <w:t>местный  бюджет</w:t>
            </w:r>
          </w:p>
        </w:tc>
        <w:tc>
          <w:tcPr>
            <w:tcW w:w="1957" w:type="dxa"/>
            <w:gridSpan w:val="2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73559" w:rsidRPr="00F73559" w:rsidRDefault="00F73559">
            <w:pPr>
              <w:jc w:val="center"/>
              <w:rPr>
                <w:color w:val="000000"/>
                <w:sz w:val="24"/>
                <w:szCs w:val="24"/>
              </w:rPr>
            </w:pPr>
            <w:r w:rsidRPr="00F73559">
              <w:rPr>
                <w:color w:val="000000"/>
                <w:sz w:val="24"/>
                <w:szCs w:val="24"/>
              </w:rPr>
              <w:t>5 701,556</w:t>
            </w:r>
          </w:p>
        </w:tc>
        <w:tc>
          <w:tcPr>
            <w:tcW w:w="2034" w:type="dxa"/>
            <w:gridSpan w:val="2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73559" w:rsidRPr="00F73559" w:rsidRDefault="00F73559">
            <w:pPr>
              <w:jc w:val="center"/>
              <w:rPr>
                <w:color w:val="000000"/>
                <w:sz w:val="24"/>
                <w:szCs w:val="24"/>
              </w:rPr>
            </w:pPr>
            <w:r w:rsidRPr="00F73559">
              <w:rPr>
                <w:color w:val="000000"/>
                <w:sz w:val="24"/>
                <w:szCs w:val="24"/>
              </w:rPr>
              <w:t>5 692,90882</w:t>
            </w:r>
          </w:p>
        </w:tc>
        <w:tc>
          <w:tcPr>
            <w:tcW w:w="3199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F73559" w:rsidRPr="00B674C2" w:rsidRDefault="00F73559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73559" w:rsidRPr="00B674C2" w:rsidTr="000B5195">
        <w:trPr>
          <w:trHeight w:val="616"/>
          <w:jc w:val="center"/>
        </w:trPr>
        <w:tc>
          <w:tcPr>
            <w:tcW w:w="82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73559" w:rsidRPr="00B674C2" w:rsidRDefault="00F73559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6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F73559" w:rsidRPr="00B674C2" w:rsidRDefault="00F73559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/>
                <w:bCs/>
                <w:color w:val="000000"/>
                <w:sz w:val="24"/>
                <w:szCs w:val="24"/>
                <w:lang w:eastAsia="ru-RU"/>
              </w:rPr>
              <w:t>Развитие физической культуры, спорта и повышение эффективности реализации молодёжной политики Гаврилово-Посадского муниципального района</w:t>
            </w:r>
          </w:p>
        </w:tc>
        <w:tc>
          <w:tcPr>
            <w:tcW w:w="223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F73559" w:rsidRPr="00B674C2" w:rsidRDefault="00F73559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5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F73559" w:rsidRPr="00F73559" w:rsidRDefault="00F73559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73559">
              <w:rPr>
                <w:b/>
                <w:bCs/>
                <w:color w:val="000000" w:themeColor="text1"/>
                <w:sz w:val="24"/>
                <w:szCs w:val="24"/>
              </w:rPr>
              <w:t>5 170,84518</w:t>
            </w:r>
          </w:p>
        </w:tc>
        <w:tc>
          <w:tcPr>
            <w:tcW w:w="20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F73559" w:rsidRPr="00F73559" w:rsidRDefault="00F73559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73559">
              <w:rPr>
                <w:b/>
                <w:bCs/>
                <w:color w:val="000000" w:themeColor="text1"/>
                <w:sz w:val="24"/>
                <w:szCs w:val="24"/>
              </w:rPr>
              <w:t>5 170,84518</w:t>
            </w:r>
          </w:p>
        </w:tc>
        <w:tc>
          <w:tcPr>
            <w:tcW w:w="3199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F73559" w:rsidRPr="00B674C2" w:rsidRDefault="00097E10" w:rsidP="00EB30E9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F73559" w:rsidRPr="00B674C2" w:rsidTr="000B5195">
        <w:trPr>
          <w:trHeight w:val="355"/>
          <w:jc w:val="center"/>
        </w:trPr>
        <w:tc>
          <w:tcPr>
            <w:tcW w:w="82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73559" w:rsidRPr="00B674C2" w:rsidRDefault="00F73559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F73559" w:rsidRPr="00B674C2" w:rsidRDefault="00F73559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F73559" w:rsidRPr="00B674C2" w:rsidRDefault="00F73559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/>
                <w:bCs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F73559" w:rsidRPr="00F73559" w:rsidRDefault="00F73559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73559">
              <w:rPr>
                <w:b/>
                <w:bCs/>
                <w:color w:val="000000" w:themeColor="text1"/>
                <w:sz w:val="24"/>
                <w:szCs w:val="24"/>
              </w:rPr>
              <w:t>4146,90567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F73559" w:rsidRPr="00F73559" w:rsidRDefault="00F73559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73559">
              <w:rPr>
                <w:b/>
                <w:bCs/>
                <w:color w:val="000000" w:themeColor="text1"/>
                <w:sz w:val="24"/>
                <w:szCs w:val="24"/>
              </w:rPr>
              <w:t>4146,90567</w:t>
            </w:r>
          </w:p>
        </w:tc>
        <w:tc>
          <w:tcPr>
            <w:tcW w:w="3199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F73559" w:rsidRPr="00B674C2" w:rsidRDefault="00F73559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73559" w:rsidRPr="00B674C2" w:rsidTr="000B5195">
        <w:trPr>
          <w:trHeight w:val="247"/>
          <w:jc w:val="center"/>
        </w:trPr>
        <w:tc>
          <w:tcPr>
            <w:tcW w:w="82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73559" w:rsidRPr="00B674C2" w:rsidRDefault="00F73559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F73559" w:rsidRPr="00B674C2" w:rsidRDefault="00F73559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F73559" w:rsidRPr="00B674C2" w:rsidRDefault="00F73559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/>
                <w:bCs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F73559" w:rsidRPr="00F73559" w:rsidRDefault="00F73559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73559">
              <w:rPr>
                <w:b/>
                <w:bCs/>
                <w:color w:val="000000" w:themeColor="text1"/>
                <w:sz w:val="24"/>
                <w:szCs w:val="24"/>
              </w:rPr>
              <w:t>71,67577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F73559" w:rsidRPr="00F73559" w:rsidRDefault="00F73559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73559">
              <w:rPr>
                <w:b/>
                <w:bCs/>
                <w:color w:val="000000" w:themeColor="text1"/>
                <w:sz w:val="24"/>
                <w:szCs w:val="24"/>
              </w:rPr>
              <w:t>71,67577</w:t>
            </w:r>
          </w:p>
        </w:tc>
        <w:tc>
          <w:tcPr>
            <w:tcW w:w="3199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F73559" w:rsidRPr="00B674C2" w:rsidRDefault="00F73559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73559" w:rsidRPr="00B674C2" w:rsidTr="000B5195">
        <w:trPr>
          <w:trHeight w:val="535"/>
          <w:jc w:val="center"/>
        </w:trPr>
        <w:tc>
          <w:tcPr>
            <w:tcW w:w="82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73559" w:rsidRPr="00B674C2" w:rsidRDefault="00F73559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F73559" w:rsidRPr="00B674C2" w:rsidRDefault="00F73559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F73559" w:rsidRPr="00B674C2" w:rsidRDefault="00F73559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/>
                <w:bCs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F73559" w:rsidRPr="00F73559" w:rsidRDefault="00F73559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73559">
              <w:rPr>
                <w:b/>
                <w:bCs/>
                <w:color w:val="000000" w:themeColor="text1"/>
                <w:sz w:val="24"/>
                <w:szCs w:val="24"/>
              </w:rPr>
              <w:t>952,26374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F73559" w:rsidRPr="00F73559" w:rsidRDefault="00F73559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73559">
              <w:rPr>
                <w:b/>
                <w:bCs/>
                <w:color w:val="000000" w:themeColor="text1"/>
                <w:sz w:val="24"/>
                <w:szCs w:val="24"/>
              </w:rPr>
              <w:t>952,26374</w:t>
            </w:r>
          </w:p>
        </w:tc>
        <w:tc>
          <w:tcPr>
            <w:tcW w:w="3199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F73559" w:rsidRPr="00B674C2" w:rsidRDefault="00F73559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F2877" w:rsidRPr="00B674C2" w:rsidTr="000B5195">
        <w:trPr>
          <w:trHeight w:val="475"/>
          <w:jc w:val="center"/>
        </w:trPr>
        <w:tc>
          <w:tcPr>
            <w:tcW w:w="82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2877" w:rsidRPr="00B674C2" w:rsidRDefault="00AF2877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AF2877" w:rsidRPr="00B674C2" w:rsidRDefault="00AF2877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AF2877" w:rsidRPr="00B674C2" w:rsidRDefault="00AF2877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/>
                <w:bCs/>
                <w:color w:val="000000"/>
                <w:sz w:val="24"/>
                <w:szCs w:val="24"/>
                <w:lang w:eastAsia="ru-RU"/>
              </w:rPr>
              <w:t>от физических и юридических лиц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AF2877" w:rsidRPr="00B674C2" w:rsidRDefault="00AF2877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AF2877" w:rsidRPr="00B674C2" w:rsidRDefault="00AF2877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99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F2877" w:rsidRPr="00B674C2" w:rsidRDefault="00AF2877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97E10" w:rsidRPr="00B674C2" w:rsidTr="000B5195">
        <w:trPr>
          <w:trHeight w:val="483"/>
          <w:jc w:val="center"/>
        </w:trPr>
        <w:tc>
          <w:tcPr>
            <w:tcW w:w="8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097E10" w:rsidRPr="00B674C2" w:rsidRDefault="00097E10" w:rsidP="000E5760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Cs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36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097E10" w:rsidRPr="00B674C2" w:rsidRDefault="00097E10" w:rsidP="000E5760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Cs/>
                <w:color w:val="000000"/>
                <w:sz w:val="24"/>
                <w:szCs w:val="24"/>
                <w:lang w:eastAsia="ru-RU"/>
              </w:rPr>
              <w:t>Аналитическая подпрограмма «Развитие физической культуры и массового спорта»</w:t>
            </w:r>
          </w:p>
        </w:tc>
        <w:tc>
          <w:tcPr>
            <w:tcW w:w="22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097E10" w:rsidRPr="00B674C2" w:rsidRDefault="00097E10" w:rsidP="000E5760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097E10" w:rsidRPr="00097E10" w:rsidRDefault="00097E10">
            <w:pPr>
              <w:jc w:val="center"/>
              <w:rPr>
                <w:color w:val="000000"/>
                <w:sz w:val="24"/>
                <w:szCs w:val="24"/>
              </w:rPr>
            </w:pPr>
            <w:r w:rsidRPr="00097E10">
              <w:rPr>
                <w:color w:val="000000"/>
                <w:sz w:val="24"/>
                <w:szCs w:val="24"/>
              </w:rPr>
              <w:t>137,80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97E10" w:rsidRPr="00097E10" w:rsidRDefault="00097E10">
            <w:pPr>
              <w:jc w:val="center"/>
              <w:rPr>
                <w:color w:val="000000"/>
                <w:sz w:val="24"/>
                <w:szCs w:val="24"/>
              </w:rPr>
            </w:pPr>
            <w:r w:rsidRPr="00097E10">
              <w:rPr>
                <w:color w:val="000000"/>
                <w:sz w:val="24"/>
                <w:szCs w:val="24"/>
              </w:rPr>
              <w:t>137,80</w:t>
            </w:r>
          </w:p>
        </w:tc>
        <w:tc>
          <w:tcPr>
            <w:tcW w:w="3199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97E10" w:rsidRPr="00B674C2" w:rsidRDefault="00097E10" w:rsidP="00EB30E9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097E10" w:rsidRPr="00B674C2" w:rsidTr="000B5195">
        <w:trPr>
          <w:trHeight w:val="391"/>
          <w:jc w:val="center"/>
        </w:trPr>
        <w:tc>
          <w:tcPr>
            <w:tcW w:w="82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097E10" w:rsidRPr="00B674C2" w:rsidRDefault="00097E10" w:rsidP="000E5760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097E10" w:rsidRPr="00B674C2" w:rsidRDefault="00097E10" w:rsidP="000E5760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097E10" w:rsidRPr="00B674C2" w:rsidRDefault="00097E10" w:rsidP="000E5760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Cs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9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097E10" w:rsidRPr="00097E10" w:rsidRDefault="00097E10">
            <w:pPr>
              <w:jc w:val="center"/>
              <w:rPr>
                <w:color w:val="000000"/>
                <w:sz w:val="24"/>
                <w:szCs w:val="24"/>
              </w:rPr>
            </w:pPr>
            <w:r w:rsidRPr="00097E10">
              <w:rPr>
                <w:color w:val="000000"/>
                <w:sz w:val="24"/>
                <w:szCs w:val="24"/>
              </w:rPr>
              <w:t>137,80</w:t>
            </w:r>
          </w:p>
        </w:tc>
        <w:tc>
          <w:tcPr>
            <w:tcW w:w="2034" w:type="dxa"/>
            <w:gridSpan w:val="2"/>
            <w:tcBorders>
              <w:top w:val="single" w:sz="8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97E10" w:rsidRPr="00097E10" w:rsidRDefault="00097E10">
            <w:pPr>
              <w:jc w:val="center"/>
              <w:rPr>
                <w:color w:val="000000"/>
                <w:sz w:val="24"/>
                <w:szCs w:val="24"/>
              </w:rPr>
            </w:pPr>
            <w:r w:rsidRPr="00097E10">
              <w:rPr>
                <w:color w:val="000000"/>
                <w:sz w:val="24"/>
                <w:szCs w:val="24"/>
              </w:rPr>
              <w:t>137,80</w:t>
            </w:r>
          </w:p>
        </w:tc>
        <w:tc>
          <w:tcPr>
            <w:tcW w:w="3199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97E10" w:rsidRPr="00B674C2" w:rsidRDefault="00097E10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97E10" w:rsidRPr="00B674C2" w:rsidTr="000B5195">
        <w:trPr>
          <w:trHeight w:val="397"/>
          <w:jc w:val="center"/>
        </w:trPr>
        <w:tc>
          <w:tcPr>
            <w:tcW w:w="8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097E10" w:rsidRPr="00B674C2" w:rsidRDefault="00097E10" w:rsidP="000E5760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Cs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36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097E10" w:rsidRPr="00B674C2" w:rsidRDefault="00097E10" w:rsidP="000E5760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Cs/>
                <w:color w:val="000000"/>
                <w:sz w:val="24"/>
                <w:szCs w:val="24"/>
                <w:lang w:eastAsia="ru-RU"/>
              </w:rPr>
              <w:t>Аналитическая подпрограмма «Деятельность МБУ «Спортивно-оздоровительный центр Гаврилово-Посадского муниципального района»</w:t>
            </w:r>
          </w:p>
        </w:tc>
        <w:tc>
          <w:tcPr>
            <w:tcW w:w="22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097E10" w:rsidRPr="00B674C2" w:rsidRDefault="00097E10" w:rsidP="000E5760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097E10" w:rsidRPr="00097E10" w:rsidRDefault="00097E10">
            <w:pPr>
              <w:jc w:val="center"/>
              <w:rPr>
                <w:color w:val="000000"/>
                <w:sz w:val="24"/>
                <w:szCs w:val="24"/>
              </w:rPr>
            </w:pPr>
            <w:r w:rsidRPr="00097E10">
              <w:rPr>
                <w:color w:val="000000"/>
                <w:sz w:val="24"/>
                <w:szCs w:val="24"/>
              </w:rPr>
              <w:t>3852,17408</w:t>
            </w:r>
          </w:p>
        </w:tc>
        <w:tc>
          <w:tcPr>
            <w:tcW w:w="20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097E10" w:rsidRPr="00097E10" w:rsidRDefault="00097E10">
            <w:pPr>
              <w:jc w:val="center"/>
              <w:rPr>
                <w:color w:val="000000"/>
                <w:sz w:val="24"/>
                <w:szCs w:val="24"/>
              </w:rPr>
            </w:pPr>
            <w:r w:rsidRPr="00097E10">
              <w:rPr>
                <w:color w:val="000000"/>
                <w:sz w:val="24"/>
                <w:szCs w:val="24"/>
              </w:rPr>
              <w:t>3852,17408</w:t>
            </w:r>
          </w:p>
        </w:tc>
        <w:tc>
          <w:tcPr>
            <w:tcW w:w="3199" w:type="dxa"/>
            <w:tcBorders>
              <w:top w:val="single" w:sz="8" w:space="0" w:color="auto"/>
              <w:left w:val="single" w:sz="4" w:space="0" w:color="000000" w:themeColor="text1"/>
              <w:bottom w:val="single" w:sz="8" w:space="0" w:color="000000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97E10" w:rsidRPr="00B674C2" w:rsidRDefault="00097E10" w:rsidP="00EB30E9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097E10" w:rsidRPr="00B674C2" w:rsidTr="000B5195">
        <w:trPr>
          <w:trHeight w:val="417"/>
          <w:jc w:val="center"/>
        </w:trPr>
        <w:tc>
          <w:tcPr>
            <w:tcW w:w="82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097E10" w:rsidRPr="00B674C2" w:rsidRDefault="00097E10" w:rsidP="000E5760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097E10" w:rsidRPr="00B674C2" w:rsidRDefault="00097E10" w:rsidP="000E5760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097E10" w:rsidRPr="00B674C2" w:rsidRDefault="00097E10" w:rsidP="000E5760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Cs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9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097E10" w:rsidRPr="00097E10" w:rsidRDefault="00097E10">
            <w:pPr>
              <w:jc w:val="center"/>
              <w:rPr>
                <w:color w:val="000000"/>
                <w:sz w:val="24"/>
                <w:szCs w:val="24"/>
              </w:rPr>
            </w:pPr>
            <w:r w:rsidRPr="00097E10">
              <w:rPr>
                <w:color w:val="000000"/>
                <w:sz w:val="24"/>
                <w:szCs w:val="24"/>
              </w:rPr>
              <w:t>3852,17408</w:t>
            </w:r>
          </w:p>
        </w:tc>
        <w:tc>
          <w:tcPr>
            <w:tcW w:w="20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097E10" w:rsidRPr="00097E10" w:rsidRDefault="00097E10">
            <w:pPr>
              <w:jc w:val="center"/>
              <w:rPr>
                <w:color w:val="000000"/>
                <w:sz w:val="24"/>
                <w:szCs w:val="24"/>
              </w:rPr>
            </w:pPr>
            <w:r w:rsidRPr="00097E10">
              <w:rPr>
                <w:color w:val="000000"/>
                <w:sz w:val="24"/>
                <w:szCs w:val="24"/>
              </w:rPr>
              <w:t>3852,17408</w:t>
            </w:r>
          </w:p>
        </w:tc>
        <w:tc>
          <w:tcPr>
            <w:tcW w:w="3199" w:type="dxa"/>
            <w:tcBorders>
              <w:top w:val="single" w:sz="8" w:space="0" w:color="auto"/>
              <w:left w:val="single" w:sz="4" w:space="0" w:color="000000" w:themeColor="text1"/>
              <w:bottom w:val="single" w:sz="8" w:space="0" w:color="000000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97E10" w:rsidRPr="00B674C2" w:rsidRDefault="00097E10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52374" w:rsidRPr="00B674C2" w:rsidTr="000B5195">
        <w:trPr>
          <w:trHeight w:val="474"/>
          <w:jc w:val="center"/>
        </w:trPr>
        <w:tc>
          <w:tcPr>
            <w:tcW w:w="82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052374" w:rsidRPr="00B674C2" w:rsidRDefault="00052374" w:rsidP="00052374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Cs/>
                <w:color w:val="000000"/>
                <w:sz w:val="24"/>
                <w:szCs w:val="24"/>
                <w:lang w:eastAsia="ru-RU"/>
              </w:rPr>
              <w:t>от физических и юридических лиц</w:t>
            </w:r>
          </w:p>
        </w:tc>
        <w:tc>
          <w:tcPr>
            <w:tcW w:w="19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99" w:type="dxa"/>
            <w:tcBorders>
              <w:top w:val="single" w:sz="8" w:space="0" w:color="auto"/>
              <w:left w:val="single" w:sz="4" w:space="0" w:color="000000" w:themeColor="text1"/>
              <w:bottom w:val="single" w:sz="8" w:space="0" w:color="000000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97E10" w:rsidRPr="00B674C2" w:rsidTr="000B5195">
        <w:trPr>
          <w:trHeight w:val="545"/>
          <w:jc w:val="center"/>
        </w:trPr>
        <w:tc>
          <w:tcPr>
            <w:tcW w:w="820" w:type="dxa"/>
            <w:vMerge w:val="restart"/>
            <w:tcBorders>
              <w:top w:val="single" w:sz="4" w:space="0" w:color="000000" w:themeColor="text1"/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97E10" w:rsidRPr="00B674C2" w:rsidRDefault="00097E10" w:rsidP="000E5760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Cs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364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097E10" w:rsidRPr="00B674C2" w:rsidRDefault="00097E10" w:rsidP="000E5760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Cs/>
                <w:color w:val="000000"/>
                <w:sz w:val="24"/>
                <w:szCs w:val="24"/>
                <w:lang w:eastAsia="ru-RU"/>
              </w:rPr>
              <w:t>Аналитическая подпрограмма «Организация и осуществление мероприятий по работе с детьми и молодежью»</w:t>
            </w:r>
          </w:p>
        </w:tc>
        <w:tc>
          <w:tcPr>
            <w:tcW w:w="22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097E10" w:rsidRPr="00B674C2" w:rsidRDefault="00097E10" w:rsidP="000E5760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097E10" w:rsidRPr="00097E10" w:rsidRDefault="00097E10">
            <w:pPr>
              <w:jc w:val="center"/>
              <w:rPr>
                <w:color w:val="000000"/>
                <w:sz w:val="24"/>
                <w:szCs w:val="24"/>
              </w:rPr>
            </w:pPr>
            <w:r w:rsidRPr="00097E10">
              <w:rPr>
                <w:color w:val="000000"/>
                <w:sz w:val="24"/>
                <w:szCs w:val="24"/>
              </w:rPr>
              <w:t>156,21</w:t>
            </w:r>
          </w:p>
        </w:tc>
        <w:tc>
          <w:tcPr>
            <w:tcW w:w="20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097E10" w:rsidRPr="00097E10" w:rsidRDefault="00097E10">
            <w:pPr>
              <w:jc w:val="center"/>
              <w:rPr>
                <w:color w:val="000000"/>
                <w:sz w:val="24"/>
                <w:szCs w:val="24"/>
              </w:rPr>
            </w:pPr>
            <w:r w:rsidRPr="00097E10">
              <w:rPr>
                <w:color w:val="000000"/>
                <w:sz w:val="24"/>
                <w:szCs w:val="24"/>
              </w:rPr>
              <w:t>156,21</w:t>
            </w:r>
          </w:p>
        </w:tc>
        <w:tc>
          <w:tcPr>
            <w:tcW w:w="3199" w:type="dxa"/>
            <w:tcBorders>
              <w:top w:val="single" w:sz="8" w:space="0" w:color="auto"/>
              <w:left w:val="single" w:sz="4" w:space="0" w:color="000000" w:themeColor="text1"/>
              <w:bottom w:val="single" w:sz="8" w:space="0" w:color="000000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97E10" w:rsidRPr="00B674C2" w:rsidRDefault="00097E10" w:rsidP="00EB30E9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097E10" w:rsidRPr="00B674C2" w:rsidTr="000B5195">
        <w:trPr>
          <w:trHeight w:val="616"/>
          <w:jc w:val="center"/>
        </w:trPr>
        <w:tc>
          <w:tcPr>
            <w:tcW w:w="82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97E10" w:rsidRPr="00B674C2" w:rsidRDefault="00097E10" w:rsidP="000E5760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97E10" w:rsidRPr="00B674C2" w:rsidRDefault="00097E10" w:rsidP="000E5760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97E10" w:rsidRPr="00B674C2" w:rsidRDefault="00097E10" w:rsidP="000E5760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Cs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957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97E10" w:rsidRPr="00097E10" w:rsidRDefault="00097E10">
            <w:pPr>
              <w:jc w:val="center"/>
              <w:rPr>
                <w:color w:val="000000"/>
                <w:sz w:val="24"/>
                <w:szCs w:val="24"/>
              </w:rPr>
            </w:pPr>
            <w:r w:rsidRPr="00097E10">
              <w:rPr>
                <w:color w:val="000000"/>
                <w:sz w:val="24"/>
                <w:szCs w:val="24"/>
              </w:rPr>
              <w:t>156,2076</w:t>
            </w:r>
          </w:p>
        </w:tc>
        <w:tc>
          <w:tcPr>
            <w:tcW w:w="2034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97E10" w:rsidRPr="00097E10" w:rsidRDefault="00097E10">
            <w:pPr>
              <w:jc w:val="center"/>
              <w:rPr>
                <w:color w:val="000000"/>
                <w:sz w:val="24"/>
                <w:szCs w:val="24"/>
              </w:rPr>
            </w:pPr>
            <w:r w:rsidRPr="00097E10">
              <w:rPr>
                <w:color w:val="000000"/>
                <w:sz w:val="24"/>
                <w:szCs w:val="24"/>
              </w:rPr>
              <w:t>156,2076</w:t>
            </w:r>
          </w:p>
        </w:tc>
        <w:tc>
          <w:tcPr>
            <w:tcW w:w="3199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97E10" w:rsidRPr="00B674C2" w:rsidRDefault="00097E10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97E10" w:rsidRPr="00B674C2" w:rsidTr="000B5195">
        <w:trPr>
          <w:trHeight w:val="395"/>
          <w:jc w:val="center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97E10" w:rsidRPr="00B674C2" w:rsidRDefault="00097E10" w:rsidP="000E5760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Cs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97E10" w:rsidRPr="00B674C2" w:rsidRDefault="00097E10" w:rsidP="000E5760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Cs/>
                <w:color w:val="000000"/>
                <w:sz w:val="24"/>
                <w:szCs w:val="24"/>
                <w:lang w:eastAsia="ru-RU"/>
              </w:rPr>
              <w:t>Специальная подпрограмма «Обеспечение жильем молодых семей»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97E10" w:rsidRPr="00B674C2" w:rsidRDefault="00097E10" w:rsidP="000E5760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97E10" w:rsidRPr="00097E10" w:rsidRDefault="00097E10">
            <w:pPr>
              <w:jc w:val="center"/>
              <w:rPr>
                <w:color w:val="000000"/>
                <w:sz w:val="24"/>
                <w:szCs w:val="24"/>
              </w:rPr>
            </w:pPr>
            <w:r w:rsidRPr="00097E10">
              <w:rPr>
                <w:color w:val="000000"/>
                <w:sz w:val="24"/>
                <w:szCs w:val="24"/>
              </w:rPr>
              <w:t>1024,6635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97E10" w:rsidRPr="00097E10" w:rsidRDefault="00097E10">
            <w:pPr>
              <w:jc w:val="center"/>
              <w:rPr>
                <w:color w:val="000000"/>
                <w:sz w:val="24"/>
                <w:szCs w:val="24"/>
              </w:rPr>
            </w:pPr>
            <w:r w:rsidRPr="00097E10">
              <w:rPr>
                <w:color w:val="000000"/>
                <w:sz w:val="24"/>
                <w:szCs w:val="24"/>
              </w:rPr>
              <w:t>1024,6635</w:t>
            </w:r>
          </w:p>
        </w:tc>
        <w:tc>
          <w:tcPr>
            <w:tcW w:w="3199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97E10" w:rsidRPr="00B674C2" w:rsidRDefault="00097E10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097E10" w:rsidRPr="00B674C2" w:rsidTr="000B5195">
        <w:trPr>
          <w:trHeight w:val="415"/>
          <w:jc w:val="center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97E10" w:rsidRPr="00B674C2" w:rsidRDefault="00097E10" w:rsidP="000E5760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97E10" w:rsidRPr="00B674C2" w:rsidRDefault="00097E10" w:rsidP="000E5760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97E10" w:rsidRPr="00B674C2" w:rsidRDefault="00097E10" w:rsidP="000E5760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Cs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97E10" w:rsidRPr="00097E10" w:rsidRDefault="00097E10">
            <w:pPr>
              <w:jc w:val="center"/>
              <w:rPr>
                <w:color w:val="000000"/>
                <w:sz w:val="24"/>
                <w:szCs w:val="24"/>
              </w:rPr>
            </w:pPr>
            <w:r w:rsidRPr="00097E10">
              <w:rPr>
                <w:color w:val="000000"/>
                <w:sz w:val="24"/>
                <w:szCs w:val="24"/>
              </w:rPr>
              <w:t>0,72399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97E10" w:rsidRPr="00097E10" w:rsidRDefault="00097E10">
            <w:pPr>
              <w:jc w:val="center"/>
              <w:rPr>
                <w:color w:val="000000"/>
                <w:sz w:val="24"/>
                <w:szCs w:val="24"/>
              </w:rPr>
            </w:pPr>
            <w:r w:rsidRPr="00097E10">
              <w:rPr>
                <w:color w:val="000000"/>
                <w:sz w:val="24"/>
                <w:szCs w:val="24"/>
              </w:rPr>
              <w:t>0,72399</w:t>
            </w:r>
          </w:p>
        </w:tc>
        <w:tc>
          <w:tcPr>
            <w:tcW w:w="3199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97E10" w:rsidRPr="00B674C2" w:rsidRDefault="00097E10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97E10" w:rsidRPr="00B674C2" w:rsidTr="000B5195">
        <w:trPr>
          <w:trHeight w:val="421"/>
          <w:jc w:val="center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97E10" w:rsidRPr="00B674C2" w:rsidRDefault="00097E10" w:rsidP="000E5760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97E10" w:rsidRPr="00B674C2" w:rsidRDefault="00097E10" w:rsidP="000E5760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97E10" w:rsidRPr="00B674C2" w:rsidRDefault="00097E10" w:rsidP="000E5760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Cs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97E10" w:rsidRPr="00097E10" w:rsidRDefault="00097E10">
            <w:pPr>
              <w:jc w:val="center"/>
              <w:rPr>
                <w:color w:val="000000"/>
                <w:sz w:val="24"/>
                <w:szCs w:val="24"/>
              </w:rPr>
            </w:pPr>
            <w:r w:rsidRPr="00097E10">
              <w:rPr>
                <w:color w:val="000000"/>
                <w:sz w:val="24"/>
                <w:szCs w:val="24"/>
              </w:rPr>
              <w:t>71,67577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97E10" w:rsidRPr="00097E10" w:rsidRDefault="00097E10">
            <w:pPr>
              <w:jc w:val="center"/>
              <w:rPr>
                <w:color w:val="000000"/>
                <w:sz w:val="24"/>
                <w:szCs w:val="24"/>
              </w:rPr>
            </w:pPr>
            <w:r w:rsidRPr="00097E10">
              <w:rPr>
                <w:color w:val="000000"/>
                <w:sz w:val="24"/>
                <w:szCs w:val="24"/>
              </w:rPr>
              <w:t>71,67577</w:t>
            </w:r>
          </w:p>
        </w:tc>
        <w:tc>
          <w:tcPr>
            <w:tcW w:w="3199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97E10" w:rsidRPr="00B674C2" w:rsidRDefault="00097E10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97E10" w:rsidRPr="00B674C2" w:rsidTr="000B5195">
        <w:trPr>
          <w:trHeight w:val="616"/>
          <w:jc w:val="center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97E10" w:rsidRPr="00B674C2" w:rsidRDefault="00097E10" w:rsidP="000E5760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97E10" w:rsidRPr="00B674C2" w:rsidRDefault="00097E10" w:rsidP="000E5760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97E10" w:rsidRPr="00B674C2" w:rsidRDefault="00097E10" w:rsidP="000E5760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Cs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97E10" w:rsidRPr="00097E10" w:rsidRDefault="00097E10">
            <w:pPr>
              <w:jc w:val="center"/>
              <w:rPr>
                <w:color w:val="000000"/>
                <w:sz w:val="24"/>
                <w:szCs w:val="24"/>
              </w:rPr>
            </w:pPr>
            <w:r w:rsidRPr="00097E10">
              <w:rPr>
                <w:color w:val="000000"/>
                <w:sz w:val="24"/>
                <w:szCs w:val="24"/>
              </w:rPr>
              <w:t>952,26374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97E10" w:rsidRPr="00097E10" w:rsidRDefault="00097E10">
            <w:pPr>
              <w:jc w:val="center"/>
              <w:rPr>
                <w:color w:val="000000"/>
                <w:sz w:val="24"/>
                <w:szCs w:val="24"/>
              </w:rPr>
            </w:pPr>
            <w:r w:rsidRPr="00097E10">
              <w:rPr>
                <w:color w:val="000000"/>
                <w:sz w:val="24"/>
                <w:szCs w:val="24"/>
              </w:rPr>
              <w:t>952,26374</w:t>
            </w:r>
          </w:p>
        </w:tc>
        <w:tc>
          <w:tcPr>
            <w:tcW w:w="3199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97E10" w:rsidRPr="00B674C2" w:rsidRDefault="00097E10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52374" w:rsidRPr="00B674C2" w:rsidTr="00071940">
        <w:trPr>
          <w:trHeight w:val="687"/>
          <w:jc w:val="center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Cs/>
                <w:color w:val="000000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3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74" w:rsidRDefault="00052374" w:rsidP="000E5760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Cs/>
                <w:color w:val="000000"/>
                <w:sz w:val="24"/>
                <w:szCs w:val="24"/>
                <w:lang w:eastAsia="ru-RU"/>
              </w:rPr>
              <w:t xml:space="preserve">Специальная подпрограмма «Проведение ремонта жилых помещений, принадлежащих на </w:t>
            </w:r>
            <w:proofErr w:type="gramStart"/>
            <w:r w:rsidRPr="00B674C2">
              <w:rPr>
                <w:bCs/>
                <w:color w:val="000000"/>
                <w:sz w:val="24"/>
                <w:szCs w:val="24"/>
                <w:lang w:eastAsia="ru-RU"/>
              </w:rPr>
              <w:t>праве</w:t>
            </w:r>
            <w:proofErr w:type="gramEnd"/>
            <w:r w:rsidRPr="00B674C2">
              <w:rPr>
                <w:bCs/>
                <w:color w:val="000000"/>
                <w:sz w:val="24"/>
                <w:szCs w:val="24"/>
                <w:lang w:eastAsia="ru-RU"/>
              </w:rPr>
              <w:t xml:space="preserve"> собственности детям-сиротам и детям, оставшимся без попечения родителей»</w:t>
            </w:r>
          </w:p>
          <w:p w:rsidR="00AF248A" w:rsidRDefault="00AF248A" w:rsidP="000E5760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  <w:p w:rsidR="00AF248A" w:rsidRPr="00B674C2" w:rsidRDefault="00AF248A" w:rsidP="000E5760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99" w:type="dxa"/>
            <w:tcBorders>
              <w:top w:val="single" w:sz="8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52374" w:rsidRPr="00B674C2" w:rsidTr="00071940">
        <w:trPr>
          <w:trHeight w:val="758"/>
          <w:jc w:val="center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Cs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9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41EE3" w:rsidRPr="00B674C2" w:rsidTr="00AF248A">
        <w:trPr>
          <w:trHeight w:val="345"/>
          <w:jc w:val="center"/>
        </w:trPr>
        <w:tc>
          <w:tcPr>
            <w:tcW w:w="8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E41EE3" w:rsidRPr="00B674C2" w:rsidRDefault="00E41EE3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7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CC0D9" w:themeFill="accent4" w:themeFillTint="66"/>
            <w:vAlign w:val="center"/>
            <w:hideMark/>
          </w:tcPr>
          <w:p w:rsidR="00E41EE3" w:rsidRPr="00B674C2" w:rsidRDefault="00E41EE3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/>
                <w:bCs/>
                <w:color w:val="000000"/>
                <w:sz w:val="24"/>
                <w:szCs w:val="24"/>
                <w:lang w:eastAsia="ru-RU"/>
              </w:rPr>
              <w:t>Социальная поддержка граждан Гаврилово-Посадского муниципального района</w:t>
            </w:r>
          </w:p>
        </w:tc>
        <w:tc>
          <w:tcPr>
            <w:tcW w:w="22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000000" w:fill="CCC0DA"/>
            <w:vAlign w:val="center"/>
            <w:hideMark/>
          </w:tcPr>
          <w:p w:rsidR="00E41EE3" w:rsidRPr="00B674C2" w:rsidRDefault="00E41EE3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000000" w:fill="CCC0DA"/>
            <w:vAlign w:val="center"/>
            <w:hideMark/>
          </w:tcPr>
          <w:p w:rsidR="00E41EE3" w:rsidRPr="00E41EE3" w:rsidRDefault="00E41E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41EE3">
              <w:rPr>
                <w:b/>
                <w:bCs/>
                <w:color w:val="000000"/>
                <w:sz w:val="24"/>
                <w:szCs w:val="24"/>
              </w:rPr>
              <w:t>2 060,76636</w:t>
            </w:r>
          </w:p>
        </w:tc>
        <w:tc>
          <w:tcPr>
            <w:tcW w:w="2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000000" w:fill="CCC0DA"/>
            <w:vAlign w:val="center"/>
            <w:hideMark/>
          </w:tcPr>
          <w:p w:rsidR="00E41EE3" w:rsidRPr="00E41EE3" w:rsidRDefault="00E41E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41EE3">
              <w:rPr>
                <w:b/>
                <w:bCs/>
                <w:color w:val="000000"/>
                <w:sz w:val="24"/>
                <w:szCs w:val="24"/>
              </w:rPr>
              <w:t>2 060,76636</w:t>
            </w:r>
          </w:p>
        </w:tc>
        <w:tc>
          <w:tcPr>
            <w:tcW w:w="3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000000" w:fill="FCD5B4"/>
            <w:vAlign w:val="center"/>
            <w:hideMark/>
          </w:tcPr>
          <w:p w:rsidR="00E41EE3" w:rsidRPr="00B674C2" w:rsidRDefault="00AF248A" w:rsidP="00F46F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100</w:t>
            </w:r>
            <w:r w:rsidRPr="00B674C2">
              <w:rPr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41EE3" w:rsidRPr="00B674C2" w:rsidTr="00AF248A">
        <w:trPr>
          <w:trHeight w:val="559"/>
          <w:jc w:val="center"/>
        </w:trPr>
        <w:tc>
          <w:tcPr>
            <w:tcW w:w="82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E41EE3" w:rsidRPr="00B674C2" w:rsidRDefault="00E41EE3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5" w:type="dxa"/>
            <w:gridSpan w:val="2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E41EE3" w:rsidRPr="00B674C2" w:rsidRDefault="00E41EE3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E41EE3" w:rsidRPr="00B674C2" w:rsidRDefault="00E41EE3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/>
                <w:bCs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E41EE3" w:rsidRPr="00E41EE3" w:rsidRDefault="00E41E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41EE3">
              <w:rPr>
                <w:b/>
                <w:bCs/>
                <w:color w:val="000000"/>
                <w:sz w:val="24"/>
                <w:szCs w:val="24"/>
              </w:rPr>
              <w:t>161,15000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E41EE3" w:rsidRPr="00E41EE3" w:rsidRDefault="00E41E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41EE3">
              <w:rPr>
                <w:b/>
                <w:bCs/>
                <w:color w:val="000000"/>
                <w:sz w:val="24"/>
                <w:szCs w:val="24"/>
              </w:rPr>
              <w:t>161,15000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41EE3" w:rsidRPr="00B674C2" w:rsidRDefault="00E41EE3" w:rsidP="00EB30E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E41EE3" w:rsidRPr="00B674C2" w:rsidTr="00AF248A">
        <w:trPr>
          <w:trHeight w:val="559"/>
          <w:jc w:val="center"/>
        </w:trPr>
        <w:tc>
          <w:tcPr>
            <w:tcW w:w="82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E41EE3" w:rsidRPr="00B674C2" w:rsidRDefault="00E41EE3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5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E41EE3" w:rsidRPr="00B674C2" w:rsidRDefault="00E41EE3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E41EE3" w:rsidRPr="00AD47A3" w:rsidRDefault="00E41EE3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47A3">
              <w:rPr>
                <w:b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E41EE3" w:rsidRPr="00E41EE3" w:rsidRDefault="00E41E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41EE3">
              <w:rPr>
                <w:b/>
                <w:bCs/>
                <w:color w:val="000000"/>
                <w:sz w:val="24"/>
                <w:szCs w:val="24"/>
              </w:rPr>
              <w:t>1899,61636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E41EE3" w:rsidRPr="00E41EE3" w:rsidRDefault="00E41E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41EE3">
              <w:rPr>
                <w:b/>
                <w:bCs/>
                <w:color w:val="000000"/>
                <w:sz w:val="24"/>
                <w:szCs w:val="24"/>
              </w:rPr>
              <w:t>1899,61636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41EE3" w:rsidRDefault="00E41EE3" w:rsidP="00EB30E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E41EE3" w:rsidRPr="00B674C2" w:rsidTr="00AF248A">
        <w:trPr>
          <w:trHeight w:val="795"/>
          <w:jc w:val="center"/>
        </w:trPr>
        <w:tc>
          <w:tcPr>
            <w:tcW w:w="820" w:type="dxa"/>
            <w:vMerge w:val="restart"/>
            <w:tcBorders>
              <w:top w:val="single" w:sz="4" w:space="0" w:color="000000" w:themeColor="text1"/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1EE3" w:rsidRPr="00B674C2" w:rsidRDefault="00E41EE3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37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EE3" w:rsidRPr="00B674C2" w:rsidRDefault="00E41EE3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Специальная подпрограмма «Содействие обеспечению кадрами учреждений здравоохранения в Гаврилово-Посадском муниципальном районе»</w:t>
            </w: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EE3" w:rsidRPr="00B674C2" w:rsidRDefault="00E41EE3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EE3" w:rsidRPr="00E41EE3" w:rsidRDefault="00E41EE3">
            <w:pPr>
              <w:jc w:val="center"/>
              <w:rPr>
                <w:color w:val="000000"/>
                <w:sz w:val="24"/>
                <w:szCs w:val="24"/>
              </w:rPr>
            </w:pPr>
            <w:r w:rsidRPr="00E41EE3">
              <w:rPr>
                <w:color w:val="000000"/>
                <w:sz w:val="24"/>
                <w:szCs w:val="24"/>
              </w:rPr>
              <w:t>83,414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1EE3" w:rsidRPr="00E41EE3" w:rsidRDefault="00E41EE3">
            <w:pPr>
              <w:jc w:val="center"/>
              <w:rPr>
                <w:color w:val="000000"/>
                <w:sz w:val="24"/>
                <w:szCs w:val="24"/>
              </w:rPr>
            </w:pPr>
            <w:r w:rsidRPr="00E41EE3">
              <w:rPr>
                <w:color w:val="000000"/>
                <w:sz w:val="24"/>
                <w:szCs w:val="24"/>
              </w:rPr>
              <w:t>83,414</w:t>
            </w:r>
          </w:p>
        </w:tc>
        <w:tc>
          <w:tcPr>
            <w:tcW w:w="3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41EE3" w:rsidRPr="00B674C2" w:rsidRDefault="00AF248A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100</w:t>
            </w:r>
            <w:r w:rsidRPr="00B674C2">
              <w:rPr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41EE3" w:rsidRPr="00B674C2" w:rsidTr="00AF248A">
        <w:trPr>
          <w:trHeight w:val="825"/>
          <w:jc w:val="center"/>
        </w:trPr>
        <w:tc>
          <w:tcPr>
            <w:tcW w:w="820" w:type="dxa"/>
            <w:vMerge/>
            <w:tcBorders>
              <w:left w:val="single" w:sz="8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1EE3" w:rsidRPr="00B674C2" w:rsidRDefault="00E41EE3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41EE3" w:rsidRPr="00B674C2" w:rsidRDefault="00E41EE3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EE3" w:rsidRPr="00B674C2" w:rsidRDefault="00E41EE3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EE3" w:rsidRPr="00E41EE3" w:rsidRDefault="00E41EE3">
            <w:pPr>
              <w:jc w:val="center"/>
              <w:rPr>
                <w:color w:val="000000"/>
                <w:sz w:val="24"/>
                <w:szCs w:val="24"/>
              </w:rPr>
            </w:pPr>
            <w:r w:rsidRPr="00E41EE3">
              <w:rPr>
                <w:color w:val="000000"/>
                <w:sz w:val="24"/>
                <w:szCs w:val="24"/>
              </w:rPr>
              <w:t>83,414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41EE3" w:rsidRPr="00E41EE3" w:rsidRDefault="00E41EE3">
            <w:pPr>
              <w:jc w:val="center"/>
              <w:rPr>
                <w:color w:val="000000"/>
                <w:sz w:val="24"/>
                <w:szCs w:val="24"/>
              </w:rPr>
            </w:pPr>
            <w:r w:rsidRPr="00E41EE3">
              <w:rPr>
                <w:color w:val="000000"/>
                <w:sz w:val="24"/>
                <w:szCs w:val="24"/>
              </w:rPr>
              <w:t>83,414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41EE3" w:rsidRPr="00B674C2" w:rsidRDefault="00E41EE3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E41EE3" w:rsidRPr="00B674C2" w:rsidTr="000B5195">
        <w:trPr>
          <w:trHeight w:val="840"/>
          <w:jc w:val="center"/>
        </w:trPr>
        <w:tc>
          <w:tcPr>
            <w:tcW w:w="8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E41EE3" w:rsidRPr="00B674C2" w:rsidRDefault="00E41EE3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37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000000" w:fill="FFFFFF"/>
            <w:vAlign w:val="center"/>
            <w:hideMark/>
          </w:tcPr>
          <w:p w:rsidR="00E41EE3" w:rsidRPr="00B674C2" w:rsidRDefault="00E41EE3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Специальная подпрограмма «Организация дополнительного пенсионного обеспечения отдельных категорий граждан»</w:t>
            </w:r>
          </w:p>
        </w:tc>
        <w:tc>
          <w:tcPr>
            <w:tcW w:w="22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E41EE3" w:rsidRPr="00B674C2" w:rsidRDefault="00E41EE3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56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EE3" w:rsidRPr="00E41EE3" w:rsidRDefault="00E41EE3">
            <w:pPr>
              <w:jc w:val="center"/>
              <w:rPr>
                <w:color w:val="000000"/>
                <w:sz w:val="24"/>
                <w:szCs w:val="24"/>
              </w:rPr>
            </w:pPr>
            <w:r w:rsidRPr="00E41EE3">
              <w:rPr>
                <w:color w:val="000000"/>
                <w:sz w:val="24"/>
                <w:szCs w:val="24"/>
              </w:rPr>
              <w:t>1742,20236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EE3" w:rsidRPr="00E41EE3" w:rsidRDefault="00E41EE3">
            <w:pPr>
              <w:jc w:val="center"/>
              <w:rPr>
                <w:color w:val="000000"/>
                <w:sz w:val="24"/>
                <w:szCs w:val="24"/>
              </w:rPr>
            </w:pPr>
            <w:r w:rsidRPr="00E41EE3">
              <w:rPr>
                <w:color w:val="000000"/>
                <w:sz w:val="24"/>
                <w:szCs w:val="24"/>
              </w:rPr>
              <w:t>1742,20236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41EE3" w:rsidRPr="00B674C2" w:rsidRDefault="00AF248A" w:rsidP="00EB30E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100</w:t>
            </w:r>
            <w:r w:rsidRPr="00B674C2">
              <w:rPr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41EE3" w:rsidRPr="00B674C2" w:rsidTr="000B5195">
        <w:trPr>
          <w:trHeight w:val="465"/>
          <w:jc w:val="center"/>
        </w:trPr>
        <w:tc>
          <w:tcPr>
            <w:tcW w:w="82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E41EE3" w:rsidRPr="00B674C2" w:rsidRDefault="00E41EE3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5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1EE3" w:rsidRPr="00B674C2" w:rsidRDefault="00E41EE3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E41EE3" w:rsidRPr="00B674C2" w:rsidRDefault="00E41EE3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956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EE3" w:rsidRPr="00E41EE3" w:rsidRDefault="00E41EE3">
            <w:pPr>
              <w:jc w:val="center"/>
              <w:rPr>
                <w:color w:val="000000"/>
                <w:sz w:val="24"/>
                <w:szCs w:val="24"/>
              </w:rPr>
            </w:pPr>
            <w:r w:rsidRPr="00E41EE3">
              <w:rPr>
                <w:color w:val="000000"/>
                <w:sz w:val="24"/>
                <w:szCs w:val="24"/>
              </w:rPr>
              <w:t>1742,20236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EE3" w:rsidRPr="00E41EE3" w:rsidRDefault="00E41EE3">
            <w:pPr>
              <w:jc w:val="center"/>
              <w:rPr>
                <w:color w:val="000000"/>
                <w:sz w:val="24"/>
                <w:szCs w:val="24"/>
              </w:rPr>
            </w:pPr>
            <w:r w:rsidRPr="00E41EE3">
              <w:rPr>
                <w:color w:val="000000"/>
                <w:sz w:val="24"/>
                <w:szCs w:val="24"/>
              </w:rPr>
              <w:t>1742,20236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41EE3" w:rsidRPr="00B674C2" w:rsidRDefault="00E41EE3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E41EE3" w:rsidRPr="00B674C2" w:rsidTr="000B5195">
        <w:trPr>
          <w:trHeight w:val="605"/>
          <w:jc w:val="center"/>
        </w:trPr>
        <w:tc>
          <w:tcPr>
            <w:tcW w:w="8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E41EE3" w:rsidRPr="00B674C2" w:rsidRDefault="00E41EE3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37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E41EE3" w:rsidRPr="00B674C2" w:rsidRDefault="00E41EE3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Специальная подпрограмма «Проведение ремонта жилых помещений инвалидов и участников Великой Отечественной войны 1941-1945 годов»</w:t>
            </w:r>
          </w:p>
        </w:tc>
        <w:tc>
          <w:tcPr>
            <w:tcW w:w="22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E41EE3" w:rsidRPr="00B674C2" w:rsidRDefault="00E41EE3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E41EE3" w:rsidRPr="00E41EE3" w:rsidRDefault="00E41EE3">
            <w:pPr>
              <w:jc w:val="center"/>
              <w:rPr>
                <w:color w:val="000000"/>
                <w:sz w:val="24"/>
                <w:szCs w:val="24"/>
              </w:rPr>
            </w:pPr>
            <w:r w:rsidRPr="00E41EE3">
              <w:rPr>
                <w:color w:val="000000"/>
                <w:sz w:val="24"/>
                <w:szCs w:val="24"/>
              </w:rPr>
              <w:t>161,15</w:t>
            </w:r>
          </w:p>
        </w:tc>
        <w:tc>
          <w:tcPr>
            <w:tcW w:w="2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41EE3" w:rsidRPr="00E41EE3" w:rsidRDefault="00E41EE3">
            <w:pPr>
              <w:jc w:val="center"/>
              <w:rPr>
                <w:color w:val="000000"/>
                <w:sz w:val="24"/>
                <w:szCs w:val="24"/>
              </w:rPr>
            </w:pPr>
            <w:r w:rsidRPr="00E41EE3">
              <w:rPr>
                <w:color w:val="000000"/>
                <w:sz w:val="24"/>
                <w:szCs w:val="24"/>
              </w:rPr>
              <w:t>161,15</w:t>
            </w:r>
          </w:p>
        </w:tc>
        <w:tc>
          <w:tcPr>
            <w:tcW w:w="3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vAlign w:val="center"/>
          </w:tcPr>
          <w:p w:rsidR="00E41EE3" w:rsidRPr="00E41EE3" w:rsidRDefault="00E41EE3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41EE3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E41EE3" w:rsidRPr="00B674C2" w:rsidTr="000B5195">
        <w:trPr>
          <w:trHeight w:val="826"/>
          <w:jc w:val="center"/>
        </w:trPr>
        <w:tc>
          <w:tcPr>
            <w:tcW w:w="82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E41EE3" w:rsidRPr="00B674C2" w:rsidRDefault="00E41EE3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5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E41EE3" w:rsidRPr="00B674C2" w:rsidRDefault="00E41EE3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E41EE3" w:rsidRPr="00B674C2" w:rsidRDefault="00E41EE3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9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E41EE3" w:rsidRPr="00E41EE3" w:rsidRDefault="00E41EE3">
            <w:pPr>
              <w:jc w:val="center"/>
              <w:rPr>
                <w:color w:val="000000"/>
                <w:sz w:val="24"/>
                <w:szCs w:val="24"/>
              </w:rPr>
            </w:pPr>
            <w:r w:rsidRPr="00E41EE3">
              <w:rPr>
                <w:color w:val="000000"/>
                <w:sz w:val="24"/>
                <w:szCs w:val="24"/>
              </w:rPr>
              <w:t>161,15</w:t>
            </w:r>
          </w:p>
        </w:tc>
        <w:tc>
          <w:tcPr>
            <w:tcW w:w="2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41EE3" w:rsidRPr="00E41EE3" w:rsidRDefault="00E41EE3">
            <w:pPr>
              <w:jc w:val="center"/>
              <w:rPr>
                <w:color w:val="000000"/>
                <w:sz w:val="24"/>
                <w:szCs w:val="24"/>
              </w:rPr>
            </w:pPr>
            <w:r w:rsidRPr="00E41EE3">
              <w:rPr>
                <w:color w:val="000000"/>
                <w:sz w:val="24"/>
                <w:szCs w:val="24"/>
              </w:rPr>
              <w:t>161,15</w:t>
            </w:r>
          </w:p>
        </w:tc>
        <w:tc>
          <w:tcPr>
            <w:tcW w:w="3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vAlign w:val="center"/>
          </w:tcPr>
          <w:p w:rsidR="00E41EE3" w:rsidRPr="00E41EE3" w:rsidRDefault="00E41EE3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052374" w:rsidRPr="00B674C2" w:rsidTr="000B5195">
        <w:trPr>
          <w:trHeight w:val="945"/>
          <w:jc w:val="center"/>
        </w:trPr>
        <w:tc>
          <w:tcPr>
            <w:tcW w:w="8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337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000000" w:fill="FFFFFF"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Специальная подпрограмма "Специальная подпрограмма</w:t>
            </w:r>
            <w:proofErr w:type="gramStart"/>
            <w:r w:rsidRPr="00B674C2">
              <w:rPr>
                <w:color w:val="000000"/>
                <w:sz w:val="24"/>
                <w:szCs w:val="24"/>
                <w:lang w:eastAsia="ru-RU"/>
              </w:rPr>
              <w:t>«П</w:t>
            </w:r>
            <w:proofErr w:type="gramEnd"/>
            <w:r w:rsidRPr="00B674C2">
              <w:rPr>
                <w:color w:val="000000"/>
                <w:sz w:val="24"/>
                <w:szCs w:val="24"/>
                <w:lang w:eastAsia="ru-RU"/>
              </w:rPr>
              <w:t>ривлечение молодых специалистов для работы в муниципальных учреждениях культуры "Гаврилово-Посадского муниципального района»</w:t>
            </w:r>
          </w:p>
        </w:tc>
        <w:tc>
          <w:tcPr>
            <w:tcW w:w="22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000000" w:fill="FCD5B4"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52374" w:rsidRPr="00B674C2" w:rsidTr="000B5195">
        <w:trPr>
          <w:trHeight w:val="1755"/>
          <w:jc w:val="center"/>
        </w:trPr>
        <w:tc>
          <w:tcPr>
            <w:tcW w:w="82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5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9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000000" w:fill="FCD5B4"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052374" w:rsidRPr="00B674C2" w:rsidTr="000B5195">
        <w:trPr>
          <w:trHeight w:val="1549"/>
          <w:jc w:val="center"/>
        </w:trPr>
        <w:tc>
          <w:tcPr>
            <w:tcW w:w="8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337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Специальная подпрограмма «Развитие и поддержка Гаврилово-Посадской общественной ветеранской организации всероссийской общественной организации (пенсионеров) войны, труда, вооруженных Сил и правоохранительных органов»</w:t>
            </w:r>
          </w:p>
        </w:tc>
        <w:tc>
          <w:tcPr>
            <w:tcW w:w="22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052374" w:rsidRPr="00B674C2" w:rsidRDefault="00AD366B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55</w:t>
            </w:r>
            <w:r w:rsidRPr="00B674C2">
              <w:rPr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3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000000" w:fill="FCD5B4"/>
            <w:vAlign w:val="center"/>
            <w:hideMark/>
          </w:tcPr>
          <w:p w:rsidR="00052374" w:rsidRPr="00B674C2" w:rsidRDefault="00AF248A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100</w:t>
            </w:r>
            <w:r w:rsidRPr="00B674C2">
              <w:rPr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52374" w:rsidRPr="00B674C2" w:rsidTr="000B5195">
        <w:trPr>
          <w:trHeight w:val="1005"/>
          <w:jc w:val="center"/>
        </w:trPr>
        <w:tc>
          <w:tcPr>
            <w:tcW w:w="82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5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9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052374" w:rsidRPr="00B674C2" w:rsidRDefault="00AD366B" w:rsidP="00AD366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55</w:t>
            </w:r>
            <w:r w:rsidR="00052374" w:rsidRPr="00B674C2">
              <w:rPr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3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000000" w:fill="FCD5B4"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0B5195" w:rsidRPr="00B674C2" w:rsidTr="000B5195">
        <w:trPr>
          <w:trHeight w:val="420"/>
          <w:jc w:val="center"/>
        </w:trPr>
        <w:tc>
          <w:tcPr>
            <w:tcW w:w="8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0B5195" w:rsidRPr="00B674C2" w:rsidRDefault="000B5195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7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000000" w:fill="CCC0DA"/>
            <w:vAlign w:val="center"/>
            <w:hideMark/>
          </w:tcPr>
          <w:p w:rsidR="000B5195" w:rsidRPr="00B674C2" w:rsidRDefault="000B5195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/>
                <w:bCs/>
                <w:color w:val="000000"/>
                <w:sz w:val="24"/>
                <w:szCs w:val="24"/>
                <w:lang w:eastAsia="ru-RU"/>
              </w:rPr>
              <w:t>Развитие системы образования Гаврилово-Посадского муниципального района</w:t>
            </w:r>
          </w:p>
        </w:tc>
        <w:tc>
          <w:tcPr>
            <w:tcW w:w="22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000000" w:fill="CCC0DA"/>
            <w:vAlign w:val="center"/>
            <w:hideMark/>
          </w:tcPr>
          <w:p w:rsidR="000B5195" w:rsidRPr="00B674C2" w:rsidRDefault="000B5195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B5195" w:rsidRPr="000B5195" w:rsidRDefault="000B51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B5195">
              <w:rPr>
                <w:b/>
                <w:bCs/>
                <w:color w:val="000000"/>
                <w:sz w:val="24"/>
                <w:szCs w:val="24"/>
              </w:rPr>
              <w:t>179 050,20</w:t>
            </w:r>
          </w:p>
        </w:tc>
        <w:tc>
          <w:tcPr>
            <w:tcW w:w="2002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B5195" w:rsidRPr="000B5195" w:rsidRDefault="000B51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B5195">
              <w:rPr>
                <w:b/>
                <w:bCs/>
                <w:color w:val="000000"/>
                <w:sz w:val="24"/>
                <w:szCs w:val="24"/>
              </w:rPr>
              <w:t>177 867,30</w:t>
            </w:r>
          </w:p>
        </w:tc>
        <w:tc>
          <w:tcPr>
            <w:tcW w:w="3199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B5195" w:rsidRPr="00B674C2" w:rsidRDefault="00AF248A" w:rsidP="00AF248A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99</w:t>
            </w:r>
            <w:r w:rsidR="000B5195" w:rsidRPr="00B674C2">
              <w:rPr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0B5195" w:rsidRPr="00B674C2" w:rsidTr="000B5195">
        <w:trPr>
          <w:trHeight w:val="330"/>
          <w:jc w:val="center"/>
        </w:trPr>
        <w:tc>
          <w:tcPr>
            <w:tcW w:w="82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0B5195" w:rsidRPr="00B674C2" w:rsidRDefault="000B5195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5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5195" w:rsidRPr="00B674C2" w:rsidRDefault="000B5195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000000" w:fill="CCC0DA"/>
            <w:vAlign w:val="center"/>
            <w:hideMark/>
          </w:tcPr>
          <w:p w:rsidR="000B5195" w:rsidRPr="00B674C2" w:rsidRDefault="000B5195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/>
                <w:bCs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956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B5195" w:rsidRPr="000B5195" w:rsidRDefault="000B51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B5195">
              <w:rPr>
                <w:b/>
                <w:bCs/>
                <w:color w:val="000000"/>
                <w:sz w:val="24"/>
                <w:szCs w:val="24"/>
              </w:rPr>
              <w:t>66 218,40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B5195" w:rsidRPr="000B5195" w:rsidRDefault="000B51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B5195">
              <w:rPr>
                <w:b/>
                <w:bCs/>
                <w:color w:val="000000"/>
                <w:sz w:val="24"/>
                <w:szCs w:val="24"/>
              </w:rPr>
              <w:t>65 989,00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B5195" w:rsidRPr="00B674C2" w:rsidRDefault="000B5195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B5195" w:rsidRPr="00B674C2" w:rsidTr="000B5195">
        <w:trPr>
          <w:trHeight w:val="357"/>
          <w:jc w:val="center"/>
        </w:trPr>
        <w:tc>
          <w:tcPr>
            <w:tcW w:w="82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0B5195" w:rsidRPr="00B674C2" w:rsidRDefault="000B5195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5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5195" w:rsidRPr="00B674C2" w:rsidRDefault="000B5195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000000" w:fill="CCC0DA"/>
            <w:vAlign w:val="center"/>
            <w:hideMark/>
          </w:tcPr>
          <w:p w:rsidR="000B5195" w:rsidRPr="00B674C2" w:rsidRDefault="000B5195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/>
                <w:bCs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956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B5195" w:rsidRPr="000B5195" w:rsidRDefault="000B51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B5195">
              <w:rPr>
                <w:b/>
                <w:bCs/>
                <w:color w:val="000000"/>
                <w:sz w:val="24"/>
                <w:szCs w:val="24"/>
              </w:rPr>
              <w:t>97 635,90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B5195" w:rsidRPr="000B5195" w:rsidRDefault="000B51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B5195">
              <w:rPr>
                <w:b/>
                <w:bCs/>
                <w:color w:val="000000"/>
                <w:sz w:val="24"/>
                <w:szCs w:val="24"/>
              </w:rPr>
              <w:t>97 543,60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B5195" w:rsidRPr="00B674C2" w:rsidRDefault="000B5195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B5195" w:rsidRPr="00B674C2" w:rsidTr="000B5195">
        <w:trPr>
          <w:trHeight w:val="549"/>
          <w:jc w:val="center"/>
        </w:trPr>
        <w:tc>
          <w:tcPr>
            <w:tcW w:w="82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0B5195" w:rsidRPr="00B674C2" w:rsidRDefault="000B5195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5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5195" w:rsidRPr="00B674C2" w:rsidRDefault="000B5195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000000" w:fill="CCC0DA"/>
            <w:vAlign w:val="center"/>
            <w:hideMark/>
          </w:tcPr>
          <w:p w:rsidR="000B5195" w:rsidRPr="00B674C2" w:rsidRDefault="000B5195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/>
                <w:bCs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956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B5195" w:rsidRPr="000B5195" w:rsidRDefault="000B51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B5195">
              <w:rPr>
                <w:b/>
                <w:bCs/>
                <w:color w:val="000000"/>
                <w:sz w:val="24"/>
                <w:szCs w:val="24"/>
              </w:rPr>
              <w:t>11 961,60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B5195" w:rsidRPr="000B5195" w:rsidRDefault="000B51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B5195">
              <w:rPr>
                <w:b/>
                <w:bCs/>
                <w:color w:val="000000"/>
                <w:sz w:val="24"/>
                <w:szCs w:val="24"/>
              </w:rPr>
              <w:t>10 966,60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B5195" w:rsidRPr="00B674C2" w:rsidRDefault="000B5195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B5195" w:rsidRPr="00B674C2" w:rsidTr="000B5195">
        <w:trPr>
          <w:trHeight w:val="614"/>
          <w:jc w:val="center"/>
        </w:trPr>
        <w:tc>
          <w:tcPr>
            <w:tcW w:w="820" w:type="dxa"/>
            <w:vMerge/>
            <w:tcBorders>
              <w:top w:val="single" w:sz="4" w:space="0" w:color="000000" w:themeColor="text1"/>
              <w:left w:val="single" w:sz="8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5195" w:rsidRPr="00B674C2" w:rsidRDefault="000B5195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5" w:type="dxa"/>
            <w:gridSpan w:val="2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B5195" w:rsidRPr="00B674C2" w:rsidRDefault="000B5195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B5195" w:rsidRPr="00B674C2" w:rsidRDefault="000B5195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/>
                <w:bCs/>
                <w:color w:val="000000"/>
                <w:sz w:val="24"/>
                <w:szCs w:val="24"/>
                <w:lang w:eastAsia="ru-RU"/>
              </w:rPr>
              <w:t>от юридических и физических лиц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B5195" w:rsidRPr="000B5195" w:rsidRDefault="000B51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B5195">
              <w:rPr>
                <w:b/>
                <w:bCs/>
                <w:color w:val="000000"/>
                <w:sz w:val="24"/>
                <w:szCs w:val="24"/>
              </w:rPr>
              <w:t>2 962,00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B5195" w:rsidRPr="000B5195" w:rsidRDefault="000B51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B5195">
              <w:rPr>
                <w:b/>
                <w:bCs/>
                <w:color w:val="000000"/>
                <w:sz w:val="24"/>
                <w:szCs w:val="24"/>
              </w:rPr>
              <w:t>3 234,30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B5195" w:rsidRPr="00B674C2" w:rsidRDefault="000B5195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B5195" w:rsidRPr="00B674C2" w:rsidTr="000B5195">
        <w:trPr>
          <w:trHeight w:val="508"/>
          <w:jc w:val="center"/>
        </w:trPr>
        <w:tc>
          <w:tcPr>
            <w:tcW w:w="8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0B5195" w:rsidRPr="00B674C2" w:rsidRDefault="000B5195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337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000000" w:fill="FFFFFF"/>
            <w:vAlign w:val="center"/>
            <w:hideMark/>
          </w:tcPr>
          <w:p w:rsidR="000B5195" w:rsidRPr="00B674C2" w:rsidRDefault="000B5195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Специальная подпрограмма «Выявление и поддержка одаренных детей»</w:t>
            </w:r>
          </w:p>
        </w:tc>
        <w:tc>
          <w:tcPr>
            <w:tcW w:w="22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000000" w:fill="FFFFFF"/>
            <w:vAlign w:val="center"/>
            <w:hideMark/>
          </w:tcPr>
          <w:p w:rsidR="000B5195" w:rsidRPr="00B674C2" w:rsidRDefault="000B5195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000000" w:fill="FFFFFF"/>
            <w:noWrap/>
            <w:vAlign w:val="center"/>
            <w:hideMark/>
          </w:tcPr>
          <w:p w:rsidR="000B5195" w:rsidRPr="000B5195" w:rsidRDefault="000B5195" w:rsidP="000B5195">
            <w:pPr>
              <w:jc w:val="center"/>
              <w:rPr>
                <w:color w:val="000000"/>
                <w:sz w:val="24"/>
                <w:szCs w:val="24"/>
              </w:rPr>
            </w:pPr>
            <w:r w:rsidRPr="000B5195">
              <w:rPr>
                <w:color w:val="000000"/>
                <w:sz w:val="24"/>
                <w:szCs w:val="24"/>
              </w:rPr>
              <w:t>99,30</w:t>
            </w:r>
          </w:p>
        </w:tc>
        <w:tc>
          <w:tcPr>
            <w:tcW w:w="2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000000" w:fill="FFFFFF"/>
            <w:noWrap/>
            <w:vAlign w:val="center"/>
            <w:hideMark/>
          </w:tcPr>
          <w:p w:rsidR="000B5195" w:rsidRPr="000B5195" w:rsidRDefault="000B5195" w:rsidP="000B5195">
            <w:pPr>
              <w:jc w:val="center"/>
              <w:rPr>
                <w:color w:val="000000"/>
                <w:sz w:val="24"/>
                <w:szCs w:val="24"/>
              </w:rPr>
            </w:pPr>
            <w:r w:rsidRPr="000B5195">
              <w:rPr>
                <w:color w:val="000000"/>
                <w:sz w:val="24"/>
                <w:szCs w:val="24"/>
              </w:rPr>
              <w:t>99,30</w:t>
            </w:r>
          </w:p>
        </w:tc>
        <w:tc>
          <w:tcPr>
            <w:tcW w:w="3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000000" w:fill="FCD5B4"/>
            <w:vAlign w:val="center"/>
            <w:hideMark/>
          </w:tcPr>
          <w:p w:rsidR="000B5195" w:rsidRPr="00B674C2" w:rsidRDefault="00AF248A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100</w:t>
            </w:r>
            <w:r w:rsidRPr="00B674C2">
              <w:rPr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B5195" w:rsidRPr="00B674C2" w:rsidTr="000B5195">
        <w:trPr>
          <w:trHeight w:val="345"/>
          <w:jc w:val="center"/>
        </w:trPr>
        <w:tc>
          <w:tcPr>
            <w:tcW w:w="82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0B5195" w:rsidRPr="00B674C2" w:rsidRDefault="000B5195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5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5195" w:rsidRPr="00B674C2" w:rsidRDefault="000B5195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000000" w:fill="FFFFFF"/>
            <w:vAlign w:val="center"/>
            <w:hideMark/>
          </w:tcPr>
          <w:p w:rsidR="000B5195" w:rsidRPr="00B674C2" w:rsidRDefault="000B5195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9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000000" w:fill="FFFFFF"/>
            <w:noWrap/>
            <w:vAlign w:val="center"/>
            <w:hideMark/>
          </w:tcPr>
          <w:p w:rsidR="000B5195" w:rsidRPr="000B5195" w:rsidRDefault="000B5195" w:rsidP="000B5195">
            <w:pPr>
              <w:jc w:val="center"/>
              <w:rPr>
                <w:color w:val="000000"/>
                <w:sz w:val="24"/>
                <w:szCs w:val="24"/>
              </w:rPr>
            </w:pPr>
            <w:r w:rsidRPr="000B5195">
              <w:rPr>
                <w:color w:val="000000"/>
                <w:sz w:val="24"/>
                <w:szCs w:val="24"/>
              </w:rPr>
              <w:t>99,30</w:t>
            </w:r>
          </w:p>
        </w:tc>
        <w:tc>
          <w:tcPr>
            <w:tcW w:w="2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000000" w:fill="FFFFFF"/>
            <w:noWrap/>
            <w:vAlign w:val="center"/>
            <w:hideMark/>
          </w:tcPr>
          <w:p w:rsidR="000B5195" w:rsidRPr="000B5195" w:rsidRDefault="000B5195" w:rsidP="000B5195">
            <w:pPr>
              <w:jc w:val="center"/>
              <w:rPr>
                <w:color w:val="000000"/>
                <w:sz w:val="24"/>
                <w:szCs w:val="24"/>
              </w:rPr>
            </w:pPr>
            <w:r w:rsidRPr="000B5195">
              <w:rPr>
                <w:color w:val="000000"/>
                <w:sz w:val="24"/>
                <w:szCs w:val="24"/>
              </w:rPr>
              <w:t>99,30</w:t>
            </w:r>
          </w:p>
        </w:tc>
        <w:tc>
          <w:tcPr>
            <w:tcW w:w="3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000000" w:fill="FCD5B4"/>
            <w:vAlign w:val="center"/>
            <w:hideMark/>
          </w:tcPr>
          <w:p w:rsidR="000B5195" w:rsidRPr="00B674C2" w:rsidRDefault="000B5195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0B5195" w:rsidRPr="00B674C2" w:rsidTr="000B5195">
        <w:trPr>
          <w:trHeight w:val="497"/>
          <w:jc w:val="center"/>
        </w:trPr>
        <w:tc>
          <w:tcPr>
            <w:tcW w:w="82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0B5195" w:rsidRPr="00B674C2" w:rsidRDefault="000B5195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5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5195" w:rsidRPr="00B674C2" w:rsidRDefault="000B5195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000000" w:fill="FFFFFF"/>
            <w:vAlign w:val="center"/>
            <w:hideMark/>
          </w:tcPr>
          <w:p w:rsidR="000B5195" w:rsidRPr="00B674C2" w:rsidRDefault="000B5195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9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000000" w:fill="FFFFFF"/>
            <w:noWrap/>
            <w:vAlign w:val="center"/>
            <w:hideMark/>
          </w:tcPr>
          <w:p w:rsidR="000B5195" w:rsidRPr="000B5195" w:rsidRDefault="000B5195" w:rsidP="000B5195">
            <w:pPr>
              <w:jc w:val="center"/>
              <w:rPr>
                <w:color w:val="000000"/>
                <w:sz w:val="24"/>
                <w:szCs w:val="24"/>
              </w:rPr>
            </w:pPr>
            <w:r w:rsidRPr="000B519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000000" w:fill="FFFFFF"/>
            <w:noWrap/>
            <w:vAlign w:val="center"/>
            <w:hideMark/>
          </w:tcPr>
          <w:p w:rsidR="000B5195" w:rsidRPr="000B5195" w:rsidRDefault="000B5195" w:rsidP="000B5195">
            <w:pPr>
              <w:jc w:val="center"/>
              <w:rPr>
                <w:color w:val="000000"/>
                <w:sz w:val="24"/>
                <w:szCs w:val="24"/>
              </w:rPr>
            </w:pPr>
            <w:r w:rsidRPr="000B519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000000" w:fill="FCD5B4"/>
            <w:vAlign w:val="center"/>
            <w:hideMark/>
          </w:tcPr>
          <w:p w:rsidR="000B5195" w:rsidRPr="00B674C2" w:rsidRDefault="000B5195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0B5195" w:rsidRPr="00B674C2" w:rsidTr="000B5195">
        <w:trPr>
          <w:trHeight w:val="546"/>
          <w:jc w:val="center"/>
        </w:trPr>
        <w:tc>
          <w:tcPr>
            <w:tcW w:w="820" w:type="dxa"/>
            <w:vMerge w:val="restart"/>
            <w:tcBorders>
              <w:top w:val="single" w:sz="4" w:space="0" w:color="000000" w:themeColor="text1"/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5195" w:rsidRPr="00B674C2" w:rsidRDefault="000B5195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337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195" w:rsidRPr="00B674C2" w:rsidRDefault="000B5195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Специальная подпрограмма «Организация целевой подготовки педагогов для работы в муниципальных образовательных организация</w:t>
            </w:r>
            <w:proofErr w:type="gramStart"/>
            <w:r w:rsidRPr="00B674C2">
              <w:rPr>
                <w:color w:val="000000"/>
                <w:sz w:val="24"/>
                <w:szCs w:val="24"/>
                <w:lang w:eastAsia="ru-RU"/>
              </w:rPr>
              <w:t>х»</w:t>
            </w:r>
            <w:proofErr w:type="gramEnd"/>
            <w:r w:rsidRPr="00B674C2">
              <w:rPr>
                <w:color w:val="000000"/>
                <w:sz w:val="24"/>
                <w:szCs w:val="24"/>
                <w:lang w:eastAsia="ru-RU"/>
              </w:rPr>
              <w:t>района»</w:t>
            </w:r>
          </w:p>
        </w:tc>
        <w:tc>
          <w:tcPr>
            <w:tcW w:w="2254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195" w:rsidRPr="00B674C2" w:rsidRDefault="000B5195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56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195" w:rsidRPr="000B5195" w:rsidRDefault="000B5195" w:rsidP="000B5195">
            <w:pPr>
              <w:jc w:val="center"/>
              <w:rPr>
                <w:color w:val="000000"/>
                <w:sz w:val="24"/>
                <w:szCs w:val="24"/>
              </w:rPr>
            </w:pPr>
            <w:r w:rsidRPr="000B5195">
              <w:rPr>
                <w:color w:val="000000"/>
                <w:sz w:val="24"/>
                <w:szCs w:val="24"/>
              </w:rPr>
              <w:t>360,3</w:t>
            </w:r>
          </w:p>
        </w:tc>
        <w:tc>
          <w:tcPr>
            <w:tcW w:w="2002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195" w:rsidRPr="000B5195" w:rsidRDefault="000B5195" w:rsidP="000B5195">
            <w:pPr>
              <w:jc w:val="center"/>
              <w:rPr>
                <w:color w:val="000000"/>
                <w:sz w:val="24"/>
                <w:szCs w:val="24"/>
              </w:rPr>
            </w:pPr>
            <w:r w:rsidRPr="000B5195">
              <w:rPr>
                <w:color w:val="000000"/>
                <w:sz w:val="24"/>
                <w:szCs w:val="24"/>
              </w:rPr>
              <w:t>360,3</w:t>
            </w:r>
          </w:p>
        </w:tc>
        <w:tc>
          <w:tcPr>
            <w:tcW w:w="3199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B5195" w:rsidRPr="00B674C2" w:rsidRDefault="00AF248A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100</w:t>
            </w:r>
            <w:r w:rsidRPr="00B674C2">
              <w:rPr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B5195" w:rsidRPr="00B674C2" w:rsidTr="000B5195">
        <w:trPr>
          <w:trHeight w:val="345"/>
          <w:jc w:val="center"/>
        </w:trPr>
        <w:tc>
          <w:tcPr>
            <w:tcW w:w="82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5195" w:rsidRPr="00B674C2" w:rsidRDefault="000B5195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195" w:rsidRPr="00B674C2" w:rsidRDefault="000B5195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195" w:rsidRPr="00B674C2" w:rsidRDefault="000B5195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195" w:rsidRPr="000B5195" w:rsidRDefault="000B5195" w:rsidP="000B5195">
            <w:pPr>
              <w:jc w:val="center"/>
              <w:rPr>
                <w:color w:val="000000"/>
                <w:sz w:val="24"/>
                <w:szCs w:val="24"/>
              </w:rPr>
            </w:pPr>
            <w:r w:rsidRPr="000B5195">
              <w:rPr>
                <w:color w:val="000000"/>
                <w:sz w:val="24"/>
                <w:szCs w:val="24"/>
              </w:rPr>
              <w:t>217,8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195" w:rsidRPr="000B5195" w:rsidRDefault="000B5195" w:rsidP="000B5195">
            <w:pPr>
              <w:jc w:val="center"/>
              <w:rPr>
                <w:color w:val="000000"/>
                <w:sz w:val="24"/>
                <w:szCs w:val="24"/>
              </w:rPr>
            </w:pPr>
            <w:r w:rsidRPr="000B5195">
              <w:rPr>
                <w:color w:val="000000"/>
                <w:sz w:val="24"/>
                <w:szCs w:val="24"/>
              </w:rPr>
              <w:t>217,8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B5195" w:rsidRPr="00B674C2" w:rsidRDefault="000B5195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0B5195" w:rsidRPr="00B674C2" w:rsidTr="000B5195">
        <w:trPr>
          <w:trHeight w:val="754"/>
          <w:jc w:val="center"/>
        </w:trPr>
        <w:tc>
          <w:tcPr>
            <w:tcW w:w="82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5195" w:rsidRPr="00B674C2" w:rsidRDefault="000B5195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195" w:rsidRPr="00B674C2" w:rsidRDefault="000B5195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195" w:rsidRPr="00B674C2" w:rsidRDefault="000B5195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195" w:rsidRPr="000B5195" w:rsidRDefault="000B5195" w:rsidP="000B5195">
            <w:pPr>
              <w:jc w:val="center"/>
              <w:rPr>
                <w:color w:val="000000"/>
                <w:sz w:val="24"/>
                <w:szCs w:val="24"/>
              </w:rPr>
            </w:pPr>
            <w:r w:rsidRPr="000B5195">
              <w:rPr>
                <w:color w:val="000000"/>
                <w:sz w:val="24"/>
                <w:szCs w:val="24"/>
              </w:rPr>
              <w:t>142,5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195" w:rsidRPr="000B5195" w:rsidRDefault="000B5195" w:rsidP="000B5195">
            <w:pPr>
              <w:jc w:val="center"/>
              <w:rPr>
                <w:color w:val="000000"/>
                <w:sz w:val="24"/>
                <w:szCs w:val="24"/>
              </w:rPr>
            </w:pPr>
            <w:r w:rsidRPr="000B5195">
              <w:rPr>
                <w:color w:val="000000"/>
                <w:sz w:val="24"/>
                <w:szCs w:val="24"/>
              </w:rPr>
              <w:t>142,5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B5195" w:rsidRPr="00B674C2" w:rsidRDefault="000B5195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0B5195" w:rsidRPr="00B674C2" w:rsidTr="000B5195">
        <w:trPr>
          <w:trHeight w:val="425"/>
          <w:jc w:val="center"/>
        </w:trPr>
        <w:tc>
          <w:tcPr>
            <w:tcW w:w="82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5195" w:rsidRPr="00B674C2" w:rsidRDefault="000B5195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33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195" w:rsidRPr="00B674C2" w:rsidRDefault="00D10F51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0F51">
              <w:rPr>
                <w:color w:val="000000"/>
                <w:sz w:val="24"/>
                <w:szCs w:val="24"/>
                <w:lang w:eastAsia="ru-RU"/>
              </w:rPr>
              <w:t>Специальная  подпрограмма «Обеспечение доступности полноценного (качественного) отдыха и оздоровления детей»</w:t>
            </w:r>
          </w:p>
        </w:tc>
        <w:tc>
          <w:tcPr>
            <w:tcW w:w="2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195" w:rsidRPr="00B674C2" w:rsidRDefault="000B5195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195" w:rsidRPr="000B5195" w:rsidRDefault="000B5195">
            <w:pPr>
              <w:jc w:val="center"/>
              <w:rPr>
                <w:color w:val="000000"/>
                <w:sz w:val="24"/>
                <w:szCs w:val="24"/>
              </w:rPr>
            </w:pPr>
            <w:r w:rsidRPr="000B5195">
              <w:rPr>
                <w:color w:val="000000"/>
                <w:sz w:val="24"/>
                <w:szCs w:val="24"/>
              </w:rPr>
              <w:t>325,7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195" w:rsidRPr="000B5195" w:rsidRDefault="000B5195">
            <w:pPr>
              <w:jc w:val="center"/>
              <w:rPr>
                <w:color w:val="000000"/>
                <w:sz w:val="24"/>
                <w:szCs w:val="24"/>
              </w:rPr>
            </w:pPr>
            <w:r w:rsidRPr="000B5195">
              <w:rPr>
                <w:color w:val="000000"/>
                <w:sz w:val="24"/>
                <w:szCs w:val="24"/>
              </w:rPr>
              <w:t>325,7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B5195" w:rsidRPr="00B674C2" w:rsidRDefault="00AF248A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100</w:t>
            </w:r>
            <w:r w:rsidRPr="00B674C2">
              <w:rPr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B5195" w:rsidRPr="00B674C2" w:rsidTr="000B5195">
        <w:trPr>
          <w:trHeight w:val="330"/>
          <w:jc w:val="center"/>
        </w:trPr>
        <w:tc>
          <w:tcPr>
            <w:tcW w:w="82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5195" w:rsidRPr="00B674C2" w:rsidRDefault="000B5195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195" w:rsidRPr="00B674C2" w:rsidRDefault="000B5195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195" w:rsidRPr="00B674C2" w:rsidRDefault="000B5195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195" w:rsidRPr="000B5195" w:rsidRDefault="000B5195">
            <w:pPr>
              <w:jc w:val="center"/>
              <w:rPr>
                <w:color w:val="000000"/>
                <w:sz w:val="24"/>
                <w:szCs w:val="24"/>
              </w:rPr>
            </w:pPr>
            <w:r w:rsidRPr="000B5195">
              <w:rPr>
                <w:color w:val="000000"/>
                <w:sz w:val="24"/>
                <w:szCs w:val="24"/>
              </w:rPr>
              <w:t>3,3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195" w:rsidRPr="000B5195" w:rsidRDefault="000B5195">
            <w:pPr>
              <w:jc w:val="center"/>
              <w:rPr>
                <w:color w:val="000000"/>
                <w:sz w:val="24"/>
                <w:szCs w:val="24"/>
              </w:rPr>
            </w:pPr>
            <w:r w:rsidRPr="000B5195">
              <w:rPr>
                <w:color w:val="000000"/>
                <w:sz w:val="24"/>
                <w:szCs w:val="24"/>
              </w:rPr>
              <w:t>3,3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B5195" w:rsidRPr="00B674C2" w:rsidRDefault="000B5195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0B5195" w:rsidRPr="00B674C2" w:rsidTr="000B5195">
        <w:trPr>
          <w:trHeight w:val="330"/>
          <w:jc w:val="center"/>
        </w:trPr>
        <w:tc>
          <w:tcPr>
            <w:tcW w:w="82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5195" w:rsidRPr="00B674C2" w:rsidRDefault="000B5195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195" w:rsidRPr="00B674C2" w:rsidRDefault="000B5195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195" w:rsidRPr="00B674C2" w:rsidRDefault="000B5195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195" w:rsidRPr="000B5195" w:rsidRDefault="000B5195">
            <w:pPr>
              <w:jc w:val="center"/>
              <w:rPr>
                <w:color w:val="000000"/>
                <w:sz w:val="24"/>
                <w:szCs w:val="24"/>
              </w:rPr>
            </w:pPr>
            <w:r w:rsidRPr="000B5195">
              <w:rPr>
                <w:color w:val="000000"/>
                <w:sz w:val="24"/>
                <w:szCs w:val="24"/>
              </w:rPr>
              <w:t>322,4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195" w:rsidRPr="000B5195" w:rsidRDefault="000B5195">
            <w:pPr>
              <w:jc w:val="center"/>
              <w:rPr>
                <w:color w:val="000000"/>
                <w:sz w:val="24"/>
                <w:szCs w:val="24"/>
              </w:rPr>
            </w:pPr>
            <w:r w:rsidRPr="000B5195">
              <w:rPr>
                <w:color w:val="000000"/>
                <w:sz w:val="24"/>
                <w:szCs w:val="24"/>
              </w:rPr>
              <w:t>322,4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B5195" w:rsidRPr="00B674C2" w:rsidRDefault="000B5195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0B5195" w:rsidRPr="00B674C2" w:rsidTr="000B5195">
        <w:trPr>
          <w:trHeight w:val="583"/>
          <w:jc w:val="center"/>
        </w:trPr>
        <w:tc>
          <w:tcPr>
            <w:tcW w:w="82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5195" w:rsidRPr="00B674C2" w:rsidRDefault="000B5195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195" w:rsidRPr="00B674C2" w:rsidRDefault="000B5195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195" w:rsidRPr="00B674C2" w:rsidRDefault="000B5195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195" w:rsidRPr="000B5195" w:rsidRDefault="000B5195">
            <w:pPr>
              <w:jc w:val="center"/>
              <w:rPr>
                <w:color w:val="000000"/>
                <w:sz w:val="24"/>
                <w:szCs w:val="24"/>
              </w:rPr>
            </w:pPr>
            <w:r w:rsidRPr="000B519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195" w:rsidRPr="000B5195" w:rsidRDefault="000B5195">
            <w:pPr>
              <w:jc w:val="center"/>
              <w:rPr>
                <w:color w:val="000000"/>
                <w:sz w:val="24"/>
                <w:szCs w:val="24"/>
              </w:rPr>
            </w:pPr>
            <w:r w:rsidRPr="000B519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B5195" w:rsidRPr="00B674C2" w:rsidRDefault="000B5195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052374" w:rsidRPr="00B674C2" w:rsidTr="000B5195">
        <w:trPr>
          <w:trHeight w:val="549"/>
          <w:jc w:val="center"/>
        </w:trPr>
        <w:tc>
          <w:tcPr>
            <w:tcW w:w="82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33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Специальная  подпрограмма «Организация питания в общеобразовательных учреждениях»</w:t>
            </w:r>
          </w:p>
        </w:tc>
        <w:tc>
          <w:tcPr>
            <w:tcW w:w="2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52374" w:rsidRPr="00B674C2" w:rsidRDefault="00077B0C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52374" w:rsidRPr="00B674C2" w:rsidTr="000B5195">
        <w:trPr>
          <w:trHeight w:val="330"/>
          <w:jc w:val="center"/>
        </w:trPr>
        <w:tc>
          <w:tcPr>
            <w:tcW w:w="82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052374" w:rsidRPr="00B674C2" w:rsidTr="000B5195">
        <w:trPr>
          <w:trHeight w:val="330"/>
          <w:jc w:val="center"/>
        </w:trPr>
        <w:tc>
          <w:tcPr>
            <w:tcW w:w="820" w:type="dxa"/>
            <w:vMerge/>
            <w:tcBorders>
              <w:left w:val="single" w:sz="8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10F51" w:rsidRPr="00B674C2" w:rsidTr="00D10F51">
        <w:trPr>
          <w:trHeight w:val="467"/>
          <w:jc w:val="center"/>
        </w:trPr>
        <w:tc>
          <w:tcPr>
            <w:tcW w:w="8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D10F51" w:rsidRPr="00B674C2" w:rsidRDefault="00D10F51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337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000000" w:fill="FFFFFF"/>
            <w:vAlign w:val="center"/>
            <w:hideMark/>
          </w:tcPr>
          <w:p w:rsidR="00D10F51" w:rsidRPr="00B674C2" w:rsidRDefault="00D10F51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Аналитическая подпрограмма «Дошкольное образование»</w:t>
            </w:r>
          </w:p>
        </w:tc>
        <w:tc>
          <w:tcPr>
            <w:tcW w:w="22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000000" w:fill="FFFFFF"/>
            <w:vAlign w:val="center"/>
            <w:hideMark/>
          </w:tcPr>
          <w:p w:rsidR="00D10F51" w:rsidRPr="00B674C2" w:rsidRDefault="00D10F51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000000" w:fill="FFFFFF"/>
            <w:noWrap/>
            <w:vAlign w:val="center"/>
            <w:hideMark/>
          </w:tcPr>
          <w:p w:rsidR="00D10F51" w:rsidRPr="00D10F51" w:rsidRDefault="00D10F51" w:rsidP="00D10F51">
            <w:pPr>
              <w:jc w:val="center"/>
              <w:rPr>
                <w:color w:val="000000"/>
                <w:sz w:val="24"/>
                <w:szCs w:val="24"/>
              </w:rPr>
            </w:pPr>
            <w:r w:rsidRPr="00D10F51">
              <w:rPr>
                <w:color w:val="000000"/>
                <w:sz w:val="24"/>
                <w:szCs w:val="24"/>
              </w:rPr>
              <w:t>54208</w:t>
            </w:r>
          </w:p>
        </w:tc>
        <w:tc>
          <w:tcPr>
            <w:tcW w:w="2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000000" w:fill="FFFFFF"/>
            <w:noWrap/>
            <w:vAlign w:val="center"/>
            <w:hideMark/>
          </w:tcPr>
          <w:p w:rsidR="00D10F51" w:rsidRPr="00D10F51" w:rsidRDefault="00D10F51" w:rsidP="00D10F51">
            <w:pPr>
              <w:jc w:val="center"/>
              <w:rPr>
                <w:color w:val="000000"/>
                <w:sz w:val="24"/>
                <w:szCs w:val="24"/>
              </w:rPr>
            </w:pPr>
            <w:r w:rsidRPr="00D10F51">
              <w:rPr>
                <w:color w:val="000000"/>
                <w:sz w:val="24"/>
                <w:szCs w:val="24"/>
              </w:rPr>
              <w:t>54 161,00</w:t>
            </w:r>
          </w:p>
        </w:tc>
        <w:tc>
          <w:tcPr>
            <w:tcW w:w="3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000000" w:fill="FCD5B4"/>
            <w:vAlign w:val="center"/>
            <w:hideMark/>
          </w:tcPr>
          <w:p w:rsidR="00D10F51" w:rsidRPr="00B674C2" w:rsidRDefault="00AF248A" w:rsidP="00077B0C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99,91</w:t>
            </w:r>
          </w:p>
        </w:tc>
      </w:tr>
      <w:tr w:rsidR="00D10F51" w:rsidRPr="00B674C2" w:rsidTr="00D10F51">
        <w:trPr>
          <w:trHeight w:val="330"/>
          <w:jc w:val="center"/>
        </w:trPr>
        <w:tc>
          <w:tcPr>
            <w:tcW w:w="82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D10F51" w:rsidRPr="00B674C2" w:rsidRDefault="00D10F51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5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0F51" w:rsidRPr="00B674C2" w:rsidRDefault="00D10F51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000000" w:fill="FFFFFF"/>
            <w:vAlign w:val="center"/>
            <w:hideMark/>
          </w:tcPr>
          <w:p w:rsidR="00D10F51" w:rsidRPr="00B674C2" w:rsidRDefault="00D10F51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9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000000" w:fill="FFFFFF"/>
            <w:vAlign w:val="center"/>
            <w:hideMark/>
          </w:tcPr>
          <w:p w:rsidR="00D10F51" w:rsidRPr="00D10F51" w:rsidRDefault="00D10F51" w:rsidP="00D10F51">
            <w:pPr>
              <w:jc w:val="center"/>
              <w:rPr>
                <w:color w:val="000000"/>
                <w:sz w:val="24"/>
                <w:szCs w:val="24"/>
              </w:rPr>
            </w:pPr>
            <w:r w:rsidRPr="00D10F51">
              <w:rPr>
                <w:color w:val="000000"/>
                <w:sz w:val="24"/>
                <w:szCs w:val="24"/>
              </w:rPr>
              <w:t>24 637,50</w:t>
            </w:r>
          </w:p>
        </w:tc>
        <w:tc>
          <w:tcPr>
            <w:tcW w:w="2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000000" w:fill="FFFFFF"/>
            <w:vAlign w:val="center"/>
            <w:hideMark/>
          </w:tcPr>
          <w:p w:rsidR="00D10F51" w:rsidRPr="00D10F51" w:rsidRDefault="00D10F51" w:rsidP="00D10F51">
            <w:pPr>
              <w:jc w:val="center"/>
              <w:rPr>
                <w:color w:val="000000"/>
                <w:sz w:val="24"/>
                <w:szCs w:val="24"/>
              </w:rPr>
            </w:pPr>
            <w:r w:rsidRPr="00D10F51">
              <w:rPr>
                <w:color w:val="000000"/>
                <w:sz w:val="24"/>
                <w:szCs w:val="24"/>
              </w:rPr>
              <w:t>24 615,40</w:t>
            </w:r>
          </w:p>
        </w:tc>
        <w:tc>
          <w:tcPr>
            <w:tcW w:w="3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000000" w:fill="FCD5B4"/>
            <w:vAlign w:val="center"/>
            <w:hideMark/>
          </w:tcPr>
          <w:p w:rsidR="00D10F51" w:rsidRPr="00B674C2" w:rsidRDefault="00D10F51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10F51" w:rsidRPr="00B674C2" w:rsidTr="00D10F51">
        <w:trPr>
          <w:trHeight w:val="330"/>
          <w:jc w:val="center"/>
        </w:trPr>
        <w:tc>
          <w:tcPr>
            <w:tcW w:w="82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D10F51" w:rsidRPr="00B674C2" w:rsidRDefault="00D10F51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5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0F51" w:rsidRPr="00B674C2" w:rsidRDefault="00D10F51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000000" w:fill="FFFFFF"/>
            <w:vAlign w:val="center"/>
            <w:hideMark/>
          </w:tcPr>
          <w:p w:rsidR="00D10F51" w:rsidRPr="00B674C2" w:rsidRDefault="00D10F51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9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000000" w:fill="FFFFFF"/>
            <w:vAlign w:val="center"/>
            <w:hideMark/>
          </w:tcPr>
          <w:p w:rsidR="00D10F51" w:rsidRPr="00D10F51" w:rsidRDefault="00D10F51" w:rsidP="00D10F51">
            <w:pPr>
              <w:jc w:val="center"/>
              <w:rPr>
                <w:color w:val="000000"/>
                <w:sz w:val="24"/>
                <w:szCs w:val="24"/>
              </w:rPr>
            </w:pPr>
            <w:r w:rsidRPr="00D10F51">
              <w:rPr>
                <w:color w:val="000000"/>
                <w:sz w:val="24"/>
                <w:szCs w:val="24"/>
              </w:rPr>
              <w:t>26 948,40</w:t>
            </w:r>
          </w:p>
        </w:tc>
        <w:tc>
          <w:tcPr>
            <w:tcW w:w="2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000000" w:fill="FFFFFF"/>
            <w:vAlign w:val="center"/>
            <w:hideMark/>
          </w:tcPr>
          <w:p w:rsidR="00D10F51" w:rsidRPr="00D10F51" w:rsidRDefault="00D10F51" w:rsidP="00D10F51">
            <w:pPr>
              <w:jc w:val="center"/>
              <w:rPr>
                <w:color w:val="000000"/>
                <w:sz w:val="24"/>
                <w:szCs w:val="24"/>
              </w:rPr>
            </w:pPr>
            <w:r w:rsidRPr="00D10F51">
              <w:rPr>
                <w:color w:val="000000"/>
                <w:sz w:val="24"/>
                <w:szCs w:val="24"/>
              </w:rPr>
              <w:t>26 923,50</w:t>
            </w:r>
          </w:p>
        </w:tc>
        <w:tc>
          <w:tcPr>
            <w:tcW w:w="3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000000" w:fill="FCD5B4"/>
            <w:vAlign w:val="center"/>
            <w:hideMark/>
          </w:tcPr>
          <w:p w:rsidR="00D10F51" w:rsidRPr="00B674C2" w:rsidRDefault="00D10F51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10F51" w:rsidRPr="00B674C2" w:rsidTr="00D10F51">
        <w:trPr>
          <w:trHeight w:val="630"/>
          <w:jc w:val="center"/>
        </w:trPr>
        <w:tc>
          <w:tcPr>
            <w:tcW w:w="82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D10F51" w:rsidRPr="00B674C2" w:rsidRDefault="00D10F51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5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0F51" w:rsidRPr="00B674C2" w:rsidRDefault="00D10F51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000000" w:fill="FFFFFF"/>
            <w:vAlign w:val="center"/>
            <w:hideMark/>
          </w:tcPr>
          <w:p w:rsidR="00D10F51" w:rsidRPr="00B674C2" w:rsidRDefault="00D10F51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от юридических и физических лиц</w:t>
            </w:r>
          </w:p>
        </w:tc>
        <w:tc>
          <w:tcPr>
            <w:tcW w:w="19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000000" w:fill="FFFFFF"/>
            <w:vAlign w:val="center"/>
            <w:hideMark/>
          </w:tcPr>
          <w:p w:rsidR="00D10F51" w:rsidRPr="00D10F51" w:rsidRDefault="00D10F51" w:rsidP="00D10F51">
            <w:pPr>
              <w:jc w:val="center"/>
              <w:rPr>
                <w:color w:val="000000"/>
                <w:sz w:val="24"/>
                <w:szCs w:val="24"/>
              </w:rPr>
            </w:pPr>
            <w:r w:rsidRPr="00D10F51">
              <w:rPr>
                <w:color w:val="000000"/>
                <w:sz w:val="24"/>
                <w:szCs w:val="24"/>
              </w:rPr>
              <w:t>2 622,10</w:t>
            </w:r>
          </w:p>
        </w:tc>
        <w:tc>
          <w:tcPr>
            <w:tcW w:w="2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000000" w:fill="FFFFFF"/>
            <w:vAlign w:val="center"/>
            <w:hideMark/>
          </w:tcPr>
          <w:p w:rsidR="00D10F51" w:rsidRPr="00D10F51" w:rsidRDefault="00D10F51" w:rsidP="00D10F51">
            <w:pPr>
              <w:jc w:val="center"/>
              <w:rPr>
                <w:color w:val="000000"/>
                <w:sz w:val="24"/>
                <w:szCs w:val="24"/>
              </w:rPr>
            </w:pPr>
            <w:r w:rsidRPr="00D10F51">
              <w:rPr>
                <w:color w:val="000000"/>
                <w:sz w:val="24"/>
                <w:szCs w:val="24"/>
              </w:rPr>
              <w:t>2 622,10</w:t>
            </w:r>
          </w:p>
        </w:tc>
        <w:tc>
          <w:tcPr>
            <w:tcW w:w="3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000000" w:fill="FCD5B4"/>
            <w:vAlign w:val="center"/>
            <w:hideMark/>
          </w:tcPr>
          <w:p w:rsidR="00D10F51" w:rsidRPr="00B674C2" w:rsidRDefault="00D10F51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10F51" w:rsidRPr="00B674C2" w:rsidTr="000B5195">
        <w:trPr>
          <w:trHeight w:val="486"/>
          <w:jc w:val="center"/>
        </w:trPr>
        <w:tc>
          <w:tcPr>
            <w:tcW w:w="820" w:type="dxa"/>
            <w:vMerge w:val="restart"/>
            <w:tcBorders>
              <w:top w:val="single" w:sz="4" w:space="0" w:color="000000" w:themeColor="text1"/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0F51" w:rsidRPr="00B674C2" w:rsidRDefault="00D10F51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337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F51" w:rsidRPr="00B674C2" w:rsidRDefault="00D10F51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Аналитическая подпрограмма «Начальное общее, основное общее и среднее (полное) общее образование»</w:t>
            </w:r>
          </w:p>
        </w:tc>
        <w:tc>
          <w:tcPr>
            <w:tcW w:w="2254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F51" w:rsidRPr="00B674C2" w:rsidRDefault="00D10F51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56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F51" w:rsidRPr="00D10F51" w:rsidRDefault="00D10F51">
            <w:pPr>
              <w:jc w:val="center"/>
              <w:rPr>
                <w:color w:val="000000"/>
                <w:sz w:val="24"/>
                <w:szCs w:val="24"/>
              </w:rPr>
            </w:pPr>
            <w:r w:rsidRPr="00D10F51">
              <w:rPr>
                <w:color w:val="000000"/>
                <w:sz w:val="24"/>
                <w:szCs w:val="24"/>
              </w:rPr>
              <w:t>110 398,50</w:t>
            </w:r>
          </w:p>
        </w:tc>
        <w:tc>
          <w:tcPr>
            <w:tcW w:w="2002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F51" w:rsidRPr="00D10F51" w:rsidRDefault="00D10F51">
            <w:pPr>
              <w:jc w:val="center"/>
              <w:rPr>
                <w:color w:val="000000"/>
                <w:sz w:val="24"/>
                <w:szCs w:val="24"/>
              </w:rPr>
            </w:pPr>
            <w:r w:rsidRPr="00D10F51">
              <w:rPr>
                <w:color w:val="000000"/>
                <w:sz w:val="24"/>
                <w:szCs w:val="24"/>
              </w:rPr>
              <w:t>109 262,60</w:t>
            </w:r>
          </w:p>
        </w:tc>
        <w:tc>
          <w:tcPr>
            <w:tcW w:w="3199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D10F51" w:rsidRPr="00B674C2" w:rsidRDefault="00AF248A" w:rsidP="00077B0C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98,97</w:t>
            </w:r>
          </w:p>
        </w:tc>
      </w:tr>
      <w:tr w:rsidR="00D10F51" w:rsidRPr="00B674C2" w:rsidTr="000B5195">
        <w:trPr>
          <w:trHeight w:val="330"/>
          <w:jc w:val="center"/>
        </w:trPr>
        <w:tc>
          <w:tcPr>
            <w:tcW w:w="82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0F51" w:rsidRPr="00B674C2" w:rsidRDefault="00D10F51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F51" w:rsidRPr="00B674C2" w:rsidRDefault="00D10F51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F51" w:rsidRPr="00B674C2" w:rsidRDefault="00D10F51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F51" w:rsidRPr="00D10F51" w:rsidRDefault="00D10F51">
            <w:pPr>
              <w:jc w:val="center"/>
              <w:rPr>
                <w:color w:val="000000"/>
                <w:sz w:val="24"/>
                <w:szCs w:val="24"/>
              </w:rPr>
            </w:pPr>
            <w:r w:rsidRPr="00D10F51">
              <w:rPr>
                <w:color w:val="000000"/>
                <w:sz w:val="24"/>
                <w:szCs w:val="24"/>
              </w:rPr>
              <w:t>28 208,20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F51" w:rsidRPr="00D10F51" w:rsidRDefault="00D10F51">
            <w:pPr>
              <w:jc w:val="center"/>
              <w:rPr>
                <w:color w:val="000000"/>
                <w:sz w:val="24"/>
                <w:szCs w:val="24"/>
              </w:rPr>
            </w:pPr>
            <w:r w:rsidRPr="00D10F51">
              <w:rPr>
                <w:color w:val="000000"/>
                <w:sz w:val="24"/>
                <w:szCs w:val="24"/>
              </w:rPr>
              <w:t>28 134,70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D10F51" w:rsidRPr="00B674C2" w:rsidRDefault="00D10F51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10F51" w:rsidRPr="00B674C2" w:rsidTr="000B5195">
        <w:trPr>
          <w:trHeight w:val="330"/>
          <w:jc w:val="center"/>
        </w:trPr>
        <w:tc>
          <w:tcPr>
            <w:tcW w:w="82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0F51" w:rsidRPr="00B674C2" w:rsidRDefault="00D10F51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F51" w:rsidRPr="00B674C2" w:rsidRDefault="00D10F51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F51" w:rsidRPr="00B674C2" w:rsidRDefault="00D10F51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F51" w:rsidRPr="00D10F51" w:rsidRDefault="00D10F51">
            <w:pPr>
              <w:jc w:val="center"/>
              <w:rPr>
                <w:color w:val="000000"/>
                <w:sz w:val="24"/>
                <w:szCs w:val="24"/>
              </w:rPr>
            </w:pPr>
            <w:r w:rsidRPr="00D10F51">
              <w:rPr>
                <w:color w:val="000000"/>
                <w:sz w:val="24"/>
                <w:szCs w:val="24"/>
              </w:rPr>
              <w:t>69 888,80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F51" w:rsidRPr="00D10F51" w:rsidRDefault="00D10F51">
            <w:pPr>
              <w:jc w:val="center"/>
              <w:rPr>
                <w:color w:val="000000"/>
                <w:sz w:val="24"/>
                <w:szCs w:val="24"/>
              </w:rPr>
            </w:pPr>
            <w:r w:rsidRPr="00D10F51">
              <w:rPr>
                <w:color w:val="000000"/>
                <w:sz w:val="24"/>
                <w:szCs w:val="24"/>
              </w:rPr>
              <w:t>69 821,40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D10F51" w:rsidRPr="00B674C2" w:rsidRDefault="00D10F51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10F51" w:rsidRPr="00B674C2" w:rsidTr="000B5195">
        <w:trPr>
          <w:trHeight w:val="509"/>
          <w:jc w:val="center"/>
        </w:trPr>
        <w:tc>
          <w:tcPr>
            <w:tcW w:w="82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0F51" w:rsidRPr="00B674C2" w:rsidRDefault="00D10F51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F51" w:rsidRPr="00B674C2" w:rsidRDefault="00D10F51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F51" w:rsidRPr="00B674C2" w:rsidRDefault="00D10F51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F51" w:rsidRPr="00D10F51" w:rsidRDefault="00D10F51">
            <w:pPr>
              <w:jc w:val="center"/>
              <w:rPr>
                <w:color w:val="000000"/>
                <w:sz w:val="24"/>
                <w:szCs w:val="24"/>
              </w:rPr>
            </w:pPr>
            <w:r w:rsidRPr="00D10F51">
              <w:rPr>
                <w:color w:val="000000"/>
                <w:sz w:val="24"/>
                <w:szCs w:val="24"/>
              </w:rPr>
              <w:t>11961,6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F51" w:rsidRPr="00D10F51" w:rsidRDefault="00D10F51">
            <w:pPr>
              <w:jc w:val="center"/>
              <w:rPr>
                <w:color w:val="000000"/>
                <w:sz w:val="24"/>
                <w:szCs w:val="24"/>
              </w:rPr>
            </w:pPr>
            <w:r w:rsidRPr="00D10F51">
              <w:rPr>
                <w:color w:val="000000"/>
                <w:sz w:val="24"/>
                <w:szCs w:val="24"/>
              </w:rPr>
              <w:t>10966,6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D10F51" w:rsidRPr="00B674C2" w:rsidRDefault="00D10F51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10F51" w:rsidRPr="00B674C2" w:rsidTr="000B5195">
        <w:trPr>
          <w:trHeight w:val="656"/>
          <w:jc w:val="center"/>
        </w:trPr>
        <w:tc>
          <w:tcPr>
            <w:tcW w:w="82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0F51" w:rsidRPr="00B674C2" w:rsidRDefault="00D10F51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F51" w:rsidRPr="00B674C2" w:rsidRDefault="00D10F51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F51" w:rsidRPr="00B674C2" w:rsidRDefault="00D10F51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от юридических и физических лиц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F51" w:rsidRPr="00D10F51" w:rsidRDefault="00D10F51">
            <w:pPr>
              <w:jc w:val="center"/>
              <w:rPr>
                <w:color w:val="000000"/>
                <w:sz w:val="24"/>
                <w:szCs w:val="24"/>
              </w:rPr>
            </w:pPr>
            <w:r w:rsidRPr="00D10F51">
              <w:rPr>
                <w:color w:val="000000"/>
                <w:sz w:val="24"/>
                <w:szCs w:val="24"/>
              </w:rPr>
              <w:t>339,9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F51" w:rsidRPr="00D10F51" w:rsidRDefault="00D10F51">
            <w:pPr>
              <w:jc w:val="center"/>
              <w:rPr>
                <w:color w:val="000000"/>
                <w:sz w:val="24"/>
                <w:szCs w:val="24"/>
              </w:rPr>
            </w:pPr>
            <w:r w:rsidRPr="00D10F51">
              <w:rPr>
                <w:color w:val="000000"/>
                <w:sz w:val="24"/>
                <w:szCs w:val="24"/>
              </w:rPr>
              <w:t>339,9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D10F51" w:rsidRPr="00B674C2" w:rsidRDefault="00D10F51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10F51" w:rsidRPr="00B674C2" w:rsidTr="000B5195">
        <w:trPr>
          <w:trHeight w:val="451"/>
          <w:jc w:val="center"/>
        </w:trPr>
        <w:tc>
          <w:tcPr>
            <w:tcW w:w="82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0F51" w:rsidRPr="00B674C2" w:rsidRDefault="00D10F51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33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F51" w:rsidRPr="00B674C2" w:rsidRDefault="00D10F51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Аналитическая подпрограмма «Дополнительное образование детей»</w:t>
            </w:r>
          </w:p>
        </w:tc>
        <w:tc>
          <w:tcPr>
            <w:tcW w:w="2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F51" w:rsidRPr="00B674C2" w:rsidRDefault="00D10F51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F51" w:rsidRPr="00D10F51" w:rsidRDefault="00D10F51">
            <w:pPr>
              <w:jc w:val="center"/>
              <w:rPr>
                <w:color w:val="000000"/>
                <w:sz w:val="24"/>
                <w:szCs w:val="24"/>
              </w:rPr>
            </w:pPr>
            <w:r w:rsidRPr="00D10F51">
              <w:rPr>
                <w:color w:val="000000"/>
                <w:sz w:val="24"/>
                <w:szCs w:val="24"/>
              </w:rPr>
              <w:t>5019,7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F51" w:rsidRPr="00D10F51" w:rsidRDefault="00D10F51">
            <w:pPr>
              <w:jc w:val="center"/>
              <w:rPr>
                <w:color w:val="000000"/>
                <w:sz w:val="24"/>
                <w:szCs w:val="24"/>
              </w:rPr>
            </w:pPr>
            <w:r w:rsidRPr="00D10F51">
              <w:rPr>
                <w:color w:val="000000"/>
                <w:sz w:val="24"/>
                <w:szCs w:val="24"/>
              </w:rPr>
              <w:t>5019,7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D10F51" w:rsidRPr="00B674C2" w:rsidRDefault="00AF248A" w:rsidP="00077B0C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100</w:t>
            </w:r>
            <w:r w:rsidRPr="00B674C2">
              <w:rPr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10F51" w:rsidRPr="00B674C2" w:rsidTr="000B5195">
        <w:trPr>
          <w:trHeight w:val="389"/>
          <w:jc w:val="center"/>
        </w:trPr>
        <w:tc>
          <w:tcPr>
            <w:tcW w:w="82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0F51" w:rsidRPr="00B674C2" w:rsidRDefault="00D10F51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F51" w:rsidRPr="00B674C2" w:rsidRDefault="00D10F51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F51" w:rsidRPr="00B674C2" w:rsidRDefault="00D10F51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F51" w:rsidRPr="00D10F51" w:rsidRDefault="00D10F51">
            <w:pPr>
              <w:jc w:val="center"/>
              <w:rPr>
                <w:color w:val="000000"/>
                <w:sz w:val="24"/>
                <w:szCs w:val="24"/>
              </w:rPr>
            </w:pPr>
            <w:r w:rsidRPr="00D10F51">
              <w:rPr>
                <w:color w:val="000000"/>
                <w:sz w:val="24"/>
                <w:szCs w:val="24"/>
              </w:rPr>
              <w:t>4685,9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F51" w:rsidRPr="00D10F51" w:rsidRDefault="00D10F51">
            <w:pPr>
              <w:jc w:val="center"/>
              <w:rPr>
                <w:color w:val="000000"/>
                <w:sz w:val="24"/>
                <w:szCs w:val="24"/>
              </w:rPr>
            </w:pPr>
            <w:r w:rsidRPr="00D10F51">
              <w:rPr>
                <w:color w:val="000000"/>
                <w:sz w:val="24"/>
                <w:szCs w:val="24"/>
              </w:rPr>
              <w:t>4685,9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D10F51" w:rsidRPr="00B674C2" w:rsidRDefault="00D10F51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10F51" w:rsidRPr="00B674C2" w:rsidTr="000B5195">
        <w:trPr>
          <w:trHeight w:val="551"/>
          <w:jc w:val="center"/>
        </w:trPr>
        <w:tc>
          <w:tcPr>
            <w:tcW w:w="820" w:type="dxa"/>
            <w:vMerge/>
            <w:tcBorders>
              <w:left w:val="single" w:sz="8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0F51" w:rsidRPr="00B674C2" w:rsidRDefault="00D10F51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D10F51" w:rsidRPr="00B674C2" w:rsidRDefault="00D10F51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F51" w:rsidRPr="00B674C2" w:rsidRDefault="00D10F51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F51" w:rsidRPr="00D10F51" w:rsidRDefault="00D10F51">
            <w:pPr>
              <w:jc w:val="center"/>
              <w:rPr>
                <w:color w:val="000000"/>
                <w:sz w:val="24"/>
                <w:szCs w:val="24"/>
              </w:rPr>
            </w:pPr>
            <w:r w:rsidRPr="00D10F51">
              <w:rPr>
                <w:color w:val="000000"/>
                <w:sz w:val="24"/>
                <w:szCs w:val="24"/>
              </w:rPr>
              <w:t>333,8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F51" w:rsidRPr="00D10F51" w:rsidRDefault="00D10F51">
            <w:pPr>
              <w:jc w:val="center"/>
              <w:rPr>
                <w:color w:val="000000"/>
                <w:sz w:val="24"/>
                <w:szCs w:val="24"/>
              </w:rPr>
            </w:pPr>
            <w:r w:rsidRPr="00D10F51">
              <w:rPr>
                <w:color w:val="000000"/>
                <w:sz w:val="24"/>
                <w:szCs w:val="24"/>
              </w:rPr>
              <w:t>333,8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D10F51" w:rsidRPr="00B674C2" w:rsidRDefault="00D10F51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10F51" w:rsidRPr="00B674C2" w:rsidTr="000B5195">
        <w:trPr>
          <w:trHeight w:val="984"/>
          <w:jc w:val="center"/>
        </w:trPr>
        <w:tc>
          <w:tcPr>
            <w:tcW w:w="8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D10F51" w:rsidRPr="00B674C2" w:rsidRDefault="00D10F51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337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000000" w:fill="FFFFFF"/>
            <w:vAlign w:val="center"/>
            <w:hideMark/>
          </w:tcPr>
          <w:p w:rsidR="00D10F51" w:rsidRPr="00B674C2" w:rsidRDefault="00D10F51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Аналитическая подпрограмма «Обеспечение ведения бухгалтерского учета в учреждениях, подведомственных Отделу образования администрации Гаврилово-Посадского муниципального района»</w:t>
            </w:r>
          </w:p>
        </w:tc>
        <w:tc>
          <w:tcPr>
            <w:tcW w:w="22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000000" w:fill="FFFFFF"/>
            <w:vAlign w:val="center"/>
            <w:hideMark/>
          </w:tcPr>
          <w:p w:rsidR="00D10F51" w:rsidRPr="00B674C2" w:rsidRDefault="00D10F51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000000" w:fill="FFFFFF"/>
            <w:vAlign w:val="center"/>
            <w:hideMark/>
          </w:tcPr>
          <w:p w:rsidR="00D10F51" w:rsidRPr="00D10F51" w:rsidRDefault="00D10F51">
            <w:pPr>
              <w:jc w:val="center"/>
              <w:rPr>
                <w:color w:val="000000"/>
                <w:sz w:val="24"/>
                <w:szCs w:val="24"/>
              </w:rPr>
            </w:pPr>
            <w:r w:rsidRPr="00D10F51">
              <w:rPr>
                <w:color w:val="000000"/>
                <w:sz w:val="24"/>
                <w:szCs w:val="24"/>
              </w:rPr>
              <w:t>5409,1</w:t>
            </w:r>
          </w:p>
        </w:tc>
        <w:tc>
          <w:tcPr>
            <w:tcW w:w="2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000000" w:fill="FFFFFF"/>
            <w:vAlign w:val="center"/>
            <w:hideMark/>
          </w:tcPr>
          <w:p w:rsidR="00D10F51" w:rsidRPr="00D10F51" w:rsidRDefault="00D10F51">
            <w:pPr>
              <w:jc w:val="center"/>
              <w:rPr>
                <w:color w:val="000000"/>
                <w:sz w:val="24"/>
                <w:szCs w:val="24"/>
              </w:rPr>
            </w:pPr>
            <w:r w:rsidRPr="00D10F51">
              <w:rPr>
                <w:color w:val="000000"/>
                <w:sz w:val="24"/>
                <w:szCs w:val="24"/>
              </w:rPr>
              <w:t>5409,1</w:t>
            </w:r>
          </w:p>
        </w:tc>
        <w:tc>
          <w:tcPr>
            <w:tcW w:w="3199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D10F51" w:rsidRPr="00B674C2" w:rsidRDefault="00AF248A" w:rsidP="00077B0C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100</w:t>
            </w:r>
            <w:r w:rsidRPr="00B674C2">
              <w:rPr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10F51" w:rsidRPr="00B674C2" w:rsidTr="000B5195">
        <w:trPr>
          <w:trHeight w:val="695"/>
          <w:jc w:val="center"/>
        </w:trPr>
        <w:tc>
          <w:tcPr>
            <w:tcW w:w="82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D10F51" w:rsidRPr="00B674C2" w:rsidRDefault="00D10F51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5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10F51" w:rsidRPr="00B674C2" w:rsidRDefault="00D10F51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000000" w:fill="FFFFFF"/>
            <w:vAlign w:val="center"/>
            <w:hideMark/>
          </w:tcPr>
          <w:p w:rsidR="00D10F51" w:rsidRPr="00B674C2" w:rsidRDefault="00D10F51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9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000000" w:fill="FFFFFF"/>
            <w:vAlign w:val="center"/>
            <w:hideMark/>
          </w:tcPr>
          <w:p w:rsidR="00D10F51" w:rsidRPr="00D10F51" w:rsidRDefault="00D10F51">
            <w:pPr>
              <w:jc w:val="center"/>
              <w:rPr>
                <w:color w:val="000000"/>
                <w:sz w:val="24"/>
                <w:szCs w:val="24"/>
              </w:rPr>
            </w:pPr>
            <w:r w:rsidRPr="00D10F51">
              <w:rPr>
                <w:color w:val="000000"/>
                <w:sz w:val="24"/>
                <w:szCs w:val="24"/>
              </w:rPr>
              <w:t>5409,1</w:t>
            </w:r>
          </w:p>
        </w:tc>
        <w:tc>
          <w:tcPr>
            <w:tcW w:w="2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000000" w:fill="FFFFFF"/>
            <w:vAlign w:val="center"/>
            <w:hideMark/>
          </w:tcPr>
          <w:p w:rsidR="00D10F51" w:rsidRPr="00D10F51" w:rsidRDefault="00D10F51">
            <w:pPr>
              <w:jc w:val="center"/>
              <w:rPr>
                <w:color w:val="000000"/>
                <w:sz w:val="24"/>
                <w:szCs w:val="24"/>
              </w:rPr>
            </w:pPr>
            <w:r w:rsidRPr="00D10F51">
              <w:rPr>
                <w:color w:val="000000"/>
                <w:sz w:val="24"/>
                <w:szCs w:val="24"/>
              </w:rPr>
              <w:t>5409,1</w:t>
            </w:r>
          </w:p>
        </w:tc>
        <w:tc>
          <w:tcPr>
            <w:tcW w:w="3199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D10F51" w:rsidRPr="00B674C2" w:rsidRDefault="00D10F51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10F51" w:rsidRPr="00B674C2" w:rsidTr="000B5195">
        <w:trPr>
          <w:trHeight w:val="855"/>
          <w:jc w:val="center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0F51" w:rsidRPr="00B674C2" w:rsidRDefault="00D10F51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4.9</w:t>
            </w:r>
          </w:p>
        </w:tc>
        <w:tc>
          <w:tcPr>
            <w:tcW w:w="33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F51" w:rsidRPr="00B674C2" w:rsidRDefault="00D10F51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Аналитическая подпрограмма «Обеспечение деятельности Информационно-технического центра Отдела образования  Гаврилово-Посадского муниципального района»</w:t>
            </w: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F51" w:rsidRPr="00B674C2" w:rsidRDefault="00D10F51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F51" w:rsidRPr="00D10F51" w:rsidRDefault="00D10F51">
            <w:pPr>
              <w:jc w:val="center"/>
              <w:rPr>
                <w:color w:val="000000"/>
                <w:sz w:val="24"/>
                <w:szCs w:val="24"/>
              </w:rPr>
            </w:pPr>
            <w:r w:rsidRPr="00D10F51">
              <w:rPr>
                <w:color w:val="000000"/>
                <w:sz w:val="24"/>
                <w:szCs w:val="24"/>
              </w:rPr>
              <w:t>2823,5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F51" w:rsidRPr="00D10F51" w:rsidRDefault="00D10F51">
            <w:pPr>
              <w:jc w:val="center"/>
              <w:rPr>
                <w:color w:val="000000"/>
                <w:sz w:val="24"/>
                <w:szCs w:val="24"/>
              </w:rPr>
            </w:pPr>
            <w:r w:rsidRPr="00D10F51">
              <w:rPr>
                <w:color w:val="000000"/>
                <w:sz w:val="24"/>
                <w:szCs w:val="24"/>
              </w:rPr>
              <w:t>2823,5</w:t>
            </w:r>
          </w:p>
        </w:tc>
        <w:tc>
          <w:tcPr>
            <w:tcW w:w="3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D10F51" w:rsidRPr="00B674C2" w:rsidRDefault="00AF248A" w:rsidP="00077B0C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100</w:t>
            </w:r>
            <w:r w:rsidRPr="00B674C2">
              <w:rPr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10F51" w:rsidRPr="00B674C2" w:rsidTr="000B5195">
        <w:trPr>
          <w:trHeight w:val="1110"/>
          <w:jc w:val="center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0F51" w:rsidRPr="00B674C2" w:rsidRDefault="00D10F51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F51" w:rsidRPr="00B674C2" w:rsidRDefault="00D10F51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F51" w:rsidRPr="00B674C2" w:rsidRDefault="00D10F51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F51" w:rsidRPr="00D10F51" w:rsidRDefault="00D10F51">
            <w:pPr>
              <w:jc w:val="center"/>
              <w:rPr>
                <w:color w:val="000000"/>
                <w:sz w:val="24"/>
                <w:szCs w:val="24"/>
              </w:rPr>
            </w:pPr>
            <w:r w:rsidRPr="00D10F51">
              <w:rPr>
                <w:color w:val="000000"/>
                <w:sz w:val="24"/>
                <w:szCs w:val="24"/>
              </w:rPr>
              <w:t>2823,5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F51" w:rsidRPr="00D10F51" w:rsidRDefault="00D10F51">
            <w:pPr>
              <w:jc w:val="center"/>
              <w:rPr>
                <w:color w:val="000000"/>
                <w:sz w:val="24"/>
                <w:szCs w:val="24"/>
              </w:rPr>
            </w:pPr>
            <w:r w:rsidRPr="00D10F51">
              <w:rPr>
                <w:color w:val="000000"/>
                <w:sz w:val="24"/>
                <w:szCs w:val="24"/>
              </w:rPr>
              <w:t>2823,5</w:t>
            </w:r>
          </w:p>
        </w:tc>
        <w:tc>
          <w:tcPr>
            <w:tcW w:w="3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D10F51" w:rsidRPr="00B674C2" w:rsidRDefault="00D10F51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10F51" w:rsidRPr="00B674C2" w:rsidTr="000B5195">
        <w:trPr>
          <w:trHeight w:val="1160"/>
          <w:jc w:val="center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0F51" w:rsidRPr="00B674C2" w:rsidRDefault="00D10F51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4.10</w:t>
            </w:r>
          </w:p>
        </w:tc>
        <w:tc>
          <w:tcPr>
            <w:tcW w:w="33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F51" w:rsidRPr="00B674C2" w:rsidRDefault="00D10F51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674C2">
              <w:rPr>
                <w:color w:val="000000"/>
                <w:sz w:val="24"/>
                <w:szCs w:val="24"/>
                <w:lang w:eastAsia="ru-RU"/>
              </w:rPr>
              <w:t>Специальная подпрограмма Социальное сопровождение несовершеннолетних и семей, состоящих на различных видах профилактического учета (инновационный социальный проект «За нами будущее!»</w:t>
            </w:r>
            <w:proofErr w:type="gramEnd"/>
          </w:p>
        </w:tc>
        <w:tc>
          <w:tcPr>
            <w:tcW w:w="2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F51" w:rsidRPr="00B674C2" w:rsidRDefault="00D10F51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F51" w:rsidRPr="00D10F51" w:rsidRDefault="00D10F51">
            <w:pPr>
              <w:jc w:val="center"/>
              <w:rPr>
                <w:color w:val="000000"/>
                <w:sz w:val="24"/>
                <w:szCs w:val="24"/>
              </w:rPr>
            </w:pPr>
            <w:r w:rsidRPr="00D10F51">
              <w:rPr>
                <w:color w:val="000000"/>
                <w:sz w:val="24"/>
                <w:szCs w:val="24"/>
              </w:rPr>
              <w:t>406,1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F51" w:rsidRPr="00D10F51" w:rsidRDefault="00D10F51">
            <w:pPr>
              <w:jc w:val="center"/>
              <w:rPr>
                <w:color w:val="000000"/>
                <w:sz w:val="24"/>
                <w:szCs w:val="24"/>
              </w:rPr>
            </w:pPr>
            <w:r w:rsidRPr="00D10F51">
              <w:rPr>
                <w:color w:val="000000"/>
                <w:sz w:val="24"/>
                <w:szCs w:val="24"/>
              </w:rPr>
              <w:t>406,1</w:t>
            </w:r>
          </w:p>
        </w:tc>
        <w:tc>
          <w:tcPr>
            <w:tcW w:w="3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D10F51" w:rsidRPr="00B674C2" w:rsidRDefault="00D10F51" w:rsidP="00D10F5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100</w:t>
            </w:r>
            <w:r w:rsidRPr="00B674C2">
              <w:rPr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10F51" w:rsidRPr="00B674C2" w:rsidTr="000B5195">
        <w:trPr>
          <w:trHeight w:val="534"/>
          <w:jc w:val="center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0F51" w:rsidRPr="00B674C2" w:rsidRDefault="00D10F51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F51" w:rsidRPr="00B674C2" w:rsidRDefault="00D10F51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F51" w:rsidRPr="00B674C2" w:rsidRDefault="00D10F51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F51" w:rsidRPr="00D10F51" w:rsidRDefault="00D10F51">
            <w:pPr>
              <w:jc w:val="center"/>
              <w:rPr>
                <w:color w:val="000000"/>
                <w:sz w:val="24"/>
                <w:szCs w:val="24"/>
              </w:rPr>
            </w:pPr>
            <w:r w:rsidRPr="00D10F51">
              <w:rPr>
                <w:color w:val="000000"/>
                <w:sz w:val="24"/>
                <w:szCs w:val="24"/>
              </w:rPr>
              <w:t>133,8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F51" w:rsidRPr="00D10F51" w:rsidRDefault="00D10F51">
            <w:pPr>
              <w:jc w:val="center"/>
              <w:rPr>
                <w:color w:val="000000"/>
                <w:sz w:val="24"/>
                <w:szCs w:val="24"/>
              </w:rPr>
            </w:pPr>
            <w:r w:rsidRPr="00D10F51">
              <w:rPr>
                <w:color w:val="000000"/>
                <w:sz w:val="24"/>
                <w:szCs w:val="24"/>
              </w:rPr>
              <w:t>133,8</w:t>
            </w:r>
          </w:p>
        </w:tc>
        <w:tc>
          <w:tcPr>
            <w:tcW w:w="3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D10F51" w:rsidRPr="00B674C2" w:rsidRDefault="00D10F51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10F51" w:rsidRPr="00B674C2" w:rsidTr="000B5195">
        <w:trPr>
          <w:trHeight w:val="684"/>
          <w:jc w:val="center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0F51" w:rsidRPr="00B674C2" w:rsidRDefault="00D10F51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F51" w:rsidRPr="00B674C2" w:rsidRDefault="00D10F51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F51" w:rsidRPr="00B674C2" w:rsidRDefault="00D10F51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от юридических и физических лиц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F51" w:rsidRPr="00D10F51" w:rsidRDefault="00D10F51">
            <w:pPr>
              <w:jc w:val="center"/>
              <w:rPr>
                <w:color w:val="000000"/>
                <w:sz w:val="24"/>
                <w:szCs w:val="24"/>
              </w:rPr>
            </w:pPr>
            <w:r w:rsidRPr="00D10F51">
              <w:rPr>
                <w:color w:val="000000"/>
                <w:sz w:val="24"/>
                <w:szCs w:val="24"/>
              </w:rPr>
              <w:t>272,3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F51" w:rsidRPr="00D10F51" w:rsidRDefault="00D10F51">
            <w:pPr>
              <w:jc w:val="center"/>
              <w:rPr>
                <w:color w:val="000000"/>
                <w:sz w:val="24"/>
                <w:szCs w:val="24"/>
              </w:rPr>
            </w:pPr>
            <w:r w:rsidRPr="00D10F51">
              <w:rPr>
                <w:color w:val="000000"/>
                <w:sz w:val="24"/>
                <w:szCs w:val="24"/>
              </w:rPr>
              <w:t>272,3</w:t>
            </w:r>
          </w:p>
        </w:tc>
        <w:tc>
          <w:tcPr>
            <w:tcW w:w="3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D10F51" w:rsidRPr="00B674C2" w:rsidRDefault="00D10F51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C975C6" w:rsidRPr="00B674C2" w:rsidTr="000B5195">
        <w:trPr>
          <w:trHeight w:val="1035"/>
          <w:jc w:val="center"/>
        </w:trPr>
        <w:tc>
          <w:tcPr>
            <w:tcW w:w="82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75C6" w:rsidRPr="00B674C2" w:rsidRDefault="00C975C6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75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C975C6" w:rsidRPr="00B674C2" w:rsidRDefault="00C975C6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/>
                <w:bCs/>
                <w:color w:val="000000"/>
                <w:sz w:val="24"/>
                <w:szCs w:val="24"/>
                <w:lang w:eastAsia="ru-RU"/>
              </w:rPr>
              <w:t>Развитие газификации Гаврилово-Посадского муниципального района</w:t>
            </w:r>
          </w:p>
        </w:tc>
        <w:tc>
          <w:tcPr>
            <w:tcW w:w="2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C975C6" w:rsidRPr="00B674C2" w:rsidRDefault="00C975C6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C975C6" w:rsidRPr="00C975C6" w:rsidRDefault="00C975C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975C6">
              <w:rPr>
                <w:b/>
                <w:bCs/>
                <w:color w:val="000000"/>
                <w:sz w:val="24"/>
                <w:szCs w:val="24"/>
              </w:rPr>
              <w:t>315,791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C975C6" w:rsidRPr="00C975C6" w:rsidRDefault="00C975C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975C6">
              <w:rPr>
                <w:b/>
                <w:bCs/>
                <w:color w:val="000000"/>
                <w:sz w:val="24"/>
                <w:szCs w:val="24"/>
              </w:rPr>
              <w:t>315,79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C975C6" w:rsidRPr="00B674C2" w:rsidRDefault="00C975C6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100</w:t>
            </w:r>
            <w:r w:rsidRPr="00B674C2">
              <w:rPr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975C6" w:rsidRPr="00B674C2" w:rsidTr="000B5195">
        <w:trPr>
          <w:trHeight w:val="345"/>
          <w:jc w:val="center"/>
        </w:trPr>
        <w:tc>
          <w:tcPr>
            <w:tcW w:w="82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75C6" w:rsidRPr="00B674C2" w:rsidRDefault="00C975C6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5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75C6" w:rsidRPr="00B674C2" w:rsidRDefault="00C975C6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C975C6" w:rsidRPr="00B674C2" w:rsidRDefault="00C975C6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/>
                <w:bCs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C975C6" w:rsidRPr="00C975C6" w:rsidRDefault="00C975C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975C6">
              <w:rPr>
                <w:b/>
                <w:bCs/>
                <w:color w:val="000000"/>
                <w:sz w:val="24"/>
                <w:szCs w:val="24"/>
              </w:rPr>
              <w:t>15,791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C975C6" w:rsidRPr="00C975C6" w:rsidRDefault="00C975C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975C6">
              <w:rPr>
                <w:b/>
                <w:bCs/>
                <w:color w:val="000000"/>
                <w:sz w:val="24"/>
                <w:szCs w:val="24"/>
              </w:rPr>
              <w:t>15,79</w:t>
            </w: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C975C6" w:rsidRPr="00B674C2" w:rsidRDefault="00C975C6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975C6" w:rsidRPr="00B674C2" w:rsidTr="000B5195">
        <w:trPr>
          <w:trHeight w:val="425"/>
          <w:jc w:val="center"/>
        </w:trPr>
        <w:tc>
          <w:tcPr>
            <w:tcW w:w="82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75C6" w:rsidRPr="00B674C2" w:rsidRDefault="00C975C6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5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75C6" w:rsidRPr="00B674C2" w:rsidRDefault="00C975C6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C975C6" w:rsidRPr="00B674C2" w:rsidRDefault="00C975C6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/>
                <w:bCs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C975C6" w:rsidRPr="00C975C6" w:rsidRDefault="00C975C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975C6">
              <w:rPr>
                <w:b/>
                <w:bCs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C975C6" w:rsidRPr="00C975C6" w:rsidRDefault="00C975C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975C6">
              <w:rPr>
                <w:b/>
                <w:bCs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C975C6" w:rsidRPr="00B674C2" w:rsidRDefault="00C975C6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975C6" w:rsidRPr="00B674C2" w:rsidTr="000B5195">
        <w:trPr>
          <w:trHeight w:val="747"/>
          <w:jc w:val="center"/>
        </w:trPr>
        <w:tc>
          <w:tcPr>
            <w:tcW w:w="82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75C6" w:rsidRPr="00B674C2" w:rsidRDefault="00C975C6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33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C6" w:rsidRPr="00B674C2" w:rsidRDefault="00C975C6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Специальная подпрограмма «Строительство сетей газоснабжения в Гаврилово-Посадском муниципальном районе Ивановской области»</w:t>
            </w:r>
          </w:p>
        </w:tc>
        <w:tc>
          <w:tcPr>
            <w:tcW w:w="2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C6" w:rsidRPr="00B674C2" w:rsidRDefault="00C975C6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5C6" w:rsidRPr="00C975C6" w:rsidRDefault="00C975C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975C6">
              <w:rPr>
                <w:b/>
                <w:bCs/>
                <w:color w:val="000000"/>
                <w:sz w:val="24"/>
                <w:szCs w:val="24"/>
              </w:rPr>
              <w:t>315,791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5C6" w:rsidRPr="00C975C6" w:rsidRDefault="00C975C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975C6">
              <w:rPr>
                <w:b/>
                <w:bCs/>
                <w:color w:val="000000"/>
                <w:sz w:val="24"/>
                <w:szCs w:val="24"/>
              </w:rPr>
              <w:t>315,79</w:t>
            </w:r>
          </w:p>
        </w:tc>
        <w:tc>
          <w:tcPr>
            <w:tcW w:w="31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C975C6" w:rsidRPr="00B674C2" w:rsidRDefault="00C975C6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100</w:t>
            </w:r>
            <w:r w:rsidRPr="00B674C2">
              <w:rPr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975C6" w:rsidRPr="00B674C2" w:rsidTr="000B5195">
        <w:trPr>
          <w:trHeight w:val="345"/>
          <w:jc w:val="center"/>
        </w:trPr>
        <w:tc>
          <w:tcPr>
            <w:tcW w:w="82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75C6" w:rsidRPr="00B674C2" w:rsidRDefault="00C975C6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5C6" w:rsidRPr="00B674C2" w:rsidRDefault="00C975C6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C6" w:rsidRPr="00B674C2" w:rsidRDefault="00C975C6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5C6" w:rsidRPr="00C975C6" w:rsidRDefault="00C975C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975C6">
              <w:rPr>
                <w:b/>
                <w:bCs/>
                <w:color w:val="000000"/>
                <w:sz w:val="24"/>
                <w:szCs w:val="24"/>
              </w:rPr>
              <w:t>15,791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5C6" w:rsidRPr="00C975C6" w:rsidRDefault="00C975C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975C6">
              <w:rPr>
                <w:b/>
                <w:bCs/>
                <w:color w:val="000000"/>
                <w:sz w:val="24"/>
                <w:szCs w:val="24"/>
              </w:rPr>
              <w:t>15,79</w:t>
            </w:r>
          </w:p>
        </w:tc>
        <w:tc>
          <w:tcPr>
            <w:tcW w:w="31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C975C6" w:rsidRPr="00B674C2" w:rsidRDefault="00C975C6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C975C6" w:rsidRPr="00B674C2" w:rsidTr="000B5195">
        <w:trPr>
          <w:trHeight w:val="345"/>
          <w:jc w:val="center"/>
        </w:trPr>
        <w:tc>
          <w:tcPr>
            <w:tcW w:w="820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75C6" w:rsidRPr="00B674C2" w:rsidRDefault="00C975C6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5C6" w:rsidRPr="00B674C2" w:rsidRDefault="00C975C6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C6" w:rsidRPr="00B674C2" w:rsidRDefault="00C975C6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5C6" w:rsidRPr="00C975C6" w:rsidRDefault="00C975C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975C6">
              <w:rPr>
                <w:b/>
                <w:bCs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5C6" w:rsidRPr="00C975C6" w:rsidRDefault="00C975C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975C6">
              <w:rPr>
                <w:b/>
                <w:bCs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31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C975C6" w:rsidRPr="00B674C2" w:rsidRDefault="00C975C6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C975C6" w:rsidRPr="00B674C2" w:rsidTr="00C975C6">
        <w:trPr>
          <w:trHeight w:val="445"/>
          <w:jc w:val="center"/>
        </w:trPr>
        <w:tc>
          <w:tcPr>
            <w:tcW w:w="82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75C6" w:rsidRPr="00B674C2" w:rsidRDefault="00C975C6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75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C975C6" w:rsidRPr="00B674C2" w:rsidRDefault="00C975C6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/>
                <w:bCs/>
                <w:color w:val="000000"/>
                <w:sz w:val="24"/>
                <w:szCs w:val="24"/>
                <w:lang w:eastAsia="ru-RU"/>
              </w:rPr>
              <w:t>Развитие транспортной системы Гаврилово-Посадского муниципального района</w:t>
            </w:r>
          </w:p>
        </w:tc>
        <w:tc>
          <w:tcPr>
            <w:tcW w:w="22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C975C6" w:rsidRPr="00B674C2" w:rsidRDefault="00C975C6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5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C975C6" w:rsidRPr="00C975C6" w:rsidRDefault="00C975C6" w:rsidP="00C975C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975C6">
              <w:rPr>
                <w:b/>
                <w:bCs/>
                <w:color w:val="000000"/>
                <w:sz w:val="24"/>
                <w:szCs w:val="24"/>
              </w:rPr>
              <w:t>14 795,76765</w:t>
            </w:r>
          </w:p>
        </w:tc>
        <w:tc>
          <w:tcPr>
            <w:tcW w:w="20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C975C6" w:rsidRPr="00C975C6" w:rsidRDefault="00C975C6" w:rsidP="00C975C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975C6">
              <w:rPr>
                <w:b/>
                <w:bCs/>
                <w:color w:val="000000"/>
                <w:sz w:val="24"/>
                <w:szCs w:val="24"/>
              </w:rPr>
              <w:t>14 335,59569</w:t>
            </w:r>
          </w:p>
        </w:tc>
        <w:tc>
          <w:tcPr>
            <w:tcW w:w="31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C975C6" w:rsidRPr="00B674C2" w:rsidRDefault="00C975C6" w:rsidP="00077B0C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96,89</w:t>
            </w:r>
          </w:p>
        </w:tc>
      </w:tr>
      <w:tr w:rsidR="00C975C6" w:rsidRPr="00B674C2" w:rsidTr="00C975C6">
        <w:trPr>
          <w:trHeight w:val="345"/>
          <w:jc w:val="center"/>
        </w:trPr>
        <w:tc>
          <w:tcPr>
            <w:tcW w:w="82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75C6" w:rsidRPr="00B674C2" w:rsidRDefault="00C975C6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75C6" w:rsidRPr="00B674C2" w:rsidRDefault="00C975C6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C975C6" w:rsidRPr="00B674C2" w:rsidRDefault="00C975C6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/>
                <w:bCs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C975C6" w:rsidRPr="00C975C6" w:rsidRDefault="00C975C6" w:rsidP="00C975C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975C6">
              <w:rPr>
                <w:b/>
                <w:bCs/>
                <w:color w:val="000000"/>
                <w:sz w:val="24"/>
                <w:szCs w:val="24"/>
              </w:rPr>
              <w:t>5 462,80069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C975C6" w:rsidRPr="00C975C6" w:rsidRDefault="00C975C6" w:rsidP="00C975C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975C6">
              <w:rPr>
                <w:b/>
                <w:bCs/>
                <w:color w:val="000000"/>
                <w:sz w:val="24"/>
                <w:szCs w:val="24"/>
              </w:rPr>
              <w:t>5 462,10986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C975C6" w:rsidRPr="00B674C2" w:rsidRDefault="00C975C6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975C6" w:rsidRPr="00B674C2" w:rsidTr="00C975C6">
        <w:trPr>
          <w:trHeight w:val="391"/>
          <w:jc w:val="center"/>
        </w:trPr>
        <w:tc>
          <w:tcPr>
            <w:tcW w:w="820" w:type="dxa"/>
            <w:vMerge/>
            <w:tcBorders>
              <w:left w:val="single" w:sz="8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75C6" w:rsidRPr="00B674C2" w:rsidRDefault="00C975C6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975C6" w:rsidRPr="00B674C2" w:rsidRDefault="00C975C6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C975C6" w:rsidRPr="00B674C2" w:rsidRDefault="00C975C6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/>
                <w:bCs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C975C6" w:rsidRPr="00C975C6" w:rsidRDefault="00C975C6" w:rsidP="00C975C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975C6">
              <w:rPr>
                <w:b/>
                <w:bCs/>
                <w:color w:val="000000"/>
                <w:sz w:val="24"/>
                <w:szCs w:val="24"/>
              </w:rPr>
              <w:t>3 312,37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C975C6" w:rsidRPr="00C975C6" w:rsidRDefault="00C975C6" w:rsidP="00C975C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975C6">
              <w:rPr>
                <w:b/>
                <w:bCs/>
                <w:color w:val="000000"/>
                <w:sz w:val="24"/>
                <w:szCs w:val="24"/>
              </w:rPr>
              <w:t>2 921,28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C975C6" w:rsidRPr="00B674C2" w:rsidRDefault="00C975C6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975C6" w:rsidRPr="00B674C2" w:rsidTr="000B5195">
        <w:trPr>
          <w:trHeight w:val="1196"/>
          <w:jc w:val="center"/>
        </w:trPr>
        <w:tc>
          <w:tcPr>
            <w:tcW w:w="8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C975C6" w:rsidRPr="00B674C2" w:rsidRDefault="00C975C6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337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975C6" w:rsidRPr="00B674C2" w:rsidRDefault="00C975C6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Специальная  подпрограмма «Развитие сети автомобильных дорог общего пользования местного значения в Гаврилово-Посадском районе</w:t>
            </w:r>
          </w:p>
        </w:tc>
        <w:tc>
          <w:tcPr>
            <w:tcW w:w="22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975C6" w:rsidRPr="00B674C2" w:rsidRDefault="00C975C6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975C6" w:rsidRPr="00C975C6" w:rsidRDefault="00C975C6">
            <w:pPr>
              <w:jc w:val="center"/>
              <w:rPr>
                <w:color w:val="000000"/>
                <w:sz w:val="24"/>
                <w:szCs w:val="24"/>
              </w:rPr>
            </w:pPr>
            <w:r w:rsidRPr="00C975C6">
              <w:rPr>
                <w:color w:val="000000"/>
                <w:sz w:val="24"/>
                <w:szCs w:val="24"/>
              </w:rPr>
              <w:t>7480,40048</w:t>
            </w:r>
          </w:p>
        </w:tc>
        <w:tc>
          <w:tcPr>
            <w:tcW w:w="2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975C6" w:rsidRPr="00C975C6" w:rsidRDefault="00C975C6">
            <w:pPr>
              <w:jc w:val="center"/>
              <w:rPr>
                <w:color w:val="000000"/>
                <w:sz w:val="24"/>
                <w:szCs w:val="24"/>
              </w:rPr>
            </w:pPr>
            <w:r w:rsidRPr="00C975C6">
              <w:rPr>
                <w:color w:val="000000"/>
                <w:sz w:val="24"/>
                <w:szCs w:val="24"/>
              </w:rPr>
              <w:t>7411,31729</w:t>
            </w:r>
          </w:p>
        </w:tc>
        <w:tc>
          <w:tcPr>
            <w:tcW w:w="3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000000" w:fill="FCD5B4"/>
            <w:vAlign w:val="center"/>
            <w:hideMark/>
          </w:tcPr>
          <w:p w:rsidR="00C975C6" w:rsidRPr="00B674C2" w:rsidRDefault="00C975C6" w:rsidP="00C975C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99</w:t>
            </w:r>
            <w:r w:rsidRPr="00B674C2">
              <w:rPr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color w:val="000000"/>
                <w:sz w:val="24"/>
                <w:szCs w:val="24"/>
                <w:lang w:eastAsia="ru-RU"/>
              </w:rPr>
              <w:t>08</w:t>
            </w:r>
          </w:p>
        </w:tc>
      </w:tr>
      <w:tr w:rsidR="00C975C6" w:rsidRPr="00B674C2" w:rsidTr="000B5195">
        <w:trPr>
          <w:trHeight w:val="345"/>
          <w:jc w:val="center"/>
        </w:trPr>
        <w:tc>
          <w:tcPr>
            <w:tcW w:w="82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C975C6" w:rsidRPr="00B674C2" w:rsidRDefault="00C975C6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5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75C6" w:rsidRPr="00B674C2" w:rsidRDefault="00C975C6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975C6" w:rsidRPr="00B674C2" w:rsidRDefault="00C975C6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9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975C6" w:rsidRPr="00C975C6" w:rsidRDefault="00C975C6">
            <w:pPr>
              <w:jc w:val="center"/>
              <w:rPr>
                <w:color w:val="000000"/>
                <w:sz w:val="24"/>
                <w:szCs w:val="24"/>
              </w:rPr>
            </w:pPr>
            <w:r w:rsidRPr="00C975C6">
              <w:rPr>
                <w:color w:val="000000"/>
                <w:sz w:val="24"/>
                <w:szCs w:val="24"/>
              </w:rPr>
              <w:t>1459,80213</w:t>
            </w:r>
          </w:p>
        </w:tc>
        <w:tc>
          <w:tcPr>
            <w:tcW w:w="2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C975C6" w:rsidRPr="00C975C6" w:rsidRDefault="00C975C6">
            <w:pPr>
              <w:jc w:val="center"/>
              <w:rPr>
                <w:color w:val="000000"/>
                <w:sz w:val="24"/>
                <w:szCs w:val="24"/>
              </w:rPr>
            </w:pPr>
            <w:r w:rsidRPr="00C975C6">
              <w:rPr>
                <w:color w:val="000000"/>
                <w:sz w:val="24"/>
                <w:szCs w:val="24"/>
              </w:rPr>
              <w:t>1459,1113</w:t>
            </w:r>
          </w:p>
        </w:tc>
        <w:tc>
          <w:tcPr>
            <w:tcW w:w="3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000000" w:fill="FCD5B4"/>
            <w:vAlign w:val="center"/>
            <w:hideMark/>
          </w:tcPr>
          <w:p w:rsidR="00C975C6" w:rsidRPr="00B674C2" w:rsidRDefault="00C975C6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C975C6" w:rsidRPr="00B674C2" w:rsidTr="000B5195">
        <w:trPr>
          <w:trHeight w:val="345"/>
          <w:jc w:val="center"/>
        </w:trPr>
        <w:tc>
          <w:tcPr>
            <w:tcW w:w="82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C975C6" w:rsidRPr="00B674C2" w:rsidRDefault="00C975C6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5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75C6" w:rsidRPr="00B674C2" w:rsidRDefault="00C975C6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975C6" w:rsidRPr="00B674C2" w:rsidRDefault="00C975C6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9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C975C6" w:rsidRPr="00C975C6" w:rsidRDefault="00C975C6">
            <w:pPr>
              <w:jc w:val="center"/>
              <w:rPr>
                <w:color w:val="000000"/>
                <w:sz w:val="24"/>
                <w:szCs w:val="24"/>
              </w:rPr>
            </w:pPr>
            <w:r w:rsidRPr="00C975C6">
              <w:rPr>
                <w:color w:val="000000"/>
                <w:sz w:val="24"/>
                <w:szCs w:val="24"/>
              </w:rPr>
              <w:t>6020,59835</w:t>
            </w:r>
          </w:p>
        </w:tc>
        <w:tc>
          <w:tcPr>
            <w:tcW w:w="2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975C6" w:rsidRPr="00C975C6" w:rsidRDefault="00C975C6">
            <w:pPr>
              <w:jc w:val="center"/>
              <w:rPr>
                <w:color w:val="000000"/>
                <w:sz w:val="24"/>
                <w:szCs w:val="24"/>
              </w:rPr>
            </w:pPr>
            <w:r w:rsidRPr="00C975C6">
              <w:rPr>
                <w:color w:val="000000"/>
                <w:sz w:val="24"/>
                <w:szCs w:val="24"/>
              </w:rPr>
              <w:t>5952,20599</w:t>
            </w:r>
          </w:p>
        </w:tc>
        <w:tc>
          <w:tcPr>
            <w:tcW w:w="3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000000" w:fill="FCD5B4"/>
            <w:vAlign w:val="center"/>
            <w:hideMark/>
          </w:tcPr>
          <w:p w:rsidR="00C975C6" w:rsidRPr="00B674C2" w:rsidRDefault="00C975C6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C975C6" w:rsidRPr="00B674C2" w:rsidTr="000B5195">
        <w:trPr>
          <w:trHeight w:val="982"/>
          <w:jc w:val="center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75C6" w:rsidRPr="00B674C2" w:rsidRDefault="00C975C6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337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975C6" w:rsidRPr="00B674C2" w:rsidRDefault="00C975C6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Специальные подпрограммы «Субсидирование транспортного обслуживания населения Гаврилово-Посадского муниципального района»</w:t>
            </w:r>
          </w:p>
        </w:tc>
        <w:tc>
          <w:tcPr>
            <w:tcW w:w="22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975C6" w:rsidRPr="00B674C2" w:rsidRDefault="00C975C6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975C6" w:rsidRPr="00C975C6" w:rsidRDefault="00C975C6">
            <w:pPr>
              <w:jc w:val="center"/>
              <w:rPr>
                <w:color w:val="000000"/>
                <w:sz w:val="24"/>
                <w:szCs w:val="24"/>
              </w:rPr>
            </w:pPr>
            <w:r w:rsidRPr="00C975C6">
              <w:rPr>
                <w:color w:val="000000"/>
                <w:sz w:val="24"/>
                <w:szCs w:val="24"/>
              </w:rPr>
              <w:t>1 920,00</w:t>
            </w:r>
          </w:p>
        </w:tc>
        <w:tc>
          <w:tcPr>
            <w:tcW w:w="2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975C6" w:rsidRPr="00C975C6" w:rsidRDefault="00C975C6">
            <w:pPr>
              <w:jc w:val="center"/>
              <w:rPr>
                <w:color w:val="000000"/>
                <w:sz w:val="24"/>
                <w:szCs w:val="24"/>
              </w:rPr>
            </w:pPr>
            <w:r w:rsidRPr="00C975C6">
              <w:rPr>
                <w:color w:val="000000"/>
                <w:sz w:val="24"/>
                <w:szCs w:val="24"/>
              </w:rPr>
              <w:t>1 920,00</w:t>
            </w:r>
          </w:p>
        </w:tc>
        <w:tc>
          <w:tcPr>
            <w:tcW w:w="3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000000" w:fill="FCD5B4"/>
            <w:vAlign w:val="center"/>
            <w:hideMark/>
          </w:tcPr>
          <w:p w:rsidR="00C975C6" w:rsidRPr="00B674C2" w:rsidRDefault="00C975C6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100</w:t>
            </w:r>
            <w:r w:rsidRPr="00B674C2">
              <w:rPr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975C6" w:rsidRPr="00B674C2" w:rsidTr="000B5195">
        <w:trPr>
          <w:trHeight w:val="545"/>
          <w:jc w:val="center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75C6" w:rsidRPr="00B674C2" w:rsidRDefault="00C975C6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5" w:type="dxa"/>
            <w:gridSpan w:val="2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5C6" w:rsidRPr="00B674C2" w:rsidRDefault="00C975C6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C6" w:rsidRPr="00B674C2" w:rsidRDefault="00C975C6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C6" w:rsidRPr="00C975C6" w:rsidRDefault="00C975C6">
            <w:pPr>
              <w:jc w:val="center"/>
              <w:rPr>
                <w:color w:val="000000"/>
                <w:sz w:val="24"/>
                <w:szCs w:val="24"/>
              </w:rPr>
            </w:pPr>
            <w:r w:rsidRPr="00C975C6">
              <w:rPr>
                <w:color w:val="000000"/>
                <w:sz w:val="24"/>
                <w:szCs w:val="24"/>
              </w:rPr>
              <w:t>1 920,00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C6" w:rsidRPr="00C975C6" w:rsidRDefault="00C975C6">
            <w:pPr>
              <w:jc w:val="center"/>
              <w:rPr>
                <w:color w:val="000000"/>
                <w:sz w:val="24"/>
                <w:szCs w:val="24"/>
              </w:rPr>
            </w:pPr>
            <w:r w:rsidRPr="00C975C6">
              <w:rPr>
                <w:color w:val="000000"/>
                <w:sz w:val="24"/>
                <w:szCs w:val="24"/>
              </w:rPr>
              <w:t>1 920,00</w:t>
            </w:r>
          </w:p>
        </w:tc>
        <w:tc>
          <w:tcPr>
            <w:tcW w:w="3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C975C6" w:rsidRPr="00B674C2" w:rsidRDefault="00C975C6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C975C6" w:rsidRPr="00B674C2" w:rsidTr="000B5195">
        <w:trPr>
          <w:trHeight w:val="1431"/>
          <w:jc w:val="center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75C6" w:rsidRPr="00B674C2" w:rsidRDefault="00C975C6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33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C6" w:rsidRPr="00B674C2" w:rsidRDefault="00C975C6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Специальная  подпрограмма «Развитие сети автомобильных дорог общего пользования местного значения в сельских поселениях Гаврилово-Посадского муниципального района»</w:t>
            </w: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C6" w:rsidRPr="00B674C2" w:rsidRDefault="00C975C6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C6" w:rsidRPr="00C975C6" w:rsidRDefault="00C975C6">
            <w:pPr>
              <w:jc w:val="center"/>
              <w:rPr>
                <w:color w:val="000000"/>
                <w:sz w:val="24"/>
                <w:szCs w:val="24"/>
              </w:rPr>
            </w:pPr>
            <w:r w:rsidRPr="00C975C6">
              <w:rPr>
                <w:color w:val="000000"/>
                <w:sz w:val="24"/>
                <w:szCs w:val="24"/>
              </w:rPr>
              <w:t>5 395,37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C6" w:rsidRPr="00C975C6" w:rsidRDefault="00C975C6">
            <w:pPr>
              <w:jc w:val="center"/>
              <w:rPr>
                <w:color w:val="000000"/>
                <w:sz w:val="24"/>
                <w:szCs w:val="24"/>
              </w:rPr>
            </w:pPr>
            <w:r w:rsidRPr="00C975C6">
              <w:rPr>
                <w:color w:val="000000"/>
                <w:sz w:val="24"/>
                <w:szCs w:val="24"/>
              </w:rPr>
              <w:t>5 004,28</w:t>
            </w:r>
          </w:p>
        </w:tc>
        <w:tc>
          <w:tcPr>
            <w:tcW w:w="3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C975C6" w:rsidRPr="00B674C2" w:rsidRDefault="00C975C6" w:rsidP="00C975C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92</w:t>
            </w:r>
            <w:r w:rsidRPr="00B674C2">
              <w:rPr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color w:val="000000"/>
                <w:sz w:val="24"/>
                <w:szCs w:val="24"/>
                <w:lang w:eastAsia="ru-RU"/>
              </w:rPr>
              <w:t>75</w:t>
            </w:r>
          </w:p>
        </w:tc>
      </w:tr>
      <w:tr w:rsidR="00C975C6" w:rsidRPr="00B674C2" w:rsidTr="000B5195">
        <w:trPr>
          <w:trHeight w:val="345"/>
          <w:jc w:val="center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75C6" w:rsidRPr="00B674C2" w:rsidRDefault="00C975C6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5C6" w:rsidRPr="00B674C2" w:rsidRDefault="00C975C6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C6" w:rsidRPr="00B674C2" w:rsidRDefault="00C975C6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C6" w:rsidRPr="00C975C6" w:rsidRDefault="00C975C6">
            <w:pPr>
              <w:jc w:val="center"/>
              <w:rPr>
                <w:color w:val="000000"/>
                <w:sz w:val="24"/>
                <w:szCs w:val="24"/>
              </w:rPr>
            </w:pPr>
            <w:r w:rsidRPr="00C975C6">
              <w:rPr>
                <w:color w:val="000000"/>
                <w:sz w:val="24"/>
                <w:szCs w:val="24"/>
              </w:rPr>
              <w:t>2 083,00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C6" w:rsidRPr="00C975C6" w:rsidRDefault="00C975C6">
            <w:pPr>
              <w:jc w:val="center"/>
              <w:rPr>
                <w:color w:val="000000"/>
                <w:sz w:val="24"/>
                <w:szCs w:val="24"/>
              </w:rPr>
            </w:pPr>
            <w:r w:rsidRPr="00C975C6">
              <w:rPr>
                <w:color w:val="000000"/>
                <w:sz w:val="24"/>
                <w:szCs w:val="24"/>
              </w:rPr>
              <w:t>2 082,99856</w:t>
            </w:r>
          </w:p>
        </w:tc>
        <w:tc>
          <w:tcPr>
            <w:tcW w:w="3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C975C6" w:rsidRPr="00B674C2" w:rsidRDefault="00C975C6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C975C6" w:rsidRPr="00B674C2" w:rsidTr="000B5195">
        <w:trPr>
          <w:trHeight w:val="345"/>
          <w:jc w:val="center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75C6" w:rsidRPr="00B674C2" w:rsidRDefault="00C975C6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5C6" w:rsidRPr="00B674C2" w:rsidRDefault="00C975C6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C6" w:rsidRPr="00B674C2" w:rsidRDefault="00C975C6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C6" w:rsidRPr="00C975C6" w:rsidRDefault="00C975C6">
            <w:pPr>
              <w:jc w:val="center"/>
              <w:rPr>
                <w:color w:val="000000"/>
                <w:sz w:val="24"/>
                <w:szCs w:val="24"/>
              </w:rPr>
            </w:pPr>
            <w:r w:rsidRPr="00C975C6">
              <w:rPr>
                <w:color w:val="000000"/>
                <w:sz w:val="24"/>
                <w:szCs w:val="24"/>
              </w:rPr>
              <w:t>3 312,37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C6" w:rsidRPr="00C975C6" w:rsidRDefault="00C975C6">
            <w:pPr>
              <w:jc w:val="center"/>
              <w:rPr>
                <w:color w:val="000000"/>
                <w:sz w:val="24"/>
                <w:szCs w:val="24"/>
              </w:rPr>
            </w:pPr>
            <w:r w:rsidRPr="00C975C6">
              <w:rPr>
                <w:color w:val="000000"/>
                <w:sz w:val="24"/>
                <w:szCs w:val="24"/>
              </w:rPr>
              <w:t>2 921,28</w:t>
            </w:r>
          </w:p>
        </w:tc>
        <w:tc>
          <w:tcPr>
            <w:tcW w:w="3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C975C6" w:rsidRPr="00B674C2" w:rsidRDefault="00C975C6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C975C6" w:rsidRPr="00B674C2" w:rsidTr="000B5195">
        <w:trPr>
          <w:trHeight w:val="557"/>
          <w:jc w:val="center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75C6" w:rsidRPr="00B674C2" w:rsidRDefault="00C975C6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C975C6" w:rsidRPr="00B674C2" w:rsidRDefault="00C975C6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/>
                <w:bCs/>
                <w:color w:val="000000"/>
                <w:sz w:val="24"/>
                <w:szCs w:val="24"/>
                <w:lang w:eastAsia="ru-RU"/>
              </w:rPr>
              <w:t>Обеспечение доступным и комфортным жильем, объектами инженерной инфраструктуры населения   Гаврилово-Посадского муниципального района</w:t>
            </w: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C975C6" w:rsidRPr="00B674C2" w:rsidRDefault="00C975C6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C975C6" w:rsidRPr="00C975C6" w:rsidRDefault="00C975C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975C6">
              <w:rPr>
                <w:b/>
                <w:bCs/>
                <w:color w:val="000000"/>
                <w:sz w:val="24"/>
                <w:szCs w:val="24"/>
              </w:rPr>
              <w:t>3 219,00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C975C6" w:rsidRPr="00C975C6" w:rsidRDefault="00C975C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975C6">
              <w:rPr>
                <w:b/>
                <w:bCs/>
                <w:color w:val="000000"/>
                <w:sz w:val="24"/>
                <w:szCs w:val="24"/>
              </w:rPr>
              <w:t>2 859,200</w:t>
            </w:r>
          </w:p>
        </w:tc>
        <w:tc>
          <w:tcPr>
            <w:tcW w:w="3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C975C6" w:rsidRPr="00B674C2" w:rsidRDefault="00C975C6" w:rsidP="00C975C6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88,82</w:t>
            </w:r>
          </w:p>
        </w:tc>
      </w:tr>
      <w:tr w:rsidR="00C975C6" w:rsidRPr="00B674C2" w:rsidTr="000B5195">
        <w:trPr>
          <w:trHeight w:val="395"/>
          <w:jc w:val="center"/>
        </w:trPr>
        <w:tc>
          <w:tcPr>
            <w:tcW w:w="82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75C6" w:rsidRPr="00B674C2" w:rsidRDefault="00C975C6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75C6" w:rsidRPr="00B674C2" w:rsidRDefault="00C975C6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C975C6" w:rsidRPr="00B674C2" w:rsidRDefault="00C975C6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/>
                <w:bCs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C975C6" w:rsidRPr="00C975C6" w:rsidRDefault="00C975C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975C6">
              <w:rPr>
                <w:b/>
                <w:bCs/>
                <w:color w:val="000000"/>
                <w:sz w:val="24"/>
                <w:szCs w:val="24"/>
              </w:rPr>
              <w:t>307,4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C975C6" w:rsidRPr="00C975C6" w:rsidRDefault="00C975C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975C6">
              <w:rPr>
                <w:b/>
                <w:bCs/>
                <w:color w:val="000000"/>
                <w:sz w:val="24"/>
                <w:szCs w:val="24"/>
              </w:rPr>
              <w:t>307,4</w:t>
            </w:r>
          </w:p>
        </w:tc>
        <w:tc>
          <w:tcPr>
            <w:tcW w:w="3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C975C6" w:rsidRPr="00B674C2" w:rsidRDefault="00C975C6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975C6" w:rsidRPr="00B674C2" w:rsidTr="000B5195">
        <w:trPr>
          <w:trHeight w:val="407"/>
          <w:jc w:val="center"/>
        </w:trPr>
        <w:tc>
          <w:tcPr>
            <w:tcW w:w="82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75C6" w:rsidRPr="00B674C2" w:rsidRDefault="00C975C6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75C6" w:rsidRPr="00B674C2" w:rsidRDefault="00C975C6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C975C6" w:rsidRPr="00B674C2" w:rsidRDefault="00C975C6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/>
                <w:bCs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C975C6" w:rsidRPr="00C975C6" w:rsidRDefault="00C975C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975C6">
              <w:rPr>
                <w:b/>
                <w:bCs/>
                <w:color w:val="000000"/>
                <w:sz w:val="24"/>
                <w:szCs w:val="24"/>
              </w:rPr>
              <w:t>802,2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C975C6" w:rsidRPr="00C975C6" w:rsidRDefault="00C975C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975C6">
              <w:rPr>
                <w:b/>
                <w:bCs/>
                <w:color w:val="000000"/>
                <w:sz w:val="24"/>
                <w:szCs w:val="24"/>
              </w:rPr>
              <w:t>703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C975C6" w:rsidRPr="00B674C2" w:rsidRDefault="00C975C6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975C6" w:rsidRPr="00B674C2" w:rsidTr="000B5195">
        <w:trPr>
          <w:trHeight w:val="645"/>
          <w:jc w:val="center"/>
        </w:trPr>
        <w:tc>
          <w:tcPr>
            <w:tcW w:w="82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75C6" w:rsidRPr="00B674C2" w:rsidRDefault="00C975C6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75C6" w:rsidRPr="00B674C2" w:rsidRDefault="00C975C6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C975C6" w:rsidRPr="00B674C2" w:rsidRDefault="00C975C6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/>
                <w:bCs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C975C6" w:rsidRPr="00C975C6" w:rsidRDefault="00C975C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975C6">
              <w:rPr>
                <w:b/>
                <w:bCs/>
                <w:color w:val="000000"/>
                <w:sz w:val="24"/>
                <w:szCs w:val="24"/>
              </w:rPr>
              <w:t>2109,4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C975C6" w:rsidRPr="00C975C6" w:rsidRDefault="00C975C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975C6">
              <w:rPr>
                <w:b/>
                <w:bCs/>
                <w:color w:val="000000"/>
                <w:sz w:val="24"/>
                <w:szCs w:val="24"/>
              </w:rPr>
              <w:t>1848,8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C975C6" w:rsidRPr="00B674C2" w:rsidRDefault="00C975C6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975C6" w:rsidRPr="00B674C2" w:rsidTr="00071940">
        <w:trPr>
          <w:trHeight w:val="403"/>
          <w:jc w:val="center"/>
        </w:trPr>
        <w:tc>
          <w:tcPr>
            <w:tcW w:w="82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75C6" w:rsidRPr="00B674C2" w:rsidRDefault="00C975C6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5C6" w:rsidRPr="00B674C2" w:rsidRDefault="00C975C6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C975C6" w:rsidRPr="00B674C2" w:rsidRDefault="00C975C6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/>
                <w:bCs/>
                <w:color w:val="000000"/>
                <w:sz w:val="24"/>
                <w:szCs w:val="24"/>
                <w:lang w:eastAsia="ru-RU"/>
              </w:rPr>
              <w:t>внебюджетное финансирование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C975C6" w:rsidRPr="00C975C6" w:rsidRDefault="00C975C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975C6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C975C6" w:rsidRPr="00C975C6" w:rsidRDefault="00C975C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975C6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C975C6" w:rsidRPr="00B674C2" w:rsidRDefault="00C975C6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E5760" w:rsidRPr="00B674C2" w:rsidTr="00071940">
        <w:trPr>
          <w:trHeight w:val="271"/>
          <w:jc w:val="center"/>
        </w:trPr>
        <w:tc>
          <w:tcPr>
            <w:tcW w:w="82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33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Специальная подпрограмма «Модернизация объектов коммунальной инфраструктуры Гаврилово-Посадского муниципального района»</w:t>
            </w: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1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Финансирование отсутствует</w:t>
            </w:r>
          </w:p>
        </w:tc>
      </w:tr>
      <w:tr w:rsidR="000E5760" w:rsidRPr="00B674C2" w:rsidTr="00071940">
        <w:trPr>
          <w:trHeight w:val="330"/>
          <w:jc w:val="center"/>
        </w:trPr>
        <w:tc>
          <w:tcPr>
            <w:tcW w:w="82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0E5760" w:rsidRPr="00B674C2" w:rsidTr="00071940">
        <w:trPr>
          <w:trHeight w:val="443"/>
          <w:jc w:val="center"/>
        </w:trPr>
        <w:tc>
          <w:tcPr>
            <w:tcW w:w="82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0E5760" w:rsidRPr="00B674C2" w:rsidTr="00071940">
        <w:trPr>
          <w:trHeight w:val="675"/>
          <w:jc w:val="center"/>
        </w:trPr>
        <w:tc>
          <w:tcPr>
            <w:tcW w:w="82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внебюджетное финансирование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0E5760" w:rsidRPr="00B674C2" w:rsidTr="00071940">
        <w:trPr>
          <w:trHeight w:val="733"/>
          <w:jc w:val="center"/>
        </w:trPr>
        <w:tc>
          <w:tcPr>
            <w:tcW w:w="82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33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Специальная подпрограмма «Бюджетная поддержка граждан в сфере ипотечного жилищного кредитования в Гаврилово-Посадском муниципальном районе»</w:t>
            </w: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760" w:rsidRPr="00B674C2" w:rsidRDefault="00CC41E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E5760" w:rsidRPr="00B674C2" w:rsidTr="00071940">
        <w:trPr>
          <w:trHeight w:val="330"/>
          <w:jc w:val="center"/>
        </w:trPr>
        <w:tc>
          <w:tcPr>
            <w:tcW w:w="82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760" w:rsidRPr="00B674C2" w:rsidRDefault="00CC41E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E5760" w:rsidRPr="00B674C2" w:rsidTr="00071940">
        <w:trPr>
          <w:trHeight w:val="240"/>
          <w:jc w:val="center"/>
        </w:trPr>
        <w:tc>
          <w:tcPr>
            <w:tcW w:w="82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975C6" w:rsidRPr="00B674C2" w:rsidTr="00071940">
        <w:trPr>
          <w:trHeight w:val="473"/>
          <w:jc w:val="center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75C6" w:rsidRPr="00B674C2" w:rsidRDefault="00C975C6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33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975C6" w:rsidRPr="00B674C2" w:rsidRDefault="00C975C6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Специальная Подпрограмма  "Обеспечение доступным и комфортным жильем граждан и отдельных категорий граждан, установленных законодательством (дети-сироты и дети, оставшихся без попечения родителей, лицам из числа детей-сирот и детей, оставшихся без попечения родителей)"</w:t>
            </w: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975C6" w:rsidRPr="00B674C2" w:rsidRDefault="00C975C6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C975C6" w:rsidRPr="00C975C6" w:rsidRDefault="00C975C6">
            <w:pPr>
              <w:jc w:val="center"/>
              <w:rPr>
                <w:color w:val="000000"/>
                <w:sz w:val="24"/>
                <w:szCs w:val="24"/>
              </w:rPr>
            </w:pPr>
            <w:r w:rsidRPr="00C975C6">
              <w:rPr>
                <w:color w:val="000000"/>
                <w:sz w:val="24"/>
                <w:szCs w:val="24"/>
              </w:rPr>
              <w:t>3 219,000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C975C6" w:rsidRPr="00C975C6" w:rsidRDefault="00C975C6">
            <w:pPr>
              <w:jc w:val="center"/>
              <w:rPr>
                <w:color w:val="000000"/>
                <w:sz w:val="24"/>
                <w:szCs w:val="24"/>
              </w:rPr>
            </w:pPr>
            <w:r w:rsidRPr="00C975C6">
              <w:rPr>
                <w:color w:val="000000"/>
                <w:sz w:val="24"/>
                <w:szCs w:val="24"/>
              </w:rPr>
              <w:t>2859,2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000000" w:fill="FCD5B4"/>
            <w:vAlign w:val="center"/>
            <w:hideMark/>
          </w:tcPr>
          <w:p w:rsidR="00C975C6" w:rsidRPr="00B674C2" w:rsidRDefault="00C975C6" w:rsidP="00C975C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88,82</w:t>
            </w:r>
          </w:p>
        </w:tc>
      </w:tr>
      <w:tr w:rsidR="00C975C6" w:rsidRPr="00B674C2" w:rsidTr="000B5195">
        <w:trPr>
          <w:trHeight w:val="330"/>
          <w:jc w:val="center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75C6" w:rsidRPr="00B674C2" w:rsidRDefault="00C975C6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5" w:type="dxa"/>
            <w:gridSpan w:val="2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975C6" w:rsidRPr="00B674C2" w:rsidRDefault="00C975C6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975C6" w:rsidRPr="00B674C2" w:rsidRDefault="00C975C6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9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C975C6" w:rsidRPr="00C975C6" w:rsidRDefault="00C975C6">
            <w:pPr>
              <w:jc w:val="center"/>
              <w:rPr>
                <w:color w:val="000000"/>
                <w:sz w:val="24"/>
                <w:szCs w:val="24"/>
              </w:rPr>
            </w:pPr>
            <w:r w:rsidRPr="00C975C6">
              <w:rPr>
                <w:color w:val="000000"/>
                <w:sz w:val="24"/>
                <w:szCs w:val="24"/>
              </w:rPr>
              <w:t>307,4</w:t>
            </w:r>
          </w:p>
        </w:tc>
        <w:tc>
          <w:tcPr>
            <w:tcW w:w="2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C975C6" w:rsidRPr="00C975C6" w:rsidRDefault="00C975C6">
            <w:pPr>
              <w:jc w:val="center"/>
              <w:rPr>
                <w:color w:val="000000"/>
                <w:sz w:val="24"/>
                <w:szCs w:val="24"/>
              </w:rPr>
            </w:pPr>
            <w:r w:rsidRPr="00C975C6">
              <w:rPr>
                <w:color w:val="000000"/>
                <w:sz w:val="24"/>
                <w:szCs w:val="24"/>
              </w:rPr>
              <w:t>307,4</w:t>
            </w:r>
          </w:p>
        </w:tc>
        <w:tc>
          <w:tcPr>
            <w:tcW w:w="3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000000" w:fill="FCD5B4"/>
            <w:vAlign w:val="center"/>
            <w:hideMark/>
          </w:tcPr>
          <w:p w:rsidR="00C975C6" w:rsidRPr="00B674C2" w:rsidRDefault="00C975C6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C975C6" w:rsidRPr="00B674C2" w:rsidTr="000B5195">
        <w:trPr>
          <w:trHeight w:val="330"/>
          <w:jc w:val="center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75C6" w:rsidRPr="00B674C2" w:rsidRDefault="00C975C6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975C6" w:rsidRPr="00B674C2" w:rsidRDefault="00C975C6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975C6" w:rsidRPr="00B674C2" w:rsidRDefault="00C975C6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9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C975C6" w:rsidRPr="00C975C6" w:rsidRDefault="00C975C6">
            <w:pPr>
              <w:jc w:val="center"/>
              <w:rPr>
                <w:color w:val="000000"/>
                <w:sz w:val="24"/>
                <w:szCs w:val="24"/>
              </w:rPr>
            </w:pPr>
            <w:r w:rsidRPr="00C975C6">
              <w:rPr>
                <w:color w:val="000000"/>
                <w:sz w:val="24"/>
                <w:szCs w:val="24"/>
              </w:rPr>
              <w:t>802,200</w:t>
            </w:r>
          </w:p>
        </w:tc>
        <w:tc>
          <w:tcPr>
            <w:tcW w:w="2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C975C6" w:rsidRPr="00C975C6" w:rsidRDefault="00C975C6">
            <w:pPr>
              <w:jc w:val="center"/>
              <w:rPr>
                <w:color w:val="000000"/>
                <w:sz w:val="24"/>
                <w:szCs w:val="24"/>
              </w:rPr>
            </w:pPr>
            <w:r w:rsidRPr="00C975C6">
              <w:rPr>
                <w:color w:val="000000"/>
                <w:sz w:val="24"/>
                <w:szCs w:val="24"/>
              </w:rPr>
              <w:t>703,000</w:t>
            </w:r>
          </w:p>
        </w:tc>
        <w:tc>
          <w:tcPr>
            <w:tcW w:w="3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000000" w:fill="FCD5B4"/>
            <w:vAlign w:val="center"/>
            <w:hideMark/>
          </w:tcPr>
          <w:p w:rsidR="00C975C6" w:rsidRPr="00B674C2" w:rsidRDefault="00C975C6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C975C6" w:rsidRPr="00B674C2" w:rsidTr="000B5195">
        <w:trPr>
          <w:trHeight w:val="630"/>
          <w:jc w:val="center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75C6" w:rsidRPr="00B674C2" w:rsidRDefault="00C975C6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975C6" w:rsidRPr="00B674C2" w:rsidRDefault="00C975C6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975C6" w:rsidRPr="00B674C2" w:rsidRDefault="00C975C6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9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975C6" w:rsidRPr="00C975C6" w:rsidRDefault="00C975C6">
            <w:pPr>
              <w:jc w:val="center"/>
              <w:rPr>
                <w:color w:val="000000"/>
                <w:sz w:val="24"/>
                <w:szCs w:val="24"/>
              </w:rPr>
            </w:pPr>
            <w:r w:rsidRPr="00C975C6">
              <w:rPr>
                <w:color w:val="000000"/>
                <w:sz w:val="24"/>
                <w:szCs w:val="24"/>
              </w:rPr>
              <w:t>2109,4</w:t>
            </w:r>
          </w:p>
        </w:tc>
        <w:tc>
          <w:tcPr>
            <w:tcW w:w="2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975C6" w:rsidRPr="00C975C6" w:rsidRDefault="00C975C6">
            <w:pPr>
              <w:jc w:val="center"/>
              <w:rPr>
                <w:color w:val="000000"/>
                <w:sz w:val="24"/>
                <w:szCs w:val="24"/>
              </w:rPr>
            </w:pPr>
            <w:r w:rsidRPr="00C975C6">
              <w:rPr>
                <w:color w:val="000000"/>
                <w:sz w:val="24"/>
                <w:szCs w:val="24"/>
              </w:rPr>
              <w:t>1848,8</w:t>
            </w:r>
          </w:p>
        </w:tc>
        <w:tc>
          <w:tcPr>
            <w:tcW w:w="3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000000" w:fill="FCD5B4"/>
            <w:vAlign w:val="center"/>
            <w:hideMark/>
          </w:tcPr>
          <w:p w:rsidR="00C975C6" w:rsidRPr="00B674C2" w:rsidRDefault="00C975C6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C975C6" w:rsidRPr="00B674C2" w:rsidTr="000B5195">
        <w:trPr>
          <w:trHeight w:val="1032"/>
          <w:jc w:val="center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75C6" w:rsidRPr="00B674C2" w:rsidRDefault="00C975C6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975C6" w:rsidRPr="00B674C2" w:rsidRDefault="00C975C6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975C6" w:rsidRPr="00B674C2" w:rsidRDefault="00C975C6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бюджет государственных внебюджетных фондов</w:t>
            </w:r>
          </w:p>
        </w:tc>
        <w:tc>
          <w:tcPr>
            <w:tcW w:w="19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975C6" w:rsidRPr="00C975C6" w:rsidRDefault="00C975C6">
            <w:pPr>
              <w:jc w:val="center"/>
              <w:rPr>
                <w:color w:val="000000"/>
                <w:sz w:val="24"/>
                <w:szCs w:val="24"/>
              </w:rPr>
            </w:pPr>
            <w:r w:rsidRPr="00C975C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975C6" w:rsidRPr="00C975C6" w:rsidRDefault="00C975C6">
            <w:pPr>
              <w:jc w:val="center"/>
              <w:rPr>
                <w:color w:val="000000"/>
                <w:sz w:val="24"/>
                <w:szCs w:val="24"/>
              </w:rPr>
            </w:pPr>
            <w:r w:rsidRPr="00C975C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000000" w:fill="FCD5B4"/>
            <w:vAlign w:val="center"/>
            <w:hideMark/>
          </w:tcPr>
          <w:p w:rsidR="00C975C6" w:rsidRPr="00B674C2" w:rsidRDefault="00C975C6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C975C6" w:rsidRPr="00B674C2" w:rsidTr="00C975C6">
        <w:trPr>
          <w:trHeight w:val="625"/>
          <w:jc w:val="center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75C6" w:rsidRPr="00B674C2" w:rsidRDefault="00C975C6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75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C975C6" w:rsidRPr="00B674C2" w:rsidRDefault="00C975C6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/>
                <w:bCs/>
                <w:color w:val="000000"/>
                <w:sz w:val="24"/>
                <w:szCs w:val="24"/>
                <w:lang w:eastAsia="ru-RU"/>
              </w:rPr>
              <w:t>Улучшение экологической обстановки  Гаврилово-Посадского муниципального района</w:t>
            </w:r>
          </w:p>
        </w:tc>
        <w:tc>
          <w:tcPr>
            <w:tcW w:w="2254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C975C6" w:rsidRPr="00B674C2" w:rsidRDefault="00C975C6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56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C975C6" w:rsidRPr="00C975C6" w:rsidRDefault="00C975C6" w:rsidP="00C975C6">
            <w:pPr>
              <w:jc w:val="center"/>
              <w:rPr>
                <w:color w:val="000000"/>
                <w:sz w:val="24"/>
                <w:szCs w:val="24"/>
              </w:rPr>
            </w:pPr>
            <w:r w:rsidRPr="00C975C6">
              <w:rPr>
                <w:color w:val="000000"/>
                <w:sz w:val="24"/>
                <w:szCs w:val="24"/>
              </w:rPr>
              <w:t>441,348</w:t>
            </w:r>
          </w:p>
        </w:tc>
        <w:tc>
          <w:tcPr>
            <w:tcW w:w="2002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C975C6" w:rsidRPr="00C975C6" w:rsidRDefault="00C975C6" w:rsidP="00C975C6">
            <w:pPr>
              <w:jc w:val="center"/>
              <w:rPr>
                <w:color w:val="000000"/>
                <w:sz w:val="24"/>
                <w:szCs w:val="24"/>
              </w:rPr>
            </w:pPr>
            <w:r w:rsidRPr="00C975C6">
              <w:rPr>
                <w:color w:val="000000"/>
                <w:sz w:val="24"/>
                <w:szCs w:val="24"/>
              </w:rPr>
              <w:t>441,348</w:t>
            </w:r>
          </w:p>
        </w:tc>
        <w:tc>
          <w:tcPr>
            <w:tcW w:w="3199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C975C6" w:rsidRPr="00B674C2" w:rsidRDefault="00C975C6" w:rsidP="00C975C6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  <w:r w:rsidRPr="00B674C2">
              <w:rPr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C975C6" w:rsidRPr="00B674C2" w:rsidTr="00C975C6">
        <w:trPr>
          <w:trHeight w:val="407"/>
          <w:jc w:val="center"/>
        </w:trPr>
        <w:tc>
          <w:tcPr>
            <w:tcW w:w="82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75C6" w:rsidRPr="00B674C2" w:rsidRDefault="00C975C6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75C6" w:rsidRPr="00B674C2" w:rsidRDefault="00C975C6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C975C6" w:rsidRPr="00B674C2" w:rsidRDefault="00C975C6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/>
                <w:bCs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C975C6" w:rsidRPr="00C975C6" w:rsidRDefault="00C975C6" w:rsidP="00C975C6">
            <w:pPr>
              <w:jc w:val="center"/>
              <w:rPr>
                <w:color w:val="000000"/>
                <w:sz w:val="24"/>
                <w:szCs w:val="24"/>
              </w:rPr>
            </w:pPr>
            <w:r w:rsidRPr="00C975C6">
              <w:rPr>
                <w:color w:val="000000"/>
                <w:sz w:val="24"/>
                <w:szCs w:val="24"/>
              </w:rPr>
              <w:t>441,348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C975C6" w:rsidRPr="00C975C6" w:rsidRDefault="00C975C6" w:rsidP="00C975C6">
            <w:pPr>
              <w:jc w:val="center"/>
              <w:rPr>
                <w:color w:val="000000"/>
                <w:sz w:val="24"/>
                <w:szCs w:val="24"/>
              </w:rPr>
            </w:pPr>
            <w:r w:rsidRPr="00C975C6">
              <w:rPr>
                <w:color w:val="000000"/>
                <w:sz w:val="24"/>
                <w:szCs w:val="24"/>
              </w:rPr>
              <w:t>441,348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C975C6" w:rsidRPr="00B674C2" w:rsidRDefault="00C975C6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975C6" w:rsidRPr="00B674C2" w:rsidTr="00C975C6">
        <w:trPr>
          <w:trHeight w:val="480"/>
          <w:jc w:val="center"/>
        </w:trPr>
        <w:tc>
          <w:tcPr>
            <w:tcW w:w="82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75C6" w:rsidRPr="00B674C2" w:rsidRDefault="00C975C6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75C6" w:rsidRPr="00B674C2" w:rsidRDefault="00C975C6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C975C6" w:rsidRPr="00B674C2" w:rsidRDefault="00C975C6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/>
                <w:bCs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C975C6" w:rsidRPr="00C975C6" w:rsidRDefault="00C975C6" w:rsidP="00C975C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975C6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C975C6" w:rsidRPr="00C975C6" w:rsidRDefault="00C975C6" w:rsidP="00C975C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975C6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C975C6" w:rsidRPr="00B674C2" w:rsidRDefault="00C975C6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975C6" w:rsidRPr="00B674C2" w:rsidTr="000B5195">
        <w:trPr>
          <w:trHeight w:val="553"/>
          <w:jc w:val="center"/>
        </w:trPr>
        <w:tc>
          <w:tcPr>
            <w:tcW w:w="8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75C6" w:rsidRPr="00B674C2" w:rsidRDefault="00C975C6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33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5C6" w:rsidRPr="00B674C2" w:rsidRDefault="00C975C6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Специальная подпрограмма «Обращение с отходами производства и потребления»</w:t>
            </w:r>
          </w:p>
        </w:tc>
        <w:tc>
          <w:tcPr>
            <w:tcW w:w="2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5C6" w:rsidRPr="00B674C2" w:rsidRDefault="00C975C6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5C6" w:rsidRPr="00C975C6" w:rsidRDefault="00C975C6">
            <w:pPr>
              <w:jc w:val="center"/>
              <w:rPr>
                <w:color w:val="000000"/>
                <w:sz w:val="24"/>
                <w:szCs w:val="24"/>
              </w:rPr>
            </w:pPr>
            <w:r w:rsidRPr="00C975C6">
              <w:rPr>
                <w:color w:val="000000"/>
                <w:sz w:val="24"/>
                <w:szCs w:val="24"/>
              </w:rPr>
              <w:t>331,348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5C6" w:rsidRPr="00C975C6" w:rsidRDefault="00C975C6">
            <w:pPr>
              <w:jc w:val="center"/>
              <w:rPr>
                <w:color w:val="000000"/>
                <w:sz w:val="24"/>
                <w:szCs w:val="24"/>
              </w:rPr>
            </w:pPr>
            <w:r w:rsidRPr="00C975C6">
              <w:rPr>
                <w:color w:val="000000"/>
                <w:sz w:val="24"/>
                <w:szCs w:val="24"/>
              </w:rPr>
              <w:t>331,348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C975C6" w:rsidRPr="00B674C2" w:rsidRDefault="00C975C6" w:rsidP="00C975C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100</w:t>
            </w:r>
            <w:r w:rsidRPr="00B674C2">
              <w:rPr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C975C6" w:rsidRPr="00B674C2" w:rsidTr="000B5195">
        <w:trPr>
          <w:trHeight w:val="390"/>
          <w:jc w:val="center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75C6" w:rsidRPr="00B674C2" w:rsidRDefault="00C975C6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5C6" w:rsidRPr="00B674C2" w:rsidRDefault="00C975C6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5C6" w:rsidRPr="00B674C2" w:rsidRDefault="00C975C6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C6" w:rsidRPr="00C975C6" w:rsidRDefault="00C975C6">
            <w:pPr>
              <w:jc w:val="center"/>
              <w:rPr>
                <w:color w:val="000000"/>
                <w:sz w:val="24"/>
                <w:szCs w:val="24"/>
              </w:rPr>
            </w:pPr>
            <w:r w:rsidRPr="00C975C6">
              <w:rPr>
                <w:color w:val="000000"/>
                <w:sz w:val="24"/>
                <w:szCs w:val="24"/>
              </w:rPr>
              <w:t>331,348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C6" w:rsidRPr="00C975C6" w:rsidRDefault="00C975C6">
            <w:pPr>
              <w:jc w:val="center"/>
              <w:rPr>
                <w:color w:val="000000"/>
                <w:sz w:val="24"/>
                <w:szCs w:val="24"/>
              </w:rPr>
            </w:pPr>
            <w:r w:rsidRPr="00C975C6">
              <w:rPr>
                <w:color w:val="000000"/>
                <w:sz w:val="24"/>
                <w:szCs w:val="24"/>
              </w:rPr>
              <w:t>331,348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C975C6" w:rsidRPr="00B674C2" w:rsidRDefault="00C975C6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C975C6" w:rsidRPr="00B674C2" w:rsidTr="000B5195">
        <w:trPr>
          <w:trHeight w:val="435"/>
          <w:jc w:val="center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75C6" w:rsidRPr="00B674C2" w:rsidRDefault="00C975C6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975C6" w:rsidRPr="00B674C2" w:rsidRDefault="00C975C6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5C6" w:rsidRPr="00B674C2" w:rsidRDefault="00C975C6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5C6" w:rsidRPr="00C975C6" w:rsidRDefault="00C975C6">
            <w:pPr>
              <w:jc w:val="center"/>
              <w:rPr>
                <w:color w:val="000000"/>
                <w:sz w:val="24"/>
                <w:szCs w:val="24"/>
              </w:rPr>
            </w:pPr>
            <w:r w:rsidRPr="00C975C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5C6" w:rsidRPr="00C975C6" w:rsidRDefault="00C975C6">
            <w:pPr>
              <w:jc w:val="center"/>
              <w:rPr>
                <w:color w:val="000000"/>
                <w:sz w:val="24"/>
                <w:szCs w:val="24"/>
              </w:rPr>
            </w:pPr>
            <w:r w:rsidRPr="00C975C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C975C6" w:rsidRPr="00B674C2" w:rsidRDefault="00C975C6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C975C6" w:rsidRPr="00B674C2" w:rsidTr="000B5195">
        <w:trPr>
          <w:trHeight w:val="764"/>
          <w:jc w:val="center"/>
        </w:trPr>
        <w:tc>
          <w:tcPr>
            <w:tcW w:w="8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C975C6" w:rsidRPr="00B674C2" w:rsidRDefault="00C975C6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337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000000" w:fill="FFFFFF"/>
            <w:vAlign w:val="center"/>
            <w:hideMark/>
          </w:tcPr>
          <w:p w:rsidR="00C975C6" w:rsidRPr="00B674C2" w:rsidRDefault="00C975C6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Специальная подпрограмма «Озеленение населенных пунктов района и экологическое воспитание населения»</w:t>
            </w:r>
          </w:p>
        </w:tc>
        <w:tc>
          <w:tcPr>
            <w:tcW w:w="22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000000" w:fill="FFFFFF"/>
            <w:vAlign w:val="center"/>
            <w:hideMark/>
          </w:tcPr>
          <w:p w:rsidR="00C975C6" w:rsidRPr="00B674C2" w:rsidRDefault="00C975C6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000000" w:fill="FFFFFF"/>
            <w:vAlign w:val="center"/>
            <w:hideMark/>
          </w:tcPr>
          <w:p w:rsidR="00C975C6" w:rsidRPr="00C975C6" w:rsidRDefault="00C975C6">
            <w:pPr>
              <w:jc w:val="center"/>
              <w:rPr>
                <w:color w:val="000000"/>
                <w:sz w:val="24"/>
                <w:szCs w:val="24"/>
              </w:rPr>
            </w:pPr>
            <w:r w:rsidRPr="00C975C6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2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000000" w:fill="FFFFFF"/>
            <w:vAlign w:val="center"/>
            <w:hideMark/>
          </w:tcPr>
          <w:p w:rsidR="00C975C6" w:rsidRPr="00C975C6" w:rsidRDefault="00C975C6">
            <w:pPr>
              <w:jc w:val="center"/>
              <w:rPr>
                <w:color w:val="000000"/>
                <w:sz w:val="24"/>
                <w:szCs w:val="24"/>
              </w:rPr>
            </w:pPr>
            <w:r w:rsidRPr="00C975C6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3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000000" w:fill="FCD5B4"/>
            <w:vAlign w:val="center"/>
            <w:hideMark/>
          </w:tcPr>
          <w:p w:rsidR="00C975C6" w:rsidRPr="00B674C2" w:rsidRDefault="00C975C6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100</w:t>
            </w:r>
            <w:r w:rsidRPr="00B674C2">
              <w:rPr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C975C6" w:rsidRPr="00B674C2" w:rsidTr="000B5195">
        <w:trPr>
          <w:trHeight w:val="345"/>
          <w:jc w:val="center"/>
        </w:trPr>
        <w:tc>
          <w:tcPr>
            <w:tcW w:w="82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C975C6" w:rsidRPr="00B674C2" w:rsidRDefault="00C975C6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5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975C6" w:rsidRPr="00B674C2" w:rsidRDefault="00C975C6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000000" w:fill="FFFFFF"/>
            <w:vAlign w:val="center"/>
            <w:hideMark/>
          </w:tcPr>
          <w:p w:rsidR="00C975C6" w:rsidRPr="00B674C2" w:rsidRDefault="00C975C6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9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C975C6" w:rsidRPr="00C975C6" w:rsidRDefault="00C975C6">
            <w:pPr>
              <w:jc w:val="center"/>
              <w:rPr>
                <w:color w:val="000000"/>
                <w:sz w:val="24"/>
                <w:szCs w:val="24"/>
              </w:rPr>
            </w:pPr>
            <w:r w:rsidRPr="00C975C6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2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000000" w:fill="FFFFFF"/>
            <w:vAlign w:val="center"/>
            <w:hideMark/>
          </w:tcPr>
          <w:p w:rsidR="00C975C6" w:rsidRPr="00C975C6" w:rsidRDefault="00C975C6">
            <w:pPr>
              <w:jc w:val="center"/>
              <w:rPr>
                <w:color w:val="000000"/>
                <w:sz w:val="24"/>
                <w:szCs w:val="24"/>
              </w:rPr>
            </w:pPr>
            <w:r w:rsidRPr="00C975C6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3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000000" w:fill="FCD5B4"/>
            <w:vAlign w:val="center"/>
            <w:hideMark/>
          </w:tcPr>
          <w:p w:rsidR="00C975C6" w:rsidRPr="00B674C2" w:rsidRDefault="00C975C6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C975C6" w:rsidRPr="00B674C2" w:rsidTr="000B5195">
        <w:trPr>
          <w:trHeight w:val="561"/>
          <w:jc w:val="center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75C6" w:rsidRPr="00B674C2" w:rsidRDefault="00C975C6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33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5C6" w:rsidRPr="00B674C2" w:rsidRDefault="00C975C6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Специальная подпрограмма «Особо охраняемые природные территории местного значения»</w:t>
            </w: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5C6" w:rsidRPr="00B674C2" w:rsidRDefault="00C975C6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5C6" w:rsidRPr="00C975C6" w:rsidRDefault="00C975C6">
            <w:pPr>
              <w:jc w:val="center"/>
              <w:rPr>
                <w:color w:val="000000"/>
                <w:sz w:val="24"/>
                <w:szCs w:val="24"/>
              </w:rPr>
            </w:pPr>
            <w:r w:rsidRPr="00C975C6"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5C6" w:rsidRPr="00C975C6" w:rsidRDefault="00C975C6">
            <w:pPr>
              <w:jc w:val="center"/>
              <w:rPr>
                <w:color w:val="000000"/>
                <w:sz w:val="24"/>
                <w:szCs w:val="24"/>
              </w:rPr>
            </w:pPr>
            <w:r w:rsidRPr="00C975C6"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C975C6" w:rsidRPr="00B674C2" w:rsidRDefault="00C975C6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100</w:t>
            </w:r>
            <w:r w:rsidRPr="00B674C2">
              <w:rPr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C975C6" w:rsidRPr="00B674C2" w:rsidTr="000B5195">
        <w:trPr>
          <w:trHeight w:val="513"/>
          <w:jc w:val="center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75C6" w:rsidRPr="00B674C2" w:rsidRDefault="00C975C6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5C6" w:rsidRPr="00B674C2" w:rsidRDefault="00C975C6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5C6" w:rsidRPr="00B674C2" w:rsidRDefault="00C975C6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5C6" w:rsidRPr="00C975C6" w:rsidRDefault="00C975C6">
            <w:pPr>
              <w:jc w:val="center"/>
              <w:rPr>
                <w:color w:val="000000"/>
                <w:sz w:val="24"/>
                <w:szCs w:val="24"/>
              </w:rPr>
            </w:pPr>
            <w:r w:rsidRPr="00C975C6"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5C6" w:rsidRPr="00C975C6" w:rsidRDefault="00C975C6">
            <w:pPr>
              <w:jc w:val="center"/>
              <w:rPr>
                <w:color w:val="000000"/>
                <w:sz w:val="24"/>
                <w:szCs w:val="24"/>
              </w:rPr>
            </w:pPr>
            <w:r w:rsidRPr="00C975C6"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C975C6" w:rsidRPr="00B674C2" w:rsidRDefault="00C975C6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0E5760" w:rsidRPr="00B674C2" w:rsidTr="00071940">
        <w:trPr>
          <w:trHeight w:val="497"/>
          <w:jc w:val="center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8.4</w:t>
            </w:r>
          </w:p>
        </w:tc>
        <w:tc>
          <w:tcPr>
            <w:tcW w:w="33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Специальная подпрограмма «Обустройство места отдыха населения»</w:t>
            </w: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1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Финансирование отсутствует</w:t>
            </w:r>
          </w:p>
        </w:tc>
      </w:tr>
      <w:tr w:rsidR="000E5760" w:rsidRPr="00B674C2" w:rsidTr="00071940">
        <w:trPr>
          <w:trHeight w:val="371"/>
          <w:jc w:val="center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C975C6" w:rsidRPr="00B674C2" w:rsidTr="00071940">
        <w:trPr>
          <w:trHeight w:val="567"/>
          <w:jc w:val="center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75C6" w:rsidRPr="00B674C2" w:rsidRDefault="00C975C6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8.5</w:t>
            </w:r>
          </w:p>
        </w:tc>
        <w:tc>
          <w:tcPr>
            <w:tcW w:w="33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C6" w:rsidRPr="00B674C2" w:rsidRDefault="00C975C6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Специальная подпрограмма «Городские леса»</w:t>
            </w: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C6" w:rsidRPr="00B674C2" w:rsidRDefault="00C975C6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1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C6" w:rsidRPr="00B674C2" w:rsidRDefault="00C975C6" w:rsidP="00C975C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Финансирование отсутствует</w:t>
            </w:r>
          </w:p>
        </w:tc>
      </w:tr>
      <w:tr w:rsidR="000E5760" w:rsidRPr="00B674C2" w:rsidTr="00071940">
        <w:trPr>
          <w:trHeight w:val="552"/>
          <w:jc w:val="center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760" w:rsidRPr="00B674C2" w:rsidRDefault="000E5760" w:rsidP="000E576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760" w:rsidRPr="00B674C2" w:rsidRDefault="000E5760" w:rsidP="000E576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760" w:rsidRPr="00B674C2" w:rsidRDefault="000E5760" w:rsidP="000E576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9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C975C6" w:rsidRPr="00B674C2" w:rsidTr="000B5195">
        <w:trPr>
          <w:trHeight w:val="418"/>
          <w:jc w:val="center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75C6" w:rsidRPr="00B674C2" w:rsidRDefault="00C975C6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C975C6" w:rsidRPr="00B674C2" w:rsidRDefault="00C975C6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/>
                <w:bCs/>
                <w:color w:val="000000"/>
                <w:sz w:val="24"/>
                <w:szCs w:val="24"/>
                <w:lang w:eastAsia="ru-RU"/>
              </w:rPr>
              <w:t>Экономическое развитие Гаврилово-Посадского муниципального района</w:t>
            </w: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C975C6" w:rsidRPr="00B674C2" w:rsidRDefault="00C975C6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C975C6" w:rsidRPr="00C975C6" w:rsidRDefault="00C975C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975C6">
              <w:rPr>
                <w:b/>
                <w:bCs/>
                <w:color w:val="000000"/>
                <w:sz w:val="24"/>
                <w:szCs w:val="24"/>
              </w:rPr>
              <w:t>4 464,38023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C975C6" w:rsidRPr="00C975C6" w:rsidRDefault="00C975C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975C6">
              <w:rPr>
                <w:b/>
                <w:bCs/>
                <w:color w:val="000000"/>
                <w:sz w:val="24"/>
                <w:szCs w:val="24"/>
              </w:rPr>
              <w:t>4 464,38023</w:t>
            </w:r>
          </w:p>
        </w:tc>
        <w:tc>
          <w:tcPr>
            <w:tcW w:w="31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C975C6" w:rsidRPr="00B674C2" w:rsidRDefault="00C975C6" w:rsidP="00C975C6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  <w:r w:rsidRPr="00B674C2">
              <w:rPr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C975C6" w:rsidRPr="00B674C2" w:rsidTr="000B5195">
        <w:trPr>
          <w:trHeight w:val="523"/>
          <w:jc w:val="center"/>
        </w:trPr>
        <w:tc>
          <w:tcPr>
            <w:tcW w:w="82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75C6" w:rsidRPr="00B674C2" w:rsidRDefault="00C975C6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75C6" w:rsidRPr="00B674C2" w:rsidRDefault="00C975C6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C975C6" w:rsidRPr="00B674C2" w:rsidRDefault="00C975C6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/>
                <w:bCs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C975C6" w:rsidRPr="00C975C6" w:rsidRDefault="00C975C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975C6">
              <w:rPr>
                <w:b/>
                <w:bCs/>
                <w:color w:val="000000"/>
                <w:sz w:val="24"/>
                <w:szCs w:val="24"/>
              </w:rPr>
              <w:t>2538,139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C975C6" w:rsidRPr="00C975C6" w:rsidRDefault="00C975C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975C6">
              <w:rPr>
                <w:b/>
                <w:bCs/>
                <w:color w:val="000000"/>
                <w:sz w:val="24"/>
                <w:szCs w:val="24"/>
              </w:rPr>
              <w:t>2538,13923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C975C6" w:rsidRPr="00B674C2" w:rsidRDefault="00C975C6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975C6" w:rsidRPr="00B674C2" w:rsidTr="000B5195">
        <w:trPr>
          <w:trHeight w:val="417"/>
          <w:jc w:val="center"/>
        </w:trPr>
        <w:tc>
          <w:tcPr>
            <w:tcW w:w="82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75C6" w:rsidRPr="00B674C2" w:rsidRDefault="00C975C6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75C6" w:rsidRPr="00B674C2" w:rsidRDefault="00C975C6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C975C6" w:rsidRPr="00B674C2" w:rsidRDefault="00C975C6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/>
                <w:bCs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C975C6" w:rsidRPr="00C975C6" w:rsidRDefault="00C975C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975C6">
              <w:rPr>
                <w:b/>
                <w:bCs/>
                <w:color w:val="000000"/>
                <w:sz w:val="24"/>
                <w:szCs w:val="24"/>
              </w:rPr>
              <w:t>1027,64100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C975C6" w:rsidRPr="00C975C6" w:rsidRDefault="00C975C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975C6">
              <w:rPr>
                <w:b/>
                <w:bCs/>
                <w:color w:val="000000"/>
                <w:sz w:val="24"/>
                <w:szCs w:val="24"/>
              </w:rPr>
              <w:t>1027,64100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C975C6" w:rsidRPr="00B674C2" w:rsidRDefault="00C975C6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C975C6" w:rsidRPr="00B674C2" w:rsidTr="000B5195">
        <w:trPr>
          <w:trHeight w:val="551"/>
          <w:jc w:val="center"/>
        </w:trPr>
        <w:tc>
          <w:tcPr>
            <w:tcW w:w="82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75C6" w:rsidRPr="00B674C2" w:rsidRDefault="00C975C6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5C6" w:rsidRPr="00B674C2" w:rsidRDefault="00C975C6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C975C6" w:rsidRPr="00B674C2" w:rsidRDefault="00C975C6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/>
                <w:bCs/>
                <w:color w:val="000000"/>
                <w:sz w:val="24"/>
                <w:szCs w:val="24"/>
                <w:lang w:eastAsia="ru-RU"/>
              </w:rPr>
              <w:t>внебюджетное финансирование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C975C6" w:rsidRPr="00C975C6" w:rsidRDefault="00C975C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975C6">
              <w:rPr>
                <w:b/>
                <w:bCs/>
                <w:color w:val="000000"/>
                <w:sz w:val="24"/>
                <w:szCs w:val="24"/>
              </w:rPr>
              <w:t>898,600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C975C6" w:rsidRPr="00C975C6" w:rsidRDefault="00C975C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975C6">
              <w:rPr>
                <w:b/>
                <w:bCs/>
                <w:color w:val="000000"/>
                <w:sz w:val="24"/>
                <w:szCs w:val="24"/>
              </w:rPr>
              <w:t>898,600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C975C6" w:rsidRPr="00B674C2" w:rsidRDefault="00C975C6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C975C6" w:rsidRPr="00B674C2" w:rsidTr="000B5195">
        <w:trPr>
          <w:trHeight w:val="834"/>
          <w:jc w:val="center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75C6" w:rsidRPr="00B674C2" w:rsidRDefault="00C975C6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33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C6" w:rsidRPr="00B674C2" w:rsidRDefault="00C975C6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Специальная подпрограмма «Развитие малого и среднего предпринимательства в Гаврилово-Посадском муниципальном районе Ивановской области на 2017-2020 годы»</w:t>
            </w: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C6" w:rsidRPr="00B674C2" w:rsidRDefault="00C975C6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C6" w:rsidRPr="00C975C6" w:rsidRDefault="00C975C6">
            <w:pPr>
              <w:jc w:val="center"/>
              <w:rPr>
                <w:color w:val="000000"/>
                <w:sz w:val="24"/>
                <w:szCs w:val="24"/>
              </w:rPr>
            </w:pPr>
            <w:r w:rsidRPr="00C975C6">
              <w:rPr>
                <w:color w:val="000000"/>
                <w:sz w:val="24"/>
                <w:szCs w:val="24"/>
              </w:rPr>
              <w:t>25,000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C6" w:rsidRPr="00C975C6" w:rsidRDefault="00C975C6">
            <w:pPr>
              <w:jc w:val="center"/>
              <w:rPr>
                <w:color w:val="000000"/>
                <w:sz w:val="24"/>
                <w:szCs w:val="24"/>
              </w:rPr>
            </w:pPr>
            <w:r w:rsidRPr="00C975C6">
              <w:rPr>
                <w:color w:val="000000"/>
                <w:sz w:val="24"/>
                <w:szCs w:val="24"/>
              </w:rPr>
              <w:t>25,000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C975C6" w:rsidRPr="00B674C2" w:rsidRDefault="00C975C6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C975C6" w:rsidRPr="00B674C2" w:rsidTr="000B5195">
        <w:trPr>
          <w:trHeight w:val="700"/>
          <w:jc w:val="center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75C6" w:rsidRPr="00B674C2" w:rsidRDefault="00C975C6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5C6" w:rsidRPr="00B674C2" w:rsidRDefault="00C975C6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C6" w:rsidRPr="00B674C2" w:rsidRDefault="00C975C6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C6" w:rsidRPr="00C975C6" w:rsidRDefault="00C975C6">
            <w:pPr>
              <w:jc w:val="center"/>
              <w:rPr>
                <w:color w:val="000000"/>
                <w:sz w:val="24"/>
                <w:szCs w:val="24"/>
              </w:rPr>
            </w:pPr>
            <w:r w:rsidRPr="00C975C6">
              <w:rPr>
                <w:color w:val="000000"/>
                <w:sz w:val="24"/>
                <w:szCs w:val="24"/>
              </w:rPr>
              <w:t>25,000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C6" w:rsidRPr="00C975C6" w:rsidRDefault="00C975C6">
            <w:pPr>
              <w:jc w:val="center"/>
              <w:rPr>
                <w:color w:val="000000"/>
                <w:sz w:val="24"/>
                <w:szCs w:val="24"/>
              </w:rPr>
            </w:pPr>
            <w:r w:rsidRPr="00C975C6">
              <w:rPr>
                <w:color w:val="000000"/>
                <w:sz w:val="24"/>
                <w:szCs w:val="24"/>
              </w:rPr>
              <w:t>25,000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C975C6" w:rsidRPr="00B674C2" w:rsidRDefault="00C975C6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3E6C7E" w:rsidRPr="00B674C2" w:rsidTr="000B5195">
        <w:trPr>
          <w:trHeight w:val="724"/>
          <w:jc w:val="center"/>
        </w:trPr>
        <w:tc>
          <w:tcPr>
            <w:tcW w:w="82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6C7E" w:rsidRPr="00B674C2" w:rsidRDefault="003E6C7E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33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C7E" w:rsidRPr="00B674C2" w:rsidRDefault="003E6C7E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Специальная подпрограмма «Создание и развитие многофункционального центра предоставления государственных и муниципальных услуг Гаврилово-Посадского муниципального района»</w:t>
            </w:r>
          </w:p>
        </w:tc>
        <w:tc>
          <w:tcPr>
            <w:tcW w:w="2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C7E" w:rsidRPr="00B674C2" w:rsidRDefault="003E6C7E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C7E" w:rsidRPr="003E6C7E" w:rsidRDefault="003E6C7E">
            <w:pPr>
              <w:jc w:val="center"/>
              <w:rPr>
                <w:color w:val="000000"/>
                <w:sz w:val="24"/>
                <w:szCs w:val="24"/>
              </w:rPr>
            </w:pPr>
            <w:r w:rsidRPr="003E6C7E">
              <w:rPr>
                <w:color w:val="000000"/>
                <w:sz w:val="24"/>
                <w:szCs w:val="24"/>
              </w:rPr>
              <w:t>3540,780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C7E" w:rsidRPr="003E6C7E" w:rsidRDefault="003E6C7E">
            <w:pPr>
              <w:jc w:val="center"/>
              <w:rPr>
                <w:color w:val="000000"/>
                <w:sz w:val="24"/>
                <w:szCs w:val="24"/>
              </w:rPr>
            </w:pPr>
            <w:r w:rsidRPr="003E6C7E">
              <w:rPr>
                <w:color w:val="000000"/>
                <w:sz w:val="24"/>
                <w:szCs w:val="24"/>
              </w:rPr>
              <w:t>3540,78023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E6C7E" w:rsidRPr="00B674C2" w:rsidRDefault="003E6C7E" w:rsidP="003E6C7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3E6C7E" w:rsidRPr="00B674C2" w:rsidTr="000B5195">
        <w:trPr>
          <w:trHeight w:val="330"/>
          <w:jc w:val="center"/>
        </w:trPr>
        <w:tc>
          <w:tcPr>
            <w:tcW w:w="82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6C7E" w:rsidRPr="00B674C2" w:rsidRDefault="003E6C7E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C7E" w:rsidRPr="00B674C2" w:rsidRDefault="003E6C7E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C7E" w:rsidRPr="00B674C2" w:rsidRDefault="003E6C7E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C7E" w:rsidRPr="003E6C7E" w:rsidRDefault="003E6C7E">
            <w:pPr>
              <w:jc w:val="center"/>
              <w:rPr>
                <w:color w:val="000000"/>
                <w:sz w:val="24"/>
                <w:szCs w:val="24"/>
              </w:rPr>
            </w:pPr>
            <w:r w:rsidRPr="003E6C7E">
              <w:rPr>
                <w:color w:val="000000"/>
                <w:sz w:val="24"/>
                <w:szCs w:val="24"/>
              </w:rPr>
              <w:t>2513,13923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C7E" w:rsidRPr="003E6C7E" w:rsidRDefault="003E6C7E">
            <w:pPr>
              <w:jc w:val="center"/>
              <w:rPr>
                <w:color w:val="000000"/>
                <w:sz w:val="24"/>
                <w:szCs w:val="24"/>
              </w:rPr>
            </w:pPr>
            <w:r w:rsidRPr="003E6C7E">
              <w:rPr>
                <w:color w:val="000000"/>
                <w:sz w:val="24"/>
                <w:szCs w:val="24"/>
              </w:rPr>
              <w:t>2513,13923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E6C7E" w:rsidRPr="00B674C2" w:rsidRDefault="003E6C7E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3E6C7E" w:rsidRPr="00B674C2" w:rsidTr="000B5195">
        <w:trPr>
          <w:trHeight w:val="357"/>
          <w:jc w:val="center"/>
        </w:trPr>
        <w:tc>
          <w:tcPr>
            <w:tcW w:w="82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6C7E" w:rsidRPr="00B674C2" w:rsidRDefault="003E6C7E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C7E" w:rsidRPr="00B674C2" w:rsidRDefault="003E6C7E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C7E" w:rsidRPr="00B674C2" w:rsidRDefault="003E6C7E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C7E" w:rsidRPr="003E6C7E" w:rsidRDefault="003E6C7E">
            <w:pPr>
              <w:jc w:val="center"/>
              <w:rPr>
                <w:color w:val="000000"/>
                <w:sz w:val="24"/>
                <w:szCs w:val="24"/>
              </w:rPr>
            </w:pPr>
            <w:r w:rsidRPr="003E6C7E">
              <w:rPr>
                <w:color w:val="000000"/>
                <w:sz w:val="24"/>
                <w:szCs w:val="24"/>
              </w:rPr>
              <w:t>1027,64100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C7E" w:rsidRPr="003E6C7E" w:rsidRDefault="003E6C7E">
            <w:pPr>
              <w:jc w:val="center"/>
              <w:rPr>
                <w:color w:val="000000"/>
                <w:sz w:val="24"/>
                <w:szCs w:val="24"/>
              </w:rPr>
            </w:pPr>
            <w:r w:rsidRPr="003E6C7E">
              <w:rPr>
                <w:color w:val="000000"/>
                <w:sz w:val="24"/>
                <w:szCs w:val="24"/>
              </w:rPr>
              <w:t>1027,64100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E6C7E" w:rsidRPr="00B674C2" w:rsidRDefault="003E6C7E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3E6C7E" w:rsidRPr="00B674C2" w:rsidTr="000B5195">
        <w:trPr>
          <w:trHeight w:val="561"/>
          <w:jc w:val="center"/>
        </w:trPr>
        <w:tc>
          <w:tcPr>
            <w:tcW w:w="820" w:type="dxa"/>
            <w:vMerge/>
            <w:tcBorders>
              <w:left w:val="single" w:sz="8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6C7E" w:rsidRPr="00B674C2" w:rsidRDefault="003E6C7E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C7E" w:rsidRPr="00B674C2" w:rsidRDefault="003E6C7E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C7E" w:rsidRPr="00B674C2" w:rsidRDefault="003E6C7E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C7E" w:rsidRPr="003E6C7E" w:rsidRDefault="003E6C7E">
            <w:pPr>
              <w:jc w:val="center"/>
              <w:rPr>
                <w:color w:val="000000"/>
                <w:sz w:val="24"/>
                <w:szCs w:val="24"/>
              </w:rPr>
            </w:pPr>
            <w:r w:rsidRPr="003E6C7E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C7E" w:rsidRPr="003E6C7E" w:rsidRDefault="003E6C7E">
            <w:pPr>
              <w:jc w:val="center"/>
              <w:rPr>
                <w:color w:val="000000"/>
                <w:sz w:val="24"/>
                <w:szCs w:val="24"/>
              </w:rPr>
            </w:pPr>
            <w:r w:rsidRPr="003E6C7E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E6C7E" w:rsidRPr="00B674C2" w:rsidRDefault="003E6C7E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3E6C7E" w:rsidRPr="00B674C2" w:rsidTr="000B5195">
        <w:trPr>
          <w:trHeight w:val="499"/>
          <w:jc w:val="center"/>
        </w:trPr>
        <w:tc>
          <w:tcPr>
            <w:tcW w:w="8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3E6C7E" w:rsidRPr="00B674C2" w:rsidRDefault="003E6C7E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3375" w:type="dxa"/>
            <w:gridSpan w:val="2"/>
            <w:vMerge w:val="restart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C7E" w:rsidRPr="00B674C2" w:rsidRDefault="003E6C7E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Специальная подпрограмма «Улучшение условий и охраны труда в Гаврилово-Посадском муниципальном районе»</w:t>
            </w:r>
          </w:p>
        </w:tc>
        <w:tc>
          <w:tcPr>
            <w:tcW w:w="2254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C7E" w:rsidRPr="00B674C2" w:rsidRDefault="003E6C7E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C7E" w:rsidRDefault="003E6C7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898,600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C7E" w:rsidRDefault="003E6C7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898,600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E6C7E" w:rsidRPr="00B674C2" w:rsidRDefault="003E6C7E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3E6C7E" w:rsidRPr="00B674C2" w:rsidTr="000B5195">
        <w:trPr>
          <w:trHeight w:val="978"/>
          <w:jc w:val="center"/>
        </w:trPr>
        <w:tc>
          <w:tcPr>
            <w:tcW w:w="82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3E6C7E" w:rsidRPr="00B674C2" w:rsidRDefault="003E6C7E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5" w:type="dxa"/>
            <w:gridSpan w:val="2"/>
            <w:vMerge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E6C7E" w:rsidRPr="00B674C2" w:rsidRDefault="003E6C7E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3E6C7E" w:rsidRPr="00B674C2" w:rsidRDefault="003E6C7E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бюджеты государственных внебюджетных фондов</w:t>
            </w:r>
          </w:p>
        </w:tc>
        <w:tc>
          <w:tcPr>
            <w:tcW w:w="19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3E6C7E" w:rsidRDefault="003E6C7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898,600</w:t>
            </w:r>
          </w:p>
        </w:tc>
        <w:tc>
          <w:tcPr>
            <w:tcW w:w="2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3E6C7E" w:rsidRDefault="003E6C7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898,600</w:t>
            </w:r>
          </w:p>
        </w:tc>
        <w:tc>
          <w:tcPr>
            <w:tcW w:w="319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E6C7E" w:rsidRPr="00B674C2" w:rsidRDefault="003E6C7E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3E6C7E" w:rsidRPr="00B674C2" w:rsidTr="000B5195">
        <w:trPr>
          <w:trHeight w:val="417"/>
          <w:jc w:val="center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6C7E" w:rsidRPr="00B674C2" w:rsidRDefault="003E6C7E" w:rsidP="000E6DC4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E6C7E" w:rsidRPr="00B674C2" w:rsidRDefault="003E6C7E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/>
                <w:bCs/>
                <w:color w:val="000000"/>
                <w:sz w:val="24"/>
                <w:szCs w:val="24"/>
                <w:lang w:eastAsia="ru-RU"/>
              </w:rPr>
              <w:t>Развитие сельского хозяйства и регулирование рынков сельскохозяйственной продукции, сырья и продовольствия в Гаврилово-Посадском муниципальном районе</w:t>
            </w: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E6C7E" w:rsidRPr="00B674C2" w:rsidRDefault="003E6C7E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E6C7E" w:rsidRPr="003E6C7E" w:rsidRDefault="003E6C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E6C7E">
              <w:rPr>
                <w:b/>
                <w:bCs/>
                <w:color w:val="000000"/>
                <w:sz w:val="24"/>
                <w:szCs w:val="24"/>
              </w:rPr>
              <w:t>169 649,263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E6C7E" w:rsidRPr="003E6C7E" w:rsidRDefault="003E6C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E6C7E">
              <w:rPr>
                <w:b/>
                <w:bCs/>
                <w:color w:val="000000"/>
                <w:sz w:val="24"/>
                <w:szCs w:val="24"/>
              </w:rPr>
              <w:t>140 840,612</w:t>
            </w:r>
          </w:p>
        </w:tc>
        <w:tc>
          <w:tcPr>
            <w:tcW w:w="31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E6C7E" w:rsidRPr="00B674C2" w:rsidRDefault="003E6C7E" w:rsidP="003E6C7E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83,02</w:t>
            </w:r>
          </w:p>
        </w:tc>
      </w:tr>
      <w:tr w:rsidR="003E6C7E" w:rsidRPr="00B674C2" w:rsidTr="000B5195">
        <w:trPr>
          <w:trHeight w:val="945"/>
          <w:jc w:val="center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6C7E" w:rsidRPr="00B674C2" w:rsidRDefault="003E6C7E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C7E" w:rsidRPr="00B674C2" w:rsidRDefault="003E6C7E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E6C7E" w:rsidRPr="00B674C2" w:rsidRDefault="003E6C7E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/>
                <w:bCs/>
                <w:color w:val="000000"/>
                <w:sz w:val="24"/>
                <w:szCs w:val="24"/>
                <w:lang w:eastAsia="ru-RU"/>
              </w:rPr>
              <w:t>бюджет муниципального района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E6C7E" w:rsidRPr="003E6C7E" w:rsidRDefault="003E6C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E6C7E">
              <w:rPr>
                <w:b/>
                <w:bCs/>
                <w:color w:val="000000"/>
                <w:sz w:val="24"/>
                <w:szCs w:val="24"/>
              </w:rPr>
              <w:t>4865,60828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E6C7E" w:rsidRPr="003E6C7E" w:rsidRDefault="003E6C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E6C7E">
              <w:rPr>
                <w:b/>
                <w:bCs/>
                <w:color w:val="000000"/>
                <w:sz w:val="24"/>
                <w:szCs w:val="24"/>
              </w:rPr>
              <w:t>4389,78615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E6C7E" w:rsidRPr="00B674C2" w:rsidRDefault="003E6C7E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E6C7E" w:rsidRPr="00B674C2" w:rsidTr="000B5195">
        <w:trPr>
          <w:trHeight w:val="319"/>
          <w:jc w:val="center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6C7E" w:rsidRPr="00B674C2" w:rsidRDefault="003E6C7E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C7E" w:rsidRPr="00B674C2" w:rsidRDefault="003E6C7E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E6C7E" w:rsidRPr="00B674C2" w:rsidRDefault="003E6C7E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/>
                <w:bCs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E6C7E" w:rsidRPr="003E6C7E" w:rsidRDefault="003E6C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E6C7E">
              <w:rPr>
                <w:b/>
                <w:bCs/>
                <w:color w:val="000000"/>
                <w:sz w:val="24"/>
                <w:szCs w:val="24"/>
              </w:rPr>
              <w:t>53987,02424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E6C7E" w:rsidRPr="003E6C7E" w:rsidRDefault="003E6C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E6C7E">
              <w:rPr>
                <w:b/>
                <w:bCs/>
                <w:color w:val="000000"/>
                <w:sz w:val="24"/>
                <w:szCs w:val="24"/>
              </w:rPr>
              <w:t>43728,64827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E6C7E" w:rsidRPr="00B674C2" w:rsidRDefault="003E6C7E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E6C7E" w:rsidRPr="00B674C2" w:rsidTr="000B5195">
        <w:trPr>
          <w:trHeight w:val="455"/>
          <w:jc w:val="center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6C7E" w:rsidRPr="00B674C2" w:rsidRDefault="003E6C7E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C7E" w:rsidRPr="00B674C2" w:rsidRDefault="003E6C7E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E6C7E" w:rsidRPr="00B674C2" w:rsidRDefault="003E6C7E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/>
                <w:bCs/>
                <w:color w:val="000000"/>
                <w:sz w:val="24"/>
                <w:szCs w:val="24"/>
                <w:lang w:eastAsia="ru-RU"/>
              </w:rPr>
              <w:t>внебюджетное финансирование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E6C7E" w:rsidRPr="003E6C7E" w:rsidRDefault="003E6C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E6C7E">
              <w:rPr>
                <w:b/>
                <w:bCs/>
                <w:color w:val="000000"/>
                <w:sz w:val="24"/>
                <w:szCs w:val="24"/>
              </w:rPr>
              <w:t>932,22013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E6C7E" w:rsidRPr="003E6C7E" w:rsidRDefault="003E6C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E6C7E">
              <w:rPr>
                <w:b/>
                <w:bCs/>
                <w:color w:val="000000"/>
                <w:sz w:val="24"/>
                <w:szCs w:val="24"/>
              </w:rPr>
              <w:t>932,22013</w:t>
            </w:r>
          </w:p>
        </w:tc>
        <w:tc>
          <w:tcPr>
            <w:tcW w:w="31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E6C7E" w:rsidRPr="00B674C2" w:rsidRDefault="003E6C7E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E6C7E" w:rsidRPr="00B674C2" w:rsidTr="000B5195">
        <w:trPr>
          <w:trHeight w:val="593"/>
          <w:jc w:val="center"/>
        </w:trPr>
        <w:tc>
          <w:tcPr>
            <w:tcW w:w="820" w:type="dxa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6C7E" w:rsidRPr="00B674C2" w:rsidRDefault="003E6C7E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E6C7E" w:rsidRPr="00B674C2" w:rsidRDefault="003E6C7E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E6C7E" w:rsidRPr="00B674C2" w:rsidRDefault="003E6C7E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/>
                <w:bCs/>
                <w:color w:val="000000"/>
                <w:sz w:val="24"/>
                <w:szCs w:val="24"/>
                <w:lang w:eastAsia="ru-RU"/>
              </w:rPr>
              <w:t>бюджеты сельских поселений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E6C7E" w:rsidRPr="003E6C7E" w:rsidRDefault="003E6C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E6C7E">
              <w:rPr>
                <w:b/>
                <w:bCs/>
                <w:color w:val="000000"/>
                <w:sz w:val="24"/>
                <w:szCs w:val="24"/>
              </w:rPr>
              <w:t>13,09283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E6C7E" w:rsidRPr="003E6C7E" w:rsidRDefault="003E6C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E6C7E">
              <w:rPr>
                <w:b/>
                <w:bCs/>
                <w:color w:val="000000"/>
                <w:sz w:val="24"/>
                <w:szCs w:val="24"/>
              </w:rPr>
              <w:t>13,09283</w:t>
            </w:r>
          </w:p>
        </w:tc>
        <w:tc>
          <w:tcPr>
            <w:tcW w:w="31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E6C7E" w:rsidRPr="00B674C2" w:rsidRDefault="003E6C7E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E6C7E" w:rsidRPr="00B674C2" w:rsidTr="000B5195">
        <w:trPr>
          <w:trHeight w:val="465"/>
          <w:jc w:val="center"/>
        </w:trPr>
        <w:tc>
          <w:tcPr>
            <w:tcW w:w="820" w:type="dxa"/>
            <w:vMerge/>
            <w:tcBorders>
              <w:left w:val="single" w:sz="8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6C7E" w:rsidRPr="00B674C2" w:rsidRDefault="003E6C7E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E6C7E" w:rsidRPr="00B674C2" w:rsidRDefault="003E6C7E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E6C7E" w:rsidRPr="00B674C2" w:rsidRDefault="003E6C7E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/>
                <w:bCs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E6C7E" w:rsidRPr="003E6C7E" w:rsidRDefault="003E6C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E6C7E">
              <w:rPr>
                <w:b/>
                <w:bCs/>
                <w:color w:val="000000"/>
                <w:sz w:val="24"/>
                <w:szCs w:val="24"/>
              </w:rPr>
              <w:t>109851,3173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E6C7E" w:rsidRPr="003E6C7E" w:rsidRDefault="003E6C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E6C7E">
              <w:rPr>
                <w:b/>
                <w:bCs/>
                <w:color w:val="000000"/>
                <w:sz w:val="24"/>
                <w:szCs w:val="24"/>
              </w:rPr>
              <w:t>91776,86511</w:t>
            </w:r>
          </w:p>
        </w:tc>
        <w:tc>
          <w:tcPr>
            <w:tcW w:w="319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E6C7E" w:rsidRPr="00B674C2" w:rsidRDefault="003E6C7E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E6C7E" w:rsidRPr="00B674C2" w:rsidTr="000B5195">
        <w:trPr>
          <w:trHeight w:val="533"/>
          <w:jc w:val="center"/>
        </w:trPr>
        <w:tc>
          <w:tcPr>
            <w:tcW w:w="8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3E6C7E" w:rsidRPr="00B674C2" w:rsidRDefault="003E6C7E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337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3E6C7E" w:rsidRPr="00B674C2" w:rsidRDefault="003E6C7E" w:rsidP="00D02D0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 xml:space="preserve">Специальная подпрограмма </w:t>
            </w:r>
            <w:r>
              <w:rPr>
                <w:color w:val="000000"/>
                <w:sz w:val="24"/>
                <w:szCs w:val="24"/>
                <w:lang w:eastAsia="ru-RU"/>
              </w:rPr>
              <w:t>Комплексное</w:t>
            </w:r>
            <w:r w:rsidRPr="00B674C2">
              <w:rPr>
                <w:color w:val="000000"/>
                <w:sz w:val="24"/>
                <w:szCs w:val="24"/>
                <w:lang w:eastAsia="ru-RU"/>
              </w:rPr>
              <w:t xml:space="preserve"> развитие сельских территорий </w:t>
            </w:r>
          </w:p>
        </w:tc>
        <w:tc>
          <w:tcPr>
            <w:tcW w:w="22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3E6C7E" w:rsidRPr="00B674C2" w:rsidRDefault="003E6C7E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3E6C7E" w:rsidRPr="003E6C7E" w:rsidRDefault="003E6C7E">
            <w:pPr>
              <w:jc w:val="center"/>
              <w:rPr>
                <w:color w:val="000000"/>
                <w:sz w:val="24"/>
                <w:szCs w:val="24"/>
              </w:rPr>
            </w:pPr>
            <w:r w:rsidRPr="003E6C7E">
              <w:rPr>
                <w:color w:val="000000"/>
                <w:sz w:val="24"/>
                <w:szCs w:val="24"/>
              </w:rPr>
              <w:t>169649,2628</w:t>
            </w:r>
          </w:p>
        </w:tc>
        <w:tc>
          <w:tcPr>
            <w:tcW w:w="2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3E6C7E" w:rsidRPr="003E6C7E" w:rsidRDefault="003E6C7E">
            <w:pPr>
              <w:jc w:val="center"/>
              <w:rPr>
                <w:color w:val="000000"/>
                <w:sz w:val="24"/>
                <w:szCs w:val="24"/>
              </w:rPr>
            </w:pPr>
            <w:r w:rsidRPr="003E6C7E">
              <w:rPr>
                <w:color w:val="000000"/>
                <w:sz w:val="24"/>
                <w:szCs w:val="24"/>
              </w:rPr>
              <w:t>140840,6125</w:t>
            </w:r>
          </w:p>
        </w:tc>
        <w:tc>
          <w:tcPr>
            <w:tcW w:w="3199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E6C7E" w:rsidRPr="00B674C2" w:rsidRDefault="003E6C7E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83,02</w:t>
            </w:r>
          </w:p>
        </w:tc>
      </w:tr>
      <w:tr w:rsidR="003E6C7E" w:rsidRPr="00B674C2" w:rsidTr="000B5195">
        <w:trPr>
          <w:trHeight w:val="706"/>
          <w:jc w:val="center"/>
        </w:trPr>
        <w:tc>
          <w:tcPr>
            <w:tcW w:w="82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3E6C7E" w:rsidRPr="00B674C2" w:rsidRDefault="003E6C7E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5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6C7E" w:rsidRPr="00B674C2" w:rsidRDefault="003E6C7E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3E6C7E" w:rsidRPr="00B674C2" w:rsidRDefault="003E6C7E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бюджет муниципального района</w:t>
            </w:r>
          </w:p>
        </w:tc>
        <w:tc>
          <w:tcPr>
            <w:tcW w:w="19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3E6C7E" w:rsidRPr="003E6C7E" w:rsidRDefault="003E6C7E">
            <w:pPr>
              <w:jc w:val="center"/>
              <w:rPr>
                <w:color w:val="000000"/>
                <w:sz w:val="24"/>
                <w:szCs w:val="24"/>
              </w:rPr>
            </w:pPr>
            <w:r w:rsidRPr="003E6C7E">
              <w:rPr>
                <w:color w:val="000000"/>
                <w:sz w:val="24"/>
                <w:szCs w:val="24"/>
              </w:rPr>
              <w:t>4865,60828</w:t>
            </w:r>
          </w:p>
        </w:tc>
        <w:tc>
          <w:tcPr>
            <w:tcW w:w="2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3E6C7E" w:rsidRPr="003E6C7E" w:rsidRDefault="003E6C7E">
            <w:pPr>
              <w:jc w:val="center"/>
              <w:rPr>
                <w:color w:val="000000"/>
                <w:sz w:val="24"/>
                <w:szCs w:val="24"/>
              </w:rPr>
            </w:pPr>
            <w:r w:rsidRPr="003E6C7E">
              <w:rPr>
                <w:color w:val="000000"/>
                <w:sz w:val="24"/>
                <w:szCs w:val="24"/>
              </w:rPr>
              <w:t>4389,78615</w:t>
            </w:r>
          </w:p>
        </w:tc>
        <w:tc>
          <w:tcPr>
            <w:tcW w:w="3199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E6C7E" w:rsidRPr="00B674C2" w:rsidRDefault="003E6C7E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E6C7E" w:rsidRPr="00B674C2" w:rsidTr="000B5195">
        <w:trPr>
          <w:trHeight w:val="630"/>
          <w:jc w:val="center"/>
        </w:trPr>
        <w:tc>
          <w:tcPr>
            <w:tcW w:w="82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3E6C7E" w:rsidRPr="00B674C2" w:rsidRDefault="003E6C7E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5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6C7E" w:rsidRPr="00B674C2" w:rsidRDefault="003E6C7E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3E6C7E" w:rsidRPr="00B674C2" w:rsidRDefault="003E6C7E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бюджеты сельских поселений</w:t>
            </w:r>
          </w:p>
        </w:tc>
        <w:tc>
          <w:tcPr>
            <w:tcW w:w="19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3E6C7E" w:rsidRPr="003E6C7E" w:rsidRDefault="003E6C7E">
            <w:pPr>
              <w:jc w:val="center"/>
              <w:rPr>
                <w:color w:val="000000"/>
                <w:sz w:val="24"/>
                <w:szCs w:val="24"/>
              </w:rPr>
            </w:pPr>
            <w:r w:rsidRPr="003E6C7E">
              <w:rPr>
                <w:color w:val="000000"/>
                <w:sz w:val="24"/>
                <w:szCs w:val="24"/>
              </w:rPr>
              <w:t>13,09283</w:t>
            </w:r>
          </w:p>
        </w:tc>
        <w:tc>
          <w:tcPr>
            <w:tcW w:w="2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3E6C7E" w:rsidRPr="003E6C7E" w:rsidRDefault="003E6C7E">
            <w:pPr>
              <w:jc w:val="center"/>
              <w:rPr>
                <w:color w:val="000000"/>
                <w:sz w:val="24"/>
                <w:szCs w:val="24"/>
              </w:rPr>
            </w:pPr>
            <w:r w:rsidRPr="003E6C7E">
              <w:rPr>
                <w:color w:val="000000"/>
                <w:sz w:val="24"/>
                <w:szCs w:val="24"/>
              </w:rPr>
              <w:t>13,09283</w:t>
            </w:r>
          </w:p>
        </w:tc>
        <w:tc>
          <w:tcPr>
            <w:tcW w:w="3199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E6C7E" w:rsidRPr="00B674C2" w:rsidRDefault="003E6C7E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E6C7E" w:rsidRPr="00B674C2" w:rsidTr="000B5195">
        <w:trPr>
          <w:trHeight w:val="330"/>
          <w:jc w:val="center"/>
        </w:trPr>
        <w:tc>
          <w:tcPr>
            <w:tcW w:w="82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3E6C7E" w:rsidRPr="00B674C2" w:rsidRDefault="003E6C7E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5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6C7E" w:rsidRPr="00B674C2" w:rsidRDefault="003E6C7E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3E6C7E" w:rsidRPr="00B674C2" w:rsidRDefault="003E6C7E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9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3E6C7E" w:rsidRPr="003E6C7E" w:rsidRDefault="003E6C7E">
            <w:pPr>
              <w:jc w:val="center"/>
              <w:rPr>
                <w:color w:val="000000"/>
                <w:sz w:val="24"/>
                <w:szCs w:val="24"/>
              </w:rPr>
            </w:pPr>
            <w:r w:rsidRPr="003E6C7E">
              <w:rPr>
                <w:color w:val="000000"/>
                <w:sz w:val="24"/>
                <w:szCs w:val="24"/>
              </w:rPr>
              <w:t>53987,02424</w:t>
            </w:r>
          </w:p>
        </w:tc>
        <w:tc>
          <w:tcPr>
            <w:tcW w:w="2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3E6C7E" w:rsidRPr="003E6C7E" w:rsidRDefault="003E6C7E">
            <w:pPr>
              <w:jc w:val="center"/>
              <w:rPr>
                <w:color w:val="000000"/>
                <w:sz w:val="24"/>
                <w:szCs w:val="24"/>
              </w:rPr>
            </w:pPr>
            <w:r w:rsidRPr="003E6C7E">
              <w:rPr>
                <w:color w:val="000000"/>
                <w:sz w:val="24"/>
                <w:szCs w:val="24"/>
              </w:rPr>
              <w:t>43728,64827</w:t>
            </w:r>
          </w:p>
        </w:tc>
        <w:tc>
          <w:tcPr>
            <w:tcW w:w="3199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E6C7E" w:rsidRPr="00B674C2" w:rsidRDefault="003E6C7E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E6C7E" w:rsidRPr="00B674C2" w:rsidTr="000B5195">
        <w:trPr>
          <w:trHeight w:val="553"/>
          <w:jc w:val="center"/>
        </w:trPr>
        <w:tc>
          <w:tcPr>
            <w:tcW w:w="82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3E6C7E" w:rsidRPr="00B674C2" w:rsidRDefault="003E6C7E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5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6C7E" w:rsidRPr="00B674C2" w:rsidRDefault="003E6C7E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3E6C7E" w:rsidRPr="00B674C2" w:rsidRDefault="003E6C7E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внебюджетное финансирование</w:t>
            </w:r>
          </w:p>
        </w:tc>
        <w:tc>
          <w:tcPr>
            <w:tcW w:w="19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3E6C7E" w:rsidRPr="003E6C7E" w:rsidRDefault="003E6C7E">
            <w:pPr>
              <w:jc w:val="center"/>
              <w:rPr>
                <w:color w:val="000000"/>
                <w:sz w:val="24"/>
                <w:szCs w:val="24"/>
              </w:rPr>
            </w:pPr>
            <w:r w:rsidRPr="003E6C7E">
              <w:rPr>
                <w:color w:val="000000"/>
                <w:sz w:val="24"/>
                <w:szCs w:val="24"/>
              </w:rPr>
              <w:t>932,22013</w:t>
            </w:r>
          </w:p>
        </w:tc>
        <w:tc>
          <w:tcPr>
            <w:tcW w:w="2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3E6C7E" w:rsidRPr="003E6C7E" w:rsidRDefault="003E6C7E">
            <w:pPr>
              <w:jc w:val="center"/>
              <w:rPr>
                <w:color w:val="000000"/>
                <w:sz w:val="24"/>
                <w:szCs w:val="24"/>
              </w:rPr>
            </w:pPr>
            <w:r w:rsidRPr="003E6C7E">
              <w:rPr>
                <w:color w:val="000000"/>
                <w:sz w:val="24"/>
                <w:szCs w:val="24"/>
              </w:rPr>
              <w:t>932,22013</w:t>
            </w:r>
          </w:p>
        </w:tc>
        <w:tc>
          <w:tcPr>
            <w:tcW w:w="3199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E6C7E" w:rsidRPr="00B674C2" w:rsidRDefault="003E6C7E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E6C7E" w:rsidRPr="00B674C2" w:rsidTr="000B5195">
        <w:trPr>
          <w:trHeight w:val="533"/>
          <w:jc w:val="center"/>
        </w:trPr>
        <w:tc>
          <w:tcPr>
            <w:tcW w:w="82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3E6C7E" w:rsidRPr="00B674C2" w:rsidRDefault="003E6C7E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5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6C7E" w:rsidRPr="00B674C2" w:rsidRDefault="003E6C7E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3E6C7E" w:rsidRPr="00B674C2" w:rsidRDefault="003E6C7E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9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3E6C7E" w:rsidRPr="003E6C7E" w:rsidRDefault="003E6C7E">
            <w:pPr>
              <w:jc w:val="center"/>
              <w:rPr>
                <w:color w:val="000000"/>
                <w:sz w:val="24"/>
                <w:szCs w:val="24"/>
              </w:rPr>
            </w:pPr>
            <w:r w:rsidRPr="003E6C7E">
              <w:rPr>
                <w:color w:val="000000"/>
                <w:sz w:val="24"/>
                <w:szCs w:val="24"/>
              </w:rPr>
              <w:t>109851,3173</w:t>
            </w:r>
          </w:p>
        </w:tc>
        <w:tc>
          <w:tcPr>
            <w:tcW w:w="2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3E6C7E" w:rsidRPr="003E6C7E" w:rsidRDefault="003E6C7E">
            <w:pPr>
              <w:jc w:val="center"/>
              <w:rPr>
                <w:color w:val="000000"/>
                <w:sz w:val="24"/>
                <w:szCs w:val="24"/>
              </w:rPr>
            </w:pPr>
            <w:r w:rsidRPr="003E6C7E">
              <w:rPr>
                <w:color w:val="000000"/>
                <w:sz w:val="24"/>
                <w:szCs w:val="24"/>
              </w:rPr>
              <w:t>91776,86511</w:t>
            </w:r>
          </w:p>
        </w:tc>
        <w:tc>
          <w:tcPr>
            <w:tcW w:w="3199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E6C7E" w:rsidRPr="00B674C2" w:rsidRDefault="003E6C7E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E6C7E" w:rsidRPr="00B674C2" w:rsidTr="000B5195">
        <w:trPr>
          <w:trHeight w:val="465"/>
          <w:jc w:val="center"/>
        </w:trPr>
        <w:tc>
          <w:tcPr>
            <w:tcW w:w="8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3E6C7E" w:rsidRPr="00B674C2" w:rsidRDefault="003E6C7E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7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000000" w:fill="CCC0DA"/>
            <w:vAlign w:val="center"/>
            <w:hideMark/>
          </w:tcPr>
          <w:p w:rsidR="003E6C7E" w:rsidRPr="00B674C2" w:rsidRDefault="003E6C7E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/>
                <w:bCs/>
                <w:color w:val="000000"/>
                <w:sz w:val="24"/>
                <w:szCs w:val="24"/>
                <w:lang w:eastAsia="ru-RU"/>
              </w:rPr>
              <w:t>Организация деятельности органов местного самоуправления  Гаврилово-Посадского муниципального района</w:t>
            </w:r>
          </w:p>
        </w:tc>
        <w:tc>
          <w:tcPr>
            <w:tcW w:w="22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E6C7E" w:rsidRPr="00B674C2" w:rsidRDefault="003E6C7E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56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E6C7E" w:rsidRPr="003E6C7E" w:rsidRDefault="003E6C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E6C7E">
              <w:rPr>
                <w:b/>
                <w:bCs/>
                <w:color w:val="000000"/>
                <w:sz w:val="24"/>
                <w:szCs w:val="24"/>
              </w:rPr>
              <w:t>37 137,500</w:t>
            </w:r>
          </w:p>
        </w:tc>
        <w:tc>
          <w:tcPr>
            <w:tcW w:w="2002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E6C7E" w:rsidRPr="003E6C7E" w:rsidRDefault="003E6C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E6C7E">
              <w:rPr>
                <w:b/>
                <w:bCs/>
                <w:color w:val="000000"/>
                <w:sz w:val="24"/>
                <w:szCs w:val="24"/>
              </w:rPr>
              <w:t>37 007,300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E6C7E" w:rsidRPr="00B674C2" w:rsidRDefault="003E6C7E" w:rsidP="003E6C7E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99</w:t>
            </w:r>
            <w:r w:rsidRPr="00B674C2">
              <w:rPr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65</w:t>
            </w:r>
          </w:p>
        </w:tc>
      </w:tr>
      <w:tr w:rsidR="003E6C7E" w:rsidRPr="00B674C2" w:rsidTr="000B5195">
        <w:trPr>
          <w:trHeight w:val="345"/>
          <w:jc w:val="center"/>
        </w:trPr>
        <w:tc>
          <w:tcPr>
            <w:tcW w:w="82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3E6C7E" w:rsidRPr="00B674C2" w:rsidRDefault="003E6C7E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5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6C7E" w:rsidRPr="00B674C2" w:rsidRDefault="003E6C7E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E6C7E" w:rsidRPr="00B674C2" w:rsidRDefault="003E6C7E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/>
                <w:bCs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3E6C7E" w:rsidRPr="003E6C7E" w:rsidRDefault="003E6C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E6C7E">
              <w:rPr>
                <w:b/>
                <w:bCs/>
                <w:color w:val="000000"/>
                <w:sz w:val="24"/>
                <w:szCs w:val="24"/>
              </w:rPr>
              <w:t>35698,9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E6C7E" w:rsidRPr="003E6C7E" w:rsidRDefault="003E6C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E6C7E">
              <w:rPr>
                <w:b/>
                <w:bCs/>
                <w:color w:val="000000"/>
                <w:sz w:val="24"/>
                <w:szCs w:val="24"/>
              </w:rPr>
              <w:t>35583,1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E6C7E" w:rsidRPr="00B674C2" w:rsidRDefault="003E6C7E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E6C7E" w:rsidRPr="00B674C2" w:rsidTr="000B5195">
        <w:trPr>
          <w:trHeight w:val="395"/>
          <w:jc w:val="center"/>
        </w:trPr>
        <w:tc>
          <w:tcPr>
            <w:tcW w:w="82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3E6C7E" w:rsidRPr="00B674C2" w:rsidRDefault="003E6C7E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5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6C7E" w:rsidRPr="00B674C2" w:rsidRDefault="003E6C7E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E6C7E" w:rsidRPr="00B674C2" w:rsidRDefault="003E6C7E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/>
                <w:bCs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E6C7E" w:rsidRPr="003E6C7E" w:rsidRDefault="003E6C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E6C7E">
              <w:rPr>
                <w:b/>
                <w:bCs/>
                <w:color w:val="000000"/>
                <w:sz w:val="24"/>
                <w:szCs w:val="24"/>
              </w:rPr>
              <w:t>1438,6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E6C7E" w:rsidRPr="003E6C7E" w:rsidRDefault="003E6C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E6C7E">
              <w:rPr>
                <w:b/>
                <w:bCs/>
                <w:color w:val="000000"/>
                <w:sz w:val="24"/>
                <w:szCs w:val="24"/>
              </w:rPr>
              <w:t>1424,2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E6C7E" w:rsidRPr="00B674C2" w:rsidRDefault="003E6C7E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3E6C7E" w:rsidRPr="00B674C2" w:rsidTr="000B5195">
        <w:trPr>
          <w:trHeight w:val="645"/>
          <w:jc w:val="center"/>
        </w:trPr>
        <w:tc>
          <w:tcPr>
            <w:tcW w:w="820" w:type="dxa"/>
            <w:vMerge w:val="restart"/>
            <w:tcBorders>
              <w:top w:val="single" w:sz="4" w:space="0" w:color="000000" w:themeColor="text1"/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6C7E" w:rsidRPr="00B674C2" w:rsidRDefault="003E6C7E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337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C7E" w:rsidRPr="00B674C2" w:rsidRDefault="003E6C7E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Специальная подпрограмма «Эффективный муниципалитет»</w:t>
            </w:r>
          </w:p>
        </w:tc>
        <w:tc>
          <w:tcPr>
            <w:tcW w:w="2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C7E" w:rsidRPr="00B674C2" w:rsidRDefault="003E6C7E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C7E" w:rsidRPr="003E6C7E" w:rsidRDefault="003E6C7E">
            <w:pPr>
              <w:jc w:val="center"/>
              <w:rPr>
                <w:color w:val="000000"/>
                <w:sz w:val="24"/>
                <w:szCs w:val="24"/>
              </w:rPr>
            </w:pPr>
            <w:r w:rsidRPr="003E6C7E">
              <w:rPr>
                <w:color w:val="000000"/>
                <w:sz w:val="24"/>
                <w:szCs w:val="24"/>
              </w:rPr>
              <w:t>196,5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C7E" w:rsidRPr="003E6C7E" w:rsidRDefault="003E6C7E">
            <w:pPr>
              <w:jc w:val="center"/>
              <w:rPr>
                <w:color w:val="000000"/>
                <w:sz w:val="24"/>
                <w:szCs w:val="24"/>
              </w:rPr>
            </w:pPr>
            <w:r w:rsidRPr="003E6C7E">
              <w:rPr>
                <w:color w:val="000000"/>
                <w:sz w:val="24"/>
                <w:szCs w:val="24"/>
              </w:rPr>
              <w:t>196,5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E6C7E" w:rsidRPr="00B674C2" w:rsidRDefault="003E6C7E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3E6C7E" w:rsidRPr="00B674C2" w:rsidTr="000B5195">
        <w:trPr>
          <w:trHeight w:val="345"/>
          <w:jc w:val="center"/>
        </w:trPr>
        <w:tc>
          <w:tcPr>
            <w:tcW w:w="82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6C7E" w:rsidRPr="00B674C2" w:rsidRDefault="003E6C7E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6C7E" w:rsidRPr="00B674C2" w:rsidRDefault="003E6C7E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C7E" w:rsidRPr="00B674C2" w:rsidRDefault="003E6C7E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C7E" w:rsidRPr="003E6C7E" w:rsidRDefault="003E6C7E">
            <w:pPr>
              <w:jc w:val="center"/>
              <w:rPr>
                <w:color w:val="000000"/>
                <w:sz w:val="24"/>
                <w:szCs w:val="24"/>
              </w:rPr>
            </w:pPr>
            <w:r w:rsidRPr="003E6C7E">
              <w:rPr>
                <w:color w:val="000000"/>
                <w:sz w:val="24"/>
                <w:szCs w:val="24"/>
              </w:rPr>
              <w:t>196,5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C7E" w:rsidRPr="003E6C7E" w:rsidRDefault="003E6C7E">
            <w:pPr>
              <w:jc w:val="center"/>
              <w:rPr>
                <w:color w:val="000000"/>
                <w:sz w:val="24"/>
                <w:szCs w:val="24"/>
              </w:rPr>
            </w:pPr>
            <w:r w:rsidRPr="003E6C7E">
              <w:rPr>
                <w:color w:val="000000"/>
                <w:sz w:val="24"/>
                <w:szCs w:val="24"/>
              </w:rPr>
              <w:t>196,5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E6C7E" w:rsidRPr="00B674C2" w:rsidRDefault="003E6C7E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E6C7E" w:rsidRPr="00B674C2" w:rsidTr="000B5195">
        <w:trPr>
          <w:trHeight w:val="192"/>
          <w:jc w:val="center"/>
        </w:trPr>
        <w:tc>
          <w:tcPr>
            <w:tcW w:w="82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6C7E" w:rsidRPr="00B674C2" w:rsidRDefault="003E6C7E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C7E" w:rsidRPr="00B674C2" w:rsidRDefault="003E6C7E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C7E" w:rsidRPr="00B674C2" w:rsidRDefault="003E6C7E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C7E" w:rsidRPr="003E6C7E" w:rsidRDefault="003E6C7E">
            <w:pPr>
              <w:jc w:val="center"/>
              <w:rPr>
                <w:color w:val="000000"/>
                <w:sz w:val="24"/>
                <w:szCs w:val="24"/>
              </w:rPr>
            </w:pPr>
            <w:r w:rsidRPr="003E6C7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C7E" w:rsidRPr="003E6C7E" w:rsidRDefault="003E6C7E">
            <w:pPr>
              <w:jc w:val="center"/>
              <w:rPr>
                <w:color w:val="000000"/>
                <w:sz w:val="24"/>
                <w:szCs w:val="24"/>
              </w:rPr>
            </w:pPr>
            <w:r w:rsidRPr="003E6C7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E6C7E" w:rsidRPr="00B674C2" w:rsidRDefault="003E6C7E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E6C7E" w:rsidRPr="00B674C2" w:rsidTr="000B5195">
        <w:trPr>
          <w:trHeight w:val="278"/>
          <w:jc w:val="center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6C7E" w:rsidRPr="00B674C2" w:rsidRDefault="003E6C7E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33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C7E" w:rsidRPr="00B674C2" w:rsidRDefault="003E6C7E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Аналитическая подпрограмма «Обеспечение деятельности администрации Гаврилово-Посадского муниципального района, ее отраслевых (функциональных) органов»</w:t>
            </w: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C7E" w:rsidRPr="00B674C2" w:rsidRDefault="003E6C7E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C7E" w:rsidRPr="003E6C7E" w:rsidRDefault="003E6C7E">
            <w:pPr>
              <w:jc w:val="center"/>
              <w:rPr>
                <w:color w:val="000000"/>
                <w:sz w:val="24"/>
                <w:szCs w:val="24"/>
              </w:rPr>
            </w:pPr>
            <w:r w:rsidRPr="003E6C7E">
              <w:rPr>
                <w:color w:val="000000"/>
                <w:sz w:val="24"/>
                <w:szCs w:val="24"/>
              </w:rPr>
              <w:t>34 884,50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C7E" w:rsidRPr="003E6C7E" w:rsidRDefault="003E6C7E">
            <w:pPr>
              <w:jc w:val="center"/>
              <w:rPr>
                <w:color w:val="000000"/>
                <w:sz w:val="24"/>
                <w:szCs w:val="24"/>
              </w:rPr>
            </w:pPr>
            <w:r w:rsidRPr="003E6C7E">
              <w:rPr>
                <w:color w:val="000000"/>
                <w:sz w:val="24"/>
                <w:szCs w:val="24"/>
              </w:rPr>
              <w:t>34 757,10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E6C7E" w:rsidRPr="00B674C2" w:rsidRDefault="003E6C7E" w:rsidP="003E6C7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99</w:t>
            </w:r>
            <w:r w:rsidRPr="00B674C2">
              <w:rPr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color w:val="000000"/>
                <w:sz w:val="24"/>
                <w:szCs w:val="24"/>
                <w:lang w:eastAsia="ru-RU"/>
              </w:rPr>
              <w:t>63</w:t>
            </w:r>
          </w:p>
        </w:tc>
      </w:tr>
      <w:tr w:rsidR="003E6C7E" w:rsidRPr="00B674C2" w:rsidTr="000B5195">
        <w:trPr>
          <w:trHeight w:val="671"/>
          <w:jc w:val="center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6C7E" w:rsidRPr="00B674C2" w:rsidRDefault="003E6C7E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C7E" w:rsidRPr="00B674C2" w:rsidRDefault="003E6C7E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C7E" w:rsidRPr="00B674C2" w:rsidRDefault="003E6C7E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E6C7E" w:rsidRPr="003E6C7E" w:rsidRDefault="003E6C7E">
            <w:pPr>
              <w:jc w:val="center"/>
              <w:rPr>
                <w:color w:val="000000"/>
                <w:sz w:val="24"/>
                <w:szCs w:val="24"/>
              </w:rPr>
            </w:pPr>
            <w:r w:rsidRPr="003E6C7E">
              <w:rPr>
                <w:color w:val="000000"/>
                <w:sz w:val="24"/>
                <w:szCs w:val="24"/>
              </w:rPr>
              <w:t>33 445,90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7E" w:rsidRPr="003E6C7E" w:rsidRDefault="003E6C7E">
            <w:pPr>
              <w:jc w:val="center"/>
              <w:rPr>
                <w:color w:val="000000"/>
                <w:sz w:val="24"/>
                <w:szCs w:val="24"/>
              </w:rPr>
            </w:pPr>
            <w:r w:rsidRPr="003E6C7E">
              <w:rPr>
                <w:color w:val="000000"/>
                <w:sz w:val="24"/>
                <w:szCs w:val="24"/>
              </w:rPr>
              <w:t>33 332,90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E6C7E" w:rsidRPr="00B674C2" w:rsidRDefault="003E6C7E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3E6C7E" w:rsidRPr="00B674C2" w:rsidTr="000B5195">
        <w:trPr>
          <w:trHeight w:val="629"/>
          <w:jc w:val="center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6C7E" w:rsidRPr="00B674C2" w:rsidRDefault="003E6C7E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C7E" w:rsidRPr="00B674C2" w:rsidRDefault="003E6C7E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C7E" w:rsidRPr="00B674C2" w:rsidRDefault="003E6C7E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7E" w:rsidRPr="003E6C7E" w:rsidRDefault="003E6C7E">
            <w:pPr>
              <w:jc w:val="center"/>
              <w:rPr>
                <w:color w:val="000000"/>
                <w:sz w:val="24"/>
                <w:szCs w:val="24"/>
              </w:rPr>
            </w:pPr>
            <w:r w:rsidRPr="003E6C7E">
              <w:rPr>
                <w:color w:val="000000"/>
                <w:sz w:val="24"/>
                <w:szCs w:val="24"/>
              </w:rPr>
              <w:t>1 438,60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7E" w:rsidRPr="003E6C7E" w:rsidRDefault="003E6C7E">
            <w:pPr>
              <w:jc w:val="center"/>
              <w:rPr>
                <w:color w:val="000000"/>
                <w:sz w:val="24"/>
                <w:szCs w:val="24"/>
              </w:rPr>
            </w:pPr>
            <w:r w:rsidRPr="003E6C7E">
              <w:rPr>
                <w:color w:val="000000"/>
                <w:sz w:val="24"/>
                <w:szCs w:val="24"/>
              </w:rPr>
              <w:t>1 424,20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E6C7E" w:rsidRPr="00B674C2" w:rsidRDefault="003E6C7E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3E6C7E" w:rsidRPr="00B674C2" w:rsidTr="000B5195">
        <w:trPr>
          <w:trHeight w:val="431"/>
          <w:jc w:val="center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6C7E" w:rsidRPr="00B674C2" w:rsidRDefault="003E6C7E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11.3</w:t>
            </w:r>
          </w:p>
        </w:tc>
        <w:tc>
          <w:tcPr>
            <w:tcW w:w="33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C7E" w:rsidRPr="00B674C2" w:rsidRDefault="003E6C7E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Аналитическая подпрограмма «Обеспечение деятельности Совета Гаврилово-Посадского муниципального района»</w:t>
            </w: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C7E" w:rsidRPr="00B674C2" w:rsidRDefault="003E6C7E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C7E" w:rsidRPr="003E6C7E" w:rsidRDefault="003E6C7E">
            <w:pPr>
              <w:jc w:val="center"/>
              <w:rPr>
                <w:color w:val="000000"/>
                <w:sz w:val="24"/>
                <w:szCs w:val="24"/>
              </w:rPr>
            </w:pPr>
            <w:r w:rsidRPr="003E6C7E">
              <w:rPr>
                <w:color w:val="000000"/>
                <w:sz w:val="24"/>
                <w:szCs w:val="24"/>
              </w:rPr>
              <w:t>2 056,50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C7E" w:rsidRPr="003E6C7E" w:rsidRDefault="003E6C7E">
            <w:pPr>
              <w:jc w:val="center"/>
              <w:rPr>
                <w:color w:val="000000"/>
                <w:sz w:val="24"/>
                <w:szCs w:val="24"/>
              </w:rPr>
            </w:pPr>
            <w:r w:rsidRPr="003E6C7E">
              <w:rPr>
                <w:color w:val="000000"/>
                <w:sz w:val="24"/>
                <w:szCs w:val="24"/>
              </w:rPr>
              <w:t>2 053,70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E6C7E" w:rsidRPr="00B674C2" w:rsidRDefault="003E6C7E" w:rsidP="003E6C7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99</w:t>
            </w:r>
            <w:r w:rsidRPr="00B674C2">
              <w:rPr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color w:val="000000"/>
                <w:sz w:val="24"/>
                <w:szCs w:val="24"/>
                <w:lang w:eastAsia="ru-RU"/>
              </w:rPr>
              <w:t>86</w:t>
            </w:r>
          </w:p>
        </w:tc>
      </w:tr>
      <w:tr w:rsidR="003E6C7E" w:rsidRPr="00B674C2" w:rsidTr="000B5195">
        <w:trPr>
          <w:trHeight w:val="355"/>
          <w:jc w:val="center"/>
        </w:trPr>
        <w:tc>
          <w:tcPr>
            <w:tcW w:w="82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6C7E" w:rsidRPr="00B674C2" w:rsidRDefault="003E6C7E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C7E" w:rsidRPr="00B674C2" w:rsidRDefault="003E6C7E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C7E" w:rsidRPr="00B674C2" w:rsidRDefault="003E6C7E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7E" w:rsidRPr="003E6C7E" w:rsidRDefault="003E6C7E">
            <w:pPr>
              <w:jc w:val="center"/>
              <w:rPr>
                <w:color w:val="000000"/>
                <w:sz w:val="24"/>
                <w:szCs w:val="24"/>
              </w:rPr>
            </w:pPr>
            <w:r w:rsidRPr="003E6C7E">
              <w:rPr>
                <w:color w:val="000000"/>
                <w:sz w:val="24"/>
                <w:szCs w:val="24"/>
              </w:rPr>
              <w:t>2 056,50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7E" w:rsidRPr="003E6C7E" w:rsidRDefault="003E6C7E">
            <w:pPr>
              <w:jc w:val="center"/>
              <w:rPr>
                <w:color w:val="000000"/>
                <w:sz w:val="24"/>
                <w:szCs w:val="24"/>
              </w:rPr>
            </w:pPr>
            <w:r w:rsidRPr="003E6C7E">
              <w:rPr>
                <w:color w:val="000000"/>
                <w:sz w:val="24"/>
                <w:szCs w:val="24"/>
              </w:rPr>
              <w:t>2 053,70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E6C7E" w:rsidRPr="00B674C2" w:rsidRDefault="003E6C7E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3E6C7E" w:rsidRPr="00B674C2" w:rsidTr="000B5195">
        <w:trPr>
          <w:trHeight w:val="345"/>
          <w:jc w:val="center"/>
        </w:trPr>
        <w:tc>
          <w:tcPr>
            <w:tcW w:w="820" w:type="dxa"/>
            <w:vMerge/>
            <w:tcBorders>
              <w:left w:val="single" w:sz="8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6C7E" w:rsidRPr="00B674C2" w:rsidRDefault="003E6C7E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E6C7E" w:rsidRPr="00B674C2" w:rsidRDefault="003E6C7E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C7E" w:rsidRPr="00B674C2" w:rsidRDefault="003E6C7E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C7E" w:rsidRPr="003E6C7E" w:rsidRDefault="003E6C7E">
            <w:pPr>
              <w:jc w:val="center"/>
              <w:rPr>
                <w:color w:val="000000"/>
                <w:sz w:val="24"/>
                <w:szCs w:val="24"/>
              </w:rPr>
            </w:pPr>
            <w:r w:rsidRPr="003E6C7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C7E" w:rsidRPr="003E6C7E" w:rsidRDefault="003E6C7E">
            <w:pPr>
              <w:jc w:val="center"/>
              <w:rPr>
                <w:color w:val="000000"/>
                <w:sz w:val="24"/>
                <w:szCs w:val="24"/>
              </w:rPr>
            </w:pPr>
            <w:r w:rsidRPr="003E6C7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E6C7E" w:rsidRPr="00B674C2" w:rsidRDefault="003E6C7E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3E6C7E" w:rsidRPr="00B674C2" w:rsidTr="000B5195">
        <w:trPr>
          <w:trHeight w:val="831"/>
          <w:jc w:val="center"/>
        </w:trPr>
        <w:tc>
          <w:tcPr>
            <w:tcW w:w="8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3E6C7E" w:rsidRPr="000E6DC4" w:rsidRDefault="003E6C7E" w:rsidP="000E5760">
            <w:pPr>
              <w:suppressAutoHyphens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0E6DC4">
              <w:rPr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7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000000" w:fill="CCC0DA"/>
            <w:vAlign w:val="center"/>
            <w:hideMark/>
          </w:tcPr>
          <w:p w:rsidR="003E6C7E" w:rsidRPr="00B674C2" w:rsidRDefault="003E6C7E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/>
                <w:bCs/>
                <w:color w:val="000000"/>
                <w:sz w:val="24"/>
                <w:szCs w:val="24"/>
                <w:lang w:eastAsia="ru-RU"/>
              </w:rPr>
              <w:t>Совершенствование работы органов местного самоуправления Гаврилово-Посадского муниципального района</w:t>
            </w:r>
          </w:p>
        </w:tc>
        <w:tc>
          <w:tcPr>
            <w:tcW w:w="22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000000" w:fill="CCC0DA"/>
            <w:vAlign w:val="center"/>
            <w:hideMark/>
          </w:tcPr>
          <w:p w:rsidR="003E6C7E" w:rsidRPr="00B674C2" w:rsidRDefault="003E6C7E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000000" w:fill="CCC0DA"/>
            <w:noWrap/>
            <w:vAlign w:val="center"/>
            <w:hideMark/>
          </w:tcPr>
          <w:p w:rsidR="003E6C7E" w:rsidRPr="003E6C7E" w:rsidRDefault="003E6C7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E6C7E">
              <w:rPr>
                <w:b/>
                <w:color w:val="000000"/>
                <w:sz w:val="24"/>
                <w:szCs w:val="24"/>
              </w:rPr>
              <w:t>13 573,84</w:t>
            </w:r>
          </w:p>
        </w:tc>
        <w:tc>
          <w:tcPr>
            <w:tcW w:w="2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000000" w:fill="CCC0DA"/>
            <w:noWrap/>
            <w:vAlign w:val="center"/>
            <w:hideMark/>
          </w:tcPr>
          <w:p w:rsidR="003E6C7E" w:rsidRPr="003E6C7E" w:rsidRDefault="003E6C7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E6C7E">
              <w:rPr>
                <w:b/>
                <w:color w:val="000000"/>
                <w:sz w:val="24"/>
                <w:szCs w:val="24"/>
              </w:rPr>
              <w:t>13 573,84</w:t>
            </w:r>
          </w:p>
        </w:tc>
        <w:tc>
          <w:tcPr>
            <w:tcW w:w="3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000000" w:fill="FCD5B4"/>
            <w:vAlign w:val="center"/>
            <w:hideMark/>
          </w:tcPr>
          <w:p w:rsidR="003E6C7E" w:rsidRPr="00B674C2" w:rsidRDefault="003E6C7E" w:rsidP="003E6C7E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  <w:r w:rsidRPr="00B674C2">
              <w:rPr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3E6C7E" w:rsidRPr="00B674C2" w:rsidTr="000B5195">
        <w:trPr>
          <w:trHeight w:val="570"/>
          <w:jc w:val="center"/>
        </w:trPr>
        <w:tc>
          <w:tcPr>
            <w:tcW w:w="82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3E6C7E" w:rsidRPr="00B674C2" w:rsidRDefault="003E6C7E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5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E6C7E" w:rsidRPr="00B674C2" w:rsidRDefault="003E6C7E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E6C7E" w:rsidRPr="00B674C2" w:rsidRDefault="003E6C7E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/>
                <w:bCs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956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E6C7E" w:rsidRPr="003E6C7E" w:rsidRDefault="003E6C7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E6C7E">
              <w:rPr>
                <w:b/>
                <w:color w:val="000000"/>
                <w:sz w:val="24"/>
                <w:szCs w:val="24"/>
              </w:rPr>
              <w:t>13 573,84</w:t>
            </w:r>
          </w:p>
        </w:tc>
        <w:tc>
          <w:tcPr>
            <w:tcW w:w="200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E6C7E" w:rsidRPr="003E6C7E" w:rsidRDefault="003E6C7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E6C7E">
              <w:rPr>
                <w:b/>
                <w:color w:val="000000"/>
                <w:sz w:val="24"/>
                <w:szCs w:val="24"/>
              </w:rPr>
              <w:t>13 573,84</w:t>
            </w:r>
          </w:p>
        </w:tc>
        <w:tc>
          <w:tcPr>
            <w:tcW w:w="319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E6C7E" w:rsidRPr="00B674C2" w:rsidRDefault="003E6C7E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E6C7E" w:rsidRPr="00B674C2" w:rsidTr="000B5195">
        <w:trPr>
          <w:trHeight w:val="795"/>
          <w:jc w:val="center"/>
        </w:trPr>
        <w:tc>
          <w:tcPr>
            <w:tcW w:w="820" w:type="dxa"/>
            <w:vMerge w:val="restart"/>
            <w:tcBorders>
              <w:top w:val="single" w:sz="4" w:space="0" w:color="000000" w:themeColor="text1"/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6C7E" w:rsidRPr="00B674C2" w:rsidRDefault="003E6C7E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12.1</w:t>
            </w:r>
          </w:p>
        </w:tc>
        <w:tc>
          <w:tcPr>
            <w:tcW w:w="33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C7E" w:rsidRPr="00B674C2" w:rsidRDefault="003E6C7E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Аналитическая подпрограмма «Обеспечение деятельности органов местного самоуправления Гаврилово-Посадского муниципального района»</w:t>
            </w: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C7E" w:rsidRPr="00B674C2" w:rsidRDefault="003E6C7E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C7E" w:rsidRPr="003E6C7E" w:rsidRDefault="003E6C7E">
            <w:pPr>
              <w:jc w:val="center"/>
              <w:rPr>
                <w:color w:val="000000"/>
                <w:sz w:val="24"/>
                <w:szCs w:val="24"/>
              </w:rPr>
            </w:pPr>
            <w:r w:rsidRPr="003E6C7E">
              <w:rPr>
                <w:color w:val="000000"/>
                <w:sz w:val="24"/>
                <w:szCs w:val="24"/>
              </w:rPr>
              <w:t>13 573,84</w:t>
            </w:r>
          </w:p>
        </w:tc>
        <w:tc>
          <w:tcPr>
            <w:tcW w:w="20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000000" w:fill="FFFFFF"/>
            <w:noWrap/>
            <w:vAlign w:val="center"/>
            <w:hideMark/>
          </w:tcPr>
          <w:p w:rsidR="003E6C7E" w:rsidRPr="003E6C7E" w:rsidRDefault="003E6C7E">
            <w:pPr>
              <w:jc w:val="center"/>
              <w:rPr>
                <w:color w:val="000000"/>
                <w:sz w:val="24"/>
                <w:szCs w:val="24"/>
              </w:rPr>
            </w:pPr>
            <w:r w:rsidRPr="003E6C7E">
              <w:rPr>
                <w:color w:val="000000"/>
                <w:sz w:val="24"/>
                <w:szCs w:val="24"/>
              </w:rPr>
              <w:t>13 573,84</w:t>
            </w:r>
          </w:p>
        </w:tc>
        <w:tc>
          <w:tcPr>
            <w:tcW w:w="3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000000" w:fill="FCD5B4"/>
            <w:vAlign w:val="center"/>
            <w:hideMark/>
          </w:tcPr>
          <w:p w:rsidR="003E6C7E" w:rsidRPr="00B674C2" w:rsidRDefault="003E6C7E" w:rsidP="003E6C7E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  <w:r w:rsidRPr="00B674C2">
              <w:rPr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3E6C7E" w:rsidRPr="00B674C2" w:rsidTr="000B5195">
        <w:trPr>
          <w:trHeight w:val="579"/>
          <w:jc w:val="center"/>
        </w:trPr>
        <w:tc>
          <w:tcPr>
            <w:tcW w:w="820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6C7E" w:rsidRPr="00B674C2" w:rsidRDefault="003E6C7E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C7E" w:rsidRPr="00B674C2" w:rsidRDefault="003E6C7E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C7E" w:rsidRPr="00B674C2" w:rsidRDefault="003E6C7E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C7E" w:rsidRPr="003E6C7E" w:rsidRDefault="003E6C7E">
            <w:pPr>
              <w:jc w:val="center"/>
              <w:rPr>
                <w:color w:val="000000"/>
                <w:sz w:val="24"/>
                <w:szCs w:val="24"/>
              </w:rPr>
            </w:pPr>
            <w:r w:rsidRPr="003E6C7E">
              <w:rPr>
                <w:color w:val="000000"/>
                <w:sz w:val="24"/>
                <w:szCs w:val="24"/>
              </w:rPr>
              <w:t>13 573,84</w:t>
            </w:r>
          </w:p>
        </w:tc>
        <w:tc>
          <w:tcPr>
            <w:tcW w:w="20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3E6C7E" w:rsidRPr="003E6C7E" w:rsidRDefault="003E6C7E">
            <w:pPr>
              <w:jc w:val="center"/>
              <w:rPr>
                <w:color w:val="000000"/>
                <w:sz w:val="24"/>
                <w:szCs w:val="24"/>
              </w:rPr>
            </w:pPr>
            <w:r w:rsidRPr="003E6C7E">
              <w:rPr>
                <w:color w:val="000000"/>
                <w:sz w:val="24"/>
                <w:szCs w:val="24"/>
              </w:rPr>
              <w:t>13 573,84</w:t>
            </w:r>
          </w:p>
        </w:tc>
        <w:tc>
          <w:tcPr>
            <w:tcW w:w="3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000000" w:fill="FCD5B4"/>
            <w:vAlign w:val="center"/>
            <w:hideMark/>
          </w:tcPr>
          <w:p w:rsidR="003E6C7E" w:rsidRPr="00B674C2" w:rsidRDefault="003E6C7E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E6C7E" w:rsidRPr="00B674C2" w:rsidTr="000B5195">
        <w:trPr>
          <w:trHeight w:val="870"/>
          <w:jc w:val="center"/>
        </w:trPr>
        <w:tc>
          <w:tcPr>
            <w:tcW w:w="82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6C7E" w:rsidRPr="000E6DC4" w:rsidRDefault="003E6C7E" w:rsidP="000E5760">
            <w:pPr>
              <w:suppressAutoHyphens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0E6DC4">
              <w:rPr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E6C7E" w:rsidRPr="00B674C2" w:rsidRDefault="003E6C7E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/>
                <w:bCs/>
                <w:color w:val="000000"/>
                <w:sz w:val="24"/>
                <w:szCs w:val="24"/>
                <w:lang w:eastAsia="ru-RU"/>
              </w:rPr>
              <w:t>Долгосрочная сбалансированность и устойчивость консолидированного бюджета Гаврилово-Посадского муниципального района</w:t>
            </w: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E6C7E" w:rsidRPr="00B674C2" w:rsidRDefault="003E6C7E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E6C7E" w:rsidRPr="003E6C7E" w:rsidRDefault="003E6C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E6C7E">
              <w:rPr>
                <w:b/>
                <w:bCs/>
                <w:color w:val="000000"/>
                <w:sz w:val="24"/>
                <w:szCs w:val="24"/>
              </w:rPr>
              <w:t>494,00</w:t>
            </w:r>
          </w:p>
        </w:tc>
        <w:tc>
          <w:tcPr>
            <w:tcW w:w="2002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E6C7E" w:rsidRPr="003E6C7E" w:rsidRDefault="003E6C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E6C7E">
              <w:rPr>
                <w:b/>
                <w:bCs/>
                <w:color w:val="000000"/>
                <w:sz w:val="24"/>
                <w:szCs w:val="24"/>
              </w:rPr>
              <w:t>344</w:t>
            </w:r>
          </w:p>
        </w:tc>
        <w:tc>
          <w:tcPr>
            <w:tcW w:w="3199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E6C7E" w:rsidRPr="00B674C2" w:rsidRDefault="003E6C7E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3E6C7E" w:rsidRPr="00B674C2" w:rsidTr="000B5195">
        <w:trPr>
          <w:trHeight w:val="806"/>
          <w:jc w:val="center"/>
        </w:trPr>
        <w:tc>
          <w:tcPr>
            <w:tcW w:w="82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6C7E" w:rsidRPr="00B674C2" w:rsidRDefault="003E6C7E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C7E" w:rsidRPr="00B674C2" w:rsidRDefault="003E6C7E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E6C7E" w:rsidRPr="00B674C2" w:rsidRDefault="003E6C7E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/>
                <w:bCs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E6C7E" w:rsidRPr="003E6C7E" w:rsidRDefault="003E6C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E6C7E">
              <w:rPr>
                <w:b/>
                <w:bCs/>
                <w:color w:val="000000"/>
                <w:sz w:val="24"/>
                <w:szCs w:val="24"/>
              </w:rPr>
              <w:t>494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E6C7E" w:rsidRPr="003E6C7E" w:rsidRDefault="003E6C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E6C7E">
              <w:rPr>
                <w:b/>
                <w:bCs/>
                <w:color w:val="000000"/>
                <w:sz w:val="24"/>
                <w:szCs w:val="24"/>
              </w:rPr>
              <w:t>344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E6C7E" w:rsidRPr="00B674C2" w:rsidRDefault="003E6C7E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E5760" w:rsidRPr="00B674C2" w:rsidTr="000B5195">
        <w:trPr>
          <w:trHeight w:val="750"/>
          <w:jc w:val="center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13.1</w:t>
            </w:r>
          </w:p>
        </w:tc>
        <w:tc>
          <w:tcPr>
            <w:tcW w:w="33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Аналитическая подпрограмма «Обеспечение финансирования непредвиденных расходов бюджета Гаврилово-Посадского муниципального района»</w:t>
            </w: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E5760" w:rsidRPr="00B674C2" w:rsidRDefault="003E6C7E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0E5760" w:rsidRPr="00B674C2" w:rsidTr="000B5195">
        <w:trPr>
          <w:trHeight w:val="814"/>
          <w:jc w:val="center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3E6C7E" w:rsidRPr="00B674C2" w:rsidTr="003E6C7E">
        <w:trPr>
          <w:trHeight w:val="703"/>
          <w:jc w:val="center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6C7E" w:rsidRPr="00B674C2" w:rsidRDefault="003E6C7E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13.2</w:t>
            </w:r>
          </w:p>
        </w:tc>
        <w:tc>
          <w:tcPr>
            <w:tcW w:w="33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C7E" w:rsidRPr="00B674C2" w:rsidRDefault="003E6C7E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Аналитическая подпрограмма «Обеспечение сбалансированности бюджетов поселений  Гаврилово-Посадского муниципального района»</w:t>
            </w: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C7E" w:rsidRPr="00B674C2" w:rsidRDefault="003E6C7E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C7E" w:rsidRDefault="003E6C7E" w:rsidP="003E6C7E">
            <w:pPr>
              <w:jc w:val="center"/>
            </w:pPr>
            <w:r w:rsidRPr="004A3344">
              <w:rPr>
                <w:bCs/>
                <w:color w:val="000000"/>
                <w:sz w:val="24"/>
                <w:szCs w:val="24"/>
                <w:lang w:eastAsia="ru-RU"/>
              </w:rPr>
              <w:t>344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C7E" w:rsidRPr="004C6AE0" w:rsidRDefault="003E6C7E" w:rsidP="000E5760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4C6AE0">
              <w:rPr>
                <w:bCs/>
                <w:color w:val="000000"/>
                <w:sz w:val="24"/>
                <w:szCs w:val="24"/>
                <w:lang w:eastAsia="ru-RU"/>
              </w:rPr>
              <w:t>344</w:t>
            </w:r>
          </w:p>
        </w:tc>
        <w:tc>
          <w:tcPr>
            <w:tcW w:w="3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E6C7E" w:rsidRPr="00B674C2" w:rsidRDefault="003E6C7E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3E6C7E" w:rsidRPr="00B674C2" w:rsidTr="003E6C7E">
        <w:trPr>
          <w:trHeight w:val="829"/>
          <w:jc w:val="center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6C7E" w:rsidRPr="00B674C2" w:rsidRDefault="003E6C7E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C7E" w:rsidRPr="00B674C2" w:rsidRDefault="003E6C7E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C7E" w:rsidRPr="00B674C2" w:rsidRDefault="003E6C7E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C7E" w:rsidRDefault="003E6C7E" w:rsidP="003E6C7E">
            <w:pPr>
              <w:jc w:val="center"/>
            </w:pPr>
            <w:r w:rsidRPr="004A3344">
              <w:rPr>
                <w:bCs/>
                <w:color w:val="000000"/>
                <w:sz w:val="24"/>
                <w:szCs w:val="24"/>
                <w:lang w:eastAsia="ru-RU"/>
              </w:rPr>
              <w:t>344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C7E" w:rsidRPr="004C6AE0" w:rsidRDefault="003E6C7E" w:rsidP="000E5760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4C6AE0">
              <w:rPr>
                <w:bCs/>
                <w:color w:val="000000"/>
                <w:sz w:val="24"/>
                <w:szCs w:val="24"/>
                <w:lang w:eastAsia="ru-RU"/>
              </w:rPr>
              <w:t>344</w:t>
            </w:r>
          </w:p>
        </w:tc>
        <w:tc>
          <w:tcPr>
            <w:tcW w:w="3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E6C7E" w:rsidRPr="00B674C2" w:rsidRDefault="003E6C7E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0E5760" w:rsidRPr="00B674C2" w:rsidTr="00071940">
        <w:trPr>
          <w:trHeight w:val="587"/>
          <w:jc w:val="center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13.3</w:t>
            </w:r>
          </w:p>
        </w:tc>
        <w:tc>
          <w:tcPr>
            <w:tcW w:w="33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Специальная подпрограмма «Повышение качества управления муниципальными финансами»</w:t>
            </w: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15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Финансирование отсутствует</w:t>
            </w:r>
          </w:p>
        </w:tc>
      </w:tr>
      <w:tr w:rsidR="000E5760" w:rsidRPr="00B674C2" w:rsidTr="00071940">
        <w:trPr>
          <w:trHeight w:val="596"/>
          <w:jc w:val="center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715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C1732C" w:rsidRPr="00B674C2" w:rsidTr="000B5195">
        <w:trPr>
          <w:trHeight w:val="1075"/>
          <w:jc w:val="center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732C" w:rsidRPr="00B674C2" w:rsidRDefault="00C1732C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C1732C" w:rsidRPr="00B674C2" w:rsidRDefault="00C1732C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/>
                <w:bCs/>
                <w:color w:val="000000"/>
                <w:sz w:val="24"/>
                <w:szCs w:val="24"/>
                <w:lang w:eastAsia="ru-RU"/>
              </w:rPr>
              <w:t>Обеспечение доступным и комфортным жильем граждан сельских поселений Гаврилово-Посадского муниципального района</w:t>
            </w: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C1732C" w:rsidRPr="00B674C2" w:rsidRDefault="00C1732C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C1732C" w:rsidRPr="00C1732C" w:rsidRDefault="00C1732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1732C">
              <w:rPr>
                <w:b/>
                <w:bCs/>
                <w:color w:val="000000"/>
                <w:sz w:val="24"/>
                <w:szCs w:val="24"/>
              </w:rPr>
              <w:t>46,8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000000" w:fill="CCC0DA"/>
            <w:vAlign w:val="center"/>
            <w:hideMark/>
          </w:tcPr>
          <w:p w:rsidR="00C1732C" w:rsidRPr="00C1732C" w:rsidRDefault="00C1732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1732C">
              <w:rPr>
                <w:b/>
                <w:bCs/>
                <w:color w:val="000000"/>
                <w:sz w:val="24"/>
                <w:szCs w:val="24"/>
              </w:rPr>
              <w:t>46,8</w:t>
            </w:r>
          </w:p>
        </w:tc>
        <w:tc>
          <w:tcPr>
            <w:tcW w:w="3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000000" w:fill="FCD5B4"/>
            <w:vAlign w:val="center"/>
            <w:hideMark/>
          </w:tcPr>
          <w:p w:rsidR="00C1732C" w:rsidRPr="00B674C2" w:rsidRDefault="00C1732C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C1732C" w:rsidRPr="00B674C2" w:rsidTr="000B5195">
        <w:trPr>
          <w:trHeight w:val="345"/>
          <w:jc w:val="center"/>
        </w:trPr>
        <w:tc>
          <w:tcPr>
            <w:tcW w:w="82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732C" w:rsidRPr="00B674C2" w:rsidRDefault="00C1732C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32C" w:rsidRPr="00B674C2" w:rsidRDefault="00C1732C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C1732C" w:rsidRPr="00B674C2" w:rsidRDefault="00C1732C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/>
                <w:bCs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C1732C" w:rsidRPr="00C1732C" w:rsidRDefault="00C1732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1732C">
              <w:rPr>
                <w:b/>
                <w:bCs/>
                <w:color w:val="000000"/>
                <w:sz w:val="24"/>
                <w:szCs w:val="24"/>
              </w:rPr>
              <w:t>46,8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C1732C" w:rsidRPr="00C1732C" w:rsidRDefault="00C1732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1732C">
              <w:rPr>
                <w:b/>
                <w:bCs/>
                <w:color w:val="000000"/>
                <w:sz w:val="24"/>
                <w:szCs w:val="24"/>
              </w:rPr>
              <w:t>46,8</w:t>
            </w:r>
          </w:p>
        </w:tc>
        <w:tc>
          <w:tcPr>
            <w:tcW w:w="3199" w:type="dxa"/>
            <w:tcBorders>
              <w:top w:val="single" w:sz="4" w:space="0" w:color="000000" w:themeColor="text1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C1732C" w:rsidRPr="00B674C2" w:rsidRDefault="00C1732C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1732C" w:rsidRPr="00B674C2" w:rsidTr="000B5195">
        <w:trPr>
          <w:trHeight w:val="977"/>
          <w:jc w:val="center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732C" w:rsidRPr="00B674C2" w:rsidRDefault="00C1732C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14.1</w:t>
            </w:r>
          </w:p>
        </w:tc>
        <w:tc>
          <w:tcPr>
            <w:tcW w:w="33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32C" w:rsidRPr="00B674C2" w:rsidRDefault="00C1732C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Специальная подпрограмма «Обеспечение доступным и комфортным жильем граждан сельских поселений Гаврилово-Посадского муниципального района»</w:t>
            </w: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32C" w:rsidRPr="00B674C2" w:rsidRDefault="00C1732C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32C" w:rsidRPr="00C1732C" w:rsidRDefault="00C1732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1732C">
              <w:rPr>
                <w:b/>
                <w:bCs/>
                <w:color w:val="000000"/>
                <w:sz w:val="24"/>
                <w:szCs w:val="24"/>
              </w:rPr>
              <w:t>46,8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32C" w:rsidRPr="00C1732C" w:rsidRDefault="00C1732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1732C">
              <w:rPr>
                <w:b/>
                <w:bCs/>
                <w:color w:val="000000"/>
                <w:sz w:val="24"/>
                <w:szCs w:val="24"/>
              </w:rPr>
              <w:t>46,8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C1732C" w:rsidRPr="00B674C2" w:rsidRDefault="00C1732C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C1732C" w:rsidRPr="00B674C2" w:rsidTr="000B5195">
        <w:trPr>
          <w:trHeight w:val="561"/>
          <w:jc w:val="center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732C" w:rsidRPr="00B674C2" w:rsidRDefault="00C1732C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32C" w:rsidRPr="00B674C2" w:rsidRDefault="00C1732C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32C" w:rsidRPr="00B674C2" w:rsidRDefault="00C1732C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32C" w:rsidRPr="00C1732C" w:rsidRDefault="00C1732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1732C">
              <w:rPr>
                <w:b/>
                <w:bCs/>
                <w:color w:val="000000"/>
                <w:sz w:val="24"/>
                <w:szCs w:val="24"/>
              </w:rPr>
              <w:t>46,8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32C" w:rsidRPr="00C1732C" w:rsidRDefault="00C1732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1732C">
              <w:rPr>
                <w:b/>
                <w:bCs/>
                <w:color w:val="000000"/>
                <w:sz w:val="24"/>
                <w:szCs w:val="24"/>
              </w:rPr>
              <w:t>46,8</w:t>
            </w:r>
          </w:p>
        </w:tc>
        <w:tc>
          <w:tcPr>
            <w:tcW w:w="31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C1732C" w:rsidRPr="00B674C2" w:rsidRDefault="00C1732C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C1732C" w:rsidRPr="00B674C2" w:rsidTr="000B5195">
        <w:trPr>
          <w:trHeight w:val="716"/>
          <w:jc w:val="center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732C" w:rsidRPr="000E6DC4" w:rsidRDefault="00C1732C" w:rsidP="000E5760">
            <w:pPr>
              <w:suppressAutoHyphens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0E6DC4">
              <w:rPr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3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C1732C" w:rsidRPr="00B674C2" w:rsidRDefault="00C1732C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/>
                <w:bCs/>
                <w:color w:val="000000"/>
                <w:sz w:val="24"/>
                <w:szCs w:val="24"/>
                <w:lang w:eastAsia="ru-RU"/>
              </w:rPr>
              <w:t>Организация обеспечения населения в сельских поселениях Гаврилово-Посадского муниципального района коммунальными услугами и топливом</w:t>
            </w: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C1732C" w:rsidRPr="00B674C2" w:rsidRDefault="00C1732C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C1732C" w:rsidRPr="00C1732C" w:rsidRDefault="00C1732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1732C">
              <w:rPr>
                <w:b/>
                <w:color w:val="000000"/>
                <w:sz w:val="24"/>
                <w:szCs w:val="24"/>
              </w:rPr>
              <w:t>3 024,66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C1732C" w:rsidRPr="00C1732C" w:rsidRDefault="00C1732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1732C">
              <w:rPr>
                <w:b/>
                <w:color w:val="000000"/>
                <w:sz w:val="24"/>
                <w:szCs w:val="24"/>
              </w:rPr>
              <w:t>3 024,66</w:t>
            </w:r>
          </w:p>
        </w:tc>
        <w:tc>
          <w:tcPr>
            <w:tcW w:w="31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C1732C" w:rsidRPr="00B674C2" w:rsidRDefault="00C1732C" w:rsidP="00FA20C3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C1732C" w:rsidRPr="00B674C2" w:rsidTr="000B5195">
        <w:trPr>
          <w:trHeight w:val="813"/>
          <w:jc w:val="center"/>
        </w:trPr>
        <w:tc>
          <w:tcPr>
            <w:tcW w:w="82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732C" w:rsidRPr="00B674C2" w:rsidRDefault="00C1732C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37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32C" w:rsidRPr="00B674C2" w:rsidRDefault="00C1732C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C1732C" w:rsidRPr="00B674C2" w:rsidRDefault="00C1732C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/>
                <w:bCs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C1732C" w:rsidRPr="00C1732C" w:rsidRDefault="00C1732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1732C">
              <w:rPr>
                <w:b/>
                <w:color w:val="000000"/>
                <w:sz w:val="24"/>
                <w:szCs w:val="24"/>
              </w:rPr>
              <w:t>3024,66</w:t>
            </w:r>
          </w:p>
        </w:tc>
        <w:tc>
          <w:tcPr>
            <w:tcW w:w="20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C1732C" w:rsidRPr="00C1732C" w:rsidRDefault="00C1732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1732C">
              <w:rPr>
                <w:b/>
                <w:color w:val="000000"/>
                <w:sz w:val="24"/>
                <w:szCs w:val="24"/>
              </w:rPr>
              <w:t>3024,66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C1732C" w:rsidRPr="00B674C2" w:rsidRDefault="00C1732C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1732C" w:rsidRPr="00B674C2" w:rsidTr="000B5195">
        <w:trPr>
          <w:trHeight w:val="615"/>
          <w:jc w:val="center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732C" w:rsidRPr="00B674C2" w:rsidRDefault="00C1732C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33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32C" w:rsidRPr="00B674C2" w:rsidRDefault="00C1732C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Специальная подпрограмма «Организация обеспечения населения в сельских поселениях Гаврилово-Посадского муниципального района коммунальными услугами и топливом»</w:t>
            </w: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32C" w:rsidRPr="00B674C2" w:rsidRDefault="00C1732C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1732C" w:rsidRPr="00C1732C" w:rsidRDefault="00C1732C">
            <w:pPr>
              <w:jc w:val="center"/>
              <w:rPr>
                <w:color w:val="000000"/>
                <w:sz w:val="24"/>
                <w:szCs w:val="24"/>
              </w:rPr>
            </w:pPr>
            <w:r w:rsidRPr="00C1732C">
              <w:rPr>
                <w:color w:val="000000"/>
                <w:sz w:val="24"/>
                <w:szCs w:val="24"/>
              </w:rPr>
              <w:t>3 024,66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732C" w:rsidRPr="00C1732C" w:rsidRDefault="00C1732C">
            <w:pPr>
              <w:jc w:val="center"/>
              <w:rPr>
                <w:color w:val="000000"/>
                <w:sz w:val="24"/>
                <w:szCs w:val="24"/>
              </w:rPr>
            </w:pPr>
            <w:r w:rsidRPr="00C1732C">
              <w:rPr>
                <w:color w:val="000000"/>
                <w:sz w:val="24"/>
                <w:szCs w:val="24"/>
              </w:rPr>
              <w:t>3 024,66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C1732C" w:rsidRPr="00B674C2" w:rsidRDefault="00C1732C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C1732C" w:rsidRPr="00B674C2" w:rsidTr="000B5195">
        <w:trPr>
          <w:trHeight w:val="1255"/>
          <w:jc w:val="center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732C" w:rsidRPr="00B674C2" w:rsidRDefault="00C1732C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32C" w:rsidRPr="00B674C2" w:rsidRDefault="00C1732C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32C" w:rsidRPr="00B674C2" w:rsidRDefault="00C1732C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1732C" w:rsidRPr="00C1732C" w:rsidRDefault="00C1732C">
            <w:pPr>
              <w:jc w:val="center"/>
              <w:rPr>
                <w:color w:val="000000"/>
                <w:sz w:val="24"/>
                <w:szCs w:val="24"/>
              </w:rPr>
            </w:pPr>
            <w:r w:rsidRPr="00C1732C">
              <w:rPr>
                <w:color w:val="000000"/>
                <w:sz w:val="24"/>
                <w:szCs w:val="24"/>
              </w:rPr>
              <w:t>3024,66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2C" w:rsidRPr="00C1732C" w:rsidRDefault="00C1732C">
            <w:pPr>
              <w:jc w:val="center"/>
              <w:rPr>
                <w:color w:val="000000"/>
                <w:sz w:val="24"/>
                <w:szCs w:val="24"/>
              </w:rPr>
            </w:pPr>
            <w:r w:rsidRPr="00C1732C">
              <w:rPr>
                <w:color w:val="000000"/>
                <w:sz w:val="24"/>
                <w:szCs w:val="24"/>
              </w:rPr>
              <w:t>3024,66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C1732C" w:rsidRPr="00B674C2" w:rsidRDefault="00C1732C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C1732C" w:rsidRPr="00B674C2" w:rsidTr="000B5195">
        <w:trPr>
          <w:trHeight w:val="1905"/>
          <w:jc w:val="center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732C" w:rsidRPr="00BD2C4C" w:rsidRDefault="00C1732C" w:rsidP="000E5760">
            <w:pPr>
              <w:suppressAutoHyphens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BD2C4C">
              <w:rPr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C1732C" w:rsidRPr="00B674C2" w:rsidRDefault="00C1732C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/>
                <w:bCs/>
                <w:color w:val="000000"/>
                <w:sz w:val="24"/>
                <w:szCs w:val="24"/>
                <w:lang w:eastAsia="ru-RU"/>
              </w:rPr>
              <w:t>Участие в организации деятельности по сбору и транспортированию твердых коммунальных отходов в сельских поселениях Гаврилово-Посадского муниципального района</w:t>
            </w: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C1732C" w:rsidRPr="00B674C2" w:rsidRDefault="00C1732C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C1732C" w:rsidRPr="00C1732C" w:rsidRDefault="00C1732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1732C">
              <w:rPr>
                <w:b/>
                <w:bCs/>
                <w:color w:val="000000"/>
                <w:sz w:val="24"/>
                <w:szCs w:val="24"/>
              </w:rPr>
              <w:t>83,20534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C1732C" w:rsidRPr="00C1732C" w:rsidRDefault="00C1732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1732C">
              <w:rPr>
                <w:b/>
                <w:bCs/>
                <w:color w:val="000000"/>
                <w:sz w:val="24"/>
                <w:szCs w:val="24"/>
              </w:rPr>
              <w:t>83,20534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C1732C" w:rsidRPr="00B674C2" w:rsidRDefault="00C1732C" w:rsidP="00FA20C3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732C">
              <w:rPr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C1732C" w:rsidRPr="00B674C2" w:rsidTr="000B5195">
        <w:trPr>
          <w:trHeight w:val="315"/>
          <w:jc w:val="center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732C" w:rsidRPr="00B674C2" w:rsidRDefault="00C1732C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32C" w:rsidRPr="00B674C2" w:rsidRDefault="00C1732C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C1732C" w:rsidRPr="00B674C2" w:rsidRDefault="00C1732C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/>
                <w:bCs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C1732C" w:rsidRPr="00C1732C" w:rsidRDefault="00C1732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1732C">
              <w:rPr>
                <w:b/>
                <w:bCs/>
                <w:color w:val="000000"/>
                <w:sz w:val="24"/>
                <w:szCs w:val="24"/>
              </w:rPr>
              <w:t>83,20534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C1732C" w:rsidRPr="00C1732C" w:rsidRDefault="00C1732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1732C">
              <w:rPr>
                <w:b/>
                <w:bCs/>
                <w:color w:val="000000"/>
                <w:sz w:val="24"/>
                <w:szCs w:val="24"/>
              </w:rPr>
              <w:t>83,20534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C1732C" w:rsidRPr="00B674C2" w:rsidRDefault="00C1732C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1732C" w:rsidRPr="00B674C2" w:rsidTr="000B5195">
        <w:trPr>
          <w:trHeight w:val="810"/>
          <w:jc w:val="center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732C" w:rsidRPr="00B674C2" w:rsidRDefault="00C1732C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16.1</w:t>
            </w:r>
          </w:p>
        </w:tc>
        <w:tc>
          <w:tcPr>
            <w:tcW w:w="33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32C" w:rsidRPr="00B674C2" w:rsidRDefault="00C1732C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Специальная подпрограмма «Участие в организации деятельности по сбору и транспортированию твердых коммунальных отходов в сельских поселениях Гаврилово-Посадского муниципального района»</w:t>
            </w: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32C" w:rsidRPr="00B674C2" w:rsidRDefault="00C1732C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32C" w:rsidRPr="00C1732C" w:rsidRDefault="00C1732C" w:rsidP="001C2F8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1732C">
              <w:rPr>
                <w:bCs/>
                <w:color w:val="000000"/>
                <w:sz w:val="24"/>
                <w:szCs w:val="24"/>
              </w:rPr>
              <w:t>83,20534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32C" w:rsidRPr="00C1732C" w:rsidRDefault="00C1732C" w:rsidP="001C2F8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1732C">
              <w:rPr>
                <w:bCs/>
                <w:color w:val="000000"/>
                <w:sz w:val="24"/>
                <w:szCs w:val="24"/>
              </w:rPr>
              <w:t>83,20534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C1732C" w:rsidRPr="00B674C2" w:rsidRDefault="00C1732C" w:rsidP="00FA20C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C1732C" w:rsidRPr="00B674C2" w:rsidTr="00204D65">
        <w:trPr>
          <w:trHeight w:val="1140"/>
          <w:jc w:val="center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732C" w:rsidRPr="00B674C2" w:rsidRDefault="00C1732C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32C" w:rsidRPr="00B674C2" w:rsidRDefault="00C1732C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32C" w:rsidRPr="00B674C2" w:rsidRDefault="00C1732C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2C" w:rsidRPr="00C1732C" w:rsidRDefault="00C1732C" w:rsidP="001C2F8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1732C">
              <w:rPr>
                <w:bCs/>
                <w:color w:val="000000"/>
                <w:sz w:val="24"/>
                <w:szCs w:val="24"/>
              </w:rPr>
              <w:t>83,20534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2C" w:rsidRPr="00C1732C" w:rsidRDefault="00C1732C" w:rsidP="001C2F8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1732C">
              <w:rPr>
                <w:bCs/>
                <w:color w:val="000000"/>
                <w:sz w:val="24"/>
                <w:szCs w:val="24"/>
              </w:rPr>
              <w:t>83,20534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C1732C" w:rsidRPr="00B674C2" w:rsidRDefault="00C1732C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C1732C" w:rsidRPr="00B674C2" w:rsidTr="00204D65">
        <w:trPr>
          <w:trHeight w:val="1455"/>
          <w:jc w:val="center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732C" w:rsidRPr="000E6DC4" w:rsidRDefault="00C1732C" w:rsidP="000E5760">
            <w:pPr>
              <w:suppressAutoHyphens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0E6DC4">
              <w:rPr>
                <w:b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C1732C" w:rsidRPr="00B674C2" w:rsidRDefault="00C1732C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/>
                <w:bCs/>
                <w:color w:val="000000"/>
                <w:sz w:val="24"/>
                <w:szCs w:val="24"/>
                <w:lang w:eastAsia="ru-RU"/>
              </w:rPr>
              <w:t>Организация ритуальных услуг и содержание мест захоронения в сельских поселениях Гаврилово-Посадского муниципального района</w:t>
            </w: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C1732C" w:rsidRPr="00B674C2" w:rsidRDefault="00C1732C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C1732C" w:rsidRPr="00C1732C" w:rsidRDefault="00C1732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1732C">
              <w:rPr>
                <w:b/>
                <w:bCs/>
                <w:color w:val="000000"/>
                <w:sz w:val="24"/>
                <w:szCs w:val="24"/>
              </w:rPr>
              <w:t>167,233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C1732C" w:rsidRPr="00C1732C" w:rsidRDefault="00C1732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1732C">
              <w:rPr>
                <w:b/>
                <w:bCs/>
                <w:color w:val="000000"/>
                <w:sz w:val="24"/>
                <w:szCs w:val="24"/>
              </w:rPr>
              <w:t>167,233</w:t>
            </w:r>
          </w:p>
        </w:tc>
        <w:tc>
          <w:tcPr>
            <w:tcW w:w="3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C1732C" w:rsidRPr="00B674C2" w:rsidRDefault="00C1732C" w:rsidP="00961776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C1732C" w:rsidRPr="00B674C2" w:rsidTr="00204D65">
        <w:trPr>
          <w:trHeight w:val="330"/>
          <w:jc w:val="center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732C" w:rsidRPr="00B674C2" w:rsidRDefault="00C1732C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32C" w:rsidRPr="00B674C2" w:rsidRDefault="00C1732C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C1732C" w:rsidRPr="00B674C2" w:rsidRDefault="00C1732C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/>
                <w:bCs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C1732C" w:rsidRPr="00C1732C" w:rsidRDefault="00C1732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1732C">
              <w:rPr>
                <w:b/>
                <w:bCs/>
                <w:color w:val="000000"/>
                <w:sz w:val="24"/>
                <w:szCs w:val="24"/>
              </w:rPr>
              <w:t>167,233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C1732C" w:rsidRPr="00C1732C" w:rsidRDefault="00C1732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1732C">
              <w:rPr>
                <w:b/>
                <w:bCs/>
                <w:color w:val="000000"/>
                <w:sz w:val="24"/>
                <w:szCs w:val="24"/>
              </w:rPr>
              <w:t>167,233</w:t>
            </w:r>
          </w:p>
        </w:tc>
        <w:tc>
          <w:tcPr>
            <w:tcW w:w="3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C1732C" w:rsidRPr="00B674C2" w:rsidRDefault="00C1732C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1732C" w:rsidRPr="00B674C2" w:rsidTr="00204D65">
        <w:trPr>
          <w:trHeight w:val="846"/>
          <w:jc w:val="center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732C" w:rsidRPr="00B674C2" w:rsidRDefault="00C1732C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17.1</w:t>
            </w:r>
          </w:p>
        </w:tc>
        <w:tc>
          <w:tcPr>
            <w:tcW w:w="33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32C" w:rsidRPr="00B674C2" w:rsidRDefault="00C1732C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Специальная подпрограмма «Организация  ритуальных услуг  и содержание мест захоронения в сельских поселениях Гаврилово-Посадского муниципального района»</w:t>
            </w: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32C" w:rsidRPr="00B674C2" w:rsidRDefault="00C1732C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32C" w:rsidRPr="00B674C2" w:rsidRDefault="00C1732C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167,233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32C" w:rsidRDefault="00C1732C" w:rsidP="00C1732C">
            <w:pPr>
              <w:jc w:val="center"/>
            </w:pPr>
            <w:r w:rsidRPr="007A1E8B">
              <w:rPr>
                <w:color w:val="000000"/>
                <w:sz w:val="24"/>
                <w:szCs w:val="24"/>
                <w:lang w:eastAsia="ru-RU"/>
              </w:rPr>
              <w:t>167,233</w:t>
            </w:r>
          </w:p>
        </w:tc>
        <w:tc>
          <w:tcPr>
            <w:tcW w:w="3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C1732C" w:rsidRPr="00B674C2" w:rsidRDefault="00C1732C" w:rsidP="00C1732C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100</w:t>
            </w:r>
            <w:r w:rsidRPr="00B674C2">
              <w:rPr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C1732C" w:rsidRPr="00B674C2" w:rsidTr="00C1732C">
        <w:trPr>
          <w:trHeight w:val="1005"/>
          <w:jc w:val="center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732C" w:rsidRPr="00B674C2" w:rsidRDefault="00C1732C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32C" w:rsidRPr="00B674C2" w:rsidRDefault="00C1732C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32C" w:rsidRPr="00B674C2" w:rsidRDefault="00C1732C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2C" w:rsidRPr="00B674C2" w:rsidRDefault="00C1732C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167,233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2C" w:rsidRDefault="00C1732C" w:rsidP="00C1732C">
            <w:pPr>
              <w:jc w:val="center"/>
            </w:pPr>
            <w:r w:rsidRPr="007A1E8B">
              <w:rPr>
                <w:color w:val="000000"/>
                <w:sz w:val="24"/>
                <w:szCs w:val="24"/>
                <w:lang w:eastAsia="ru-RU"/>
              </w:rPr>
              <w:t>167,233</w:t>
            </w:r>
          </w:p>
        </w:tc>
        <w:tc>
          <w:tcPr>
            <w:tcW w:w="31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C1732C" w:rsidRPr="00B674C2" w:rsidRDefault="00C1732C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1732C" w:rsidRPr="00B674C2" w:rsidTr="000B5195">
        <w:trPr>
          <w:trHeight w:val="1290"/>
          <w:jc w:val="center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732C" w:rsidRPr="000E6DC4" w:rsidRDefault="00C1732C" w:rsidP="000E5760">
            <w:pPr>
              <w:suppressAutoHyphens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0E6DC4">
              <w:rPr>
                <w:b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C1732C" w:rsidRPr="00B674C2" w:rsidRDefault="00C1732C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/>
                <w:bCs/>
                <w:color w:val="000000"/>
                <w:sz w:val="24"/>
                <w:szCs w:val="24"/>
                <w:lang w:eastAsia="ru-RU"/>
              </w:rPr>
              <w:t>Развитие многоуровневой системы профилактики правонарушений и обеспечение безопасности граждан на территории Гаврилово-Посадского муниципального района</w:t>
            </w: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C1732C" w:rsidRPr="00B674C2" w:rsidRDefault="00C1732C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C1732C" w:rsidRPr="00C1732C" w:rsidRDefault="00C1732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1732C">
              <w:rPr>
                <w:b/>
                <w:color w:val="000000"/>
                <w:sz w:val="24"/>
                <w:szCs w:val="24"/>
              </w:rPr>
              <w:t>74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C1732C" w:rsidRPr="00C1732C" w:rsidRDefault="00C1732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1732C">
              <w:rPr>
                <w:b/>
                <w:color w:val="000000"/>
                <w:sz w:val="24"/>
                <w:szCs w:val="24"/>
              </w:rPr>
              <w:t>74</w:t>
            </w:r>
          </w:p>
        </w:tc>
        <w:tc>
          <w:tcPr>
            <w:tcW w:w="31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C1732C" w:rsidRPr="00B674C2" w:rsidRDefault="00C1732C" w:rsidP="00961776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C1732C" w:rsidRPr="00B674C2" w:rsidTr="000B5195">
        <w:trPr>
          <w:trHeight w:val="645"/>
          <w:jc w:val="center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732C" w:rsidRPr="00B674C2" w:rsidRDefault="00C1732C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32C" w:rsidRPr="00B674C2" w:rsidRDefault="00C1732C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C1732C" w:rsidRPr="009B1654" w:rsidRDefault="00C1732C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654">
              <w:rPr>
                <w:b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C1732C" w:rsidRPr="00C1732C" w:rsidRDefault="00C1732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1732C">
              <w:rPr>
                <w:b/>
                <w:color w:val="000000"/>
                <w:sz w:val="24"/>
                <w:szCs w:val="24"/>
              </w:rPr>
              <w:t>74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C1732C" w:rsidRPr="00C1732C" w:rsidRDefault="00C1732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1732C">
              <w:rPr>
                <w:b/>
                <w:color w:val="000000"/>
                <w:sz w:val="24"/>
                <w:szCs w:val="24"/>
              </w:rPr>
              <w:t>74</w:t>
            </w:r>
          </w:p>
        </w:tc>
        <w:tc>
          <w:tcPr>
            <w:tcW w:w="31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C1732C" w:rsidRPr="00B674C2" w:rsidRDefault="00C1732C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1732C" w:rsidRPr="00B674C2" w:rsidTr="000B5195">
        <w:trPr>
          <w:trHeight w:val="495"/>
          <w:jc w:val="center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732C" w:rsidRPr="00B674C2" w:rsidRDefault="00C1732C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18.1</w:t>
            </w:r>
          </w:p>
        </w:tc>
        <w:tc>
          <w:tcPr>
            <w:tcW w:w="33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32C" w:rsidRPr="00B674C2" w:rsidRDefault="00C1732C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Специальная подпрограмма «Профилактика правонарушений, обеспечение общественного порядка и противодействие преступности»</w:t>
            </w: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32C" w:rsidRPr="00B674C2" w:rsidRDefault="00C1732C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32C" w:rsidRPr="00C1732C" w:rsidRDefault="00C1732C">
            <w:pPr>
              <w:jc w:val="center"/>
              <w:rPr>
                <w:color w:val="000000"/>
                <w:sz w:val="24"/>
                <w:szCs w:val="24"/>
              </w:rPr>
            </w:pPr>
            <w:r w:rsidRPr="00C1732C">
              <w:rPr>
                <w:color w:val="000000"/>
                <w:sz w:val="24"/>
                <w:szCs w:val="24"/>
              </w:rPr>
              <w:t>74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32C" w:rsidRPr="00C1732C" w:rsidRDefault="00C1732C">
            <w:pPr>
              <w:jc w:val="center"/>
              <w:rPr>
                <w:color w:val="000000"/>
                <w:sz w:val="24"/>
                <w:szCs w:val="24"/>
              </w:rPr>
            </w:pPr>
            <w:r w:rsidRPr="00C1732C">
              <w:rPr>
                <w:color w:val="000000"/>
                <w:sz w:val="24"/>
                <w:szCs w:val="24"/>
              </w:rPr>
              <w:t>74</w:t>
            </w:r>
          </w:p>
        </w:tc>
        <w:tc>
          <w:tcPr>
            <w:tcW w:w="31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C1732C" w:rsidRPr="00B674C2" w:rsidRDefault="00C1732C" w:rsidP="00961776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C1732C" w:rsidRPr="00B674C2" w:rsidTr="000B5195">
        <w:trPr>
          <w:trHeight w:val="938"/>
          <w:jc w:val="center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732C" w:rsidRPr="00B674C2" w:rsidRDefault="00C1732C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32C" w:rsidRPr="00B674C2" w:rsidRDefault="00C1732C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32C" w:rsidRPr="00B674C2" w:rsidRDefault="00C1732C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32C" w:rsidRPr="00C1732C" w:rsidRDefault="00C1732C">
            <w:pPr>
              <w:jc w:val="center"/>
              <w:rPr>
                <w:color w:val="000000"/>
                <w:sz w:val="24"/>
                <w:szCs w:val="24"/>
              </w:rPr>
            </w:pPr>
            <w:r w:rsidRPr="00C1732C">
              <w:rPr>
                <w:color w:val="000000"/>
                <w:sz w:val="24"/>
                <w:szCs w:val="24"/>
              </w:rPr>
              <w:t>74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32C" w:rsidRPr="00C1732C" w:rsidRDefault="00C1732C">
            <w:pPr>
              <w:jc w:val="center"/>
              <w:rPr>
                <w:color w:val="000000"/>
                <w:sz w:val="24"/>
                <w:szCs w:val="24"/>
              </w:rPr>
            </w:pPr>
            <w:r w:rsidRPr="00C1732C">
              <w:rPr>
                <w:color w:val="000000"/>
                <w:sz w:val="24"/>
                <w:szCs w:val="24"/>
              </w:rPr>
              <w:t>74</w:t>
            </w:r>
          </w:p>
        </w:tc>
        <w:tc>
          <w:tcPr>
            <w:tcW w:w="31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C1732C" w:rsidRPr="00B674C2" w:rsidRDefault="00C1732C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1732C" w:rsidRPr="00B674C2" w:rsidTr="00C1732C">
        <w:trPr>
          <w:trHeight w:val="844"/>
          <w:jc w:val="center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732C" w:rsidRPr="006C73D2" w:rsidRDefault="00C1732C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732C" w:rsidRPr="006C73D2" w:rsidRDefault="00C1732C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1732C" w:rsidRPr="006C73D2" w:rsidRDefault="00C1732C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73D2">
              <w:rPr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  <w:p w:rsidR="00C1732C" w:rsidRPr="006C73D2" w:rsidRDefault="00C1732C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732C" w:rsidRPr="006C73D2" w:rsidRDefault="00C1732C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73D2">
              <w:rPr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732C" w:rsidRPr="00C1732C" w:rsidRDefault="00C1732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1732C">
              <w:rPr>
                <w:b/>
                <w:bCs/>
                <w:color w:val="000000"/>
                <w:sz w:val="24"/>
                <w:szCs w:val="24"/>
              </w:rPr>
              <w:t xml:space="preserve">       462 388,699   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732C" w:rsidRPr="00C1732C" w:rsidRDefault="00C1732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1732C">
              <w:rPr>
                <w:b/>
                <w:bCs/>
                <w:color w:val="000000"/>
                <w:sz w:val="24"/>
                <w:szCs w:val="24"/>
              </w:rPr>
              <w:t xml:space="preserve">       431 272,170   </w:t>
            </w:r>
          </w:p>
        </w:tc>
        <w:tc>
          <w:tcPr>
            <w:tcW w:w="31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732C" w:rsidRPr="00C1732C" w:rsidRDefault="00C1732C" w:rsidP="00C1732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1732C">
              <w:rPr>
                <w:b/>
                <w:bCs/>
                <w:color w:val="000000"/>
                <w:sz w:val="24"/>
                <w:szCs w:val="24"/>
              </w:rPr>
              <w:t>93,27</w:t>
            </w:r>
          </w:p>
        </w:tc>
      </w:tr>
    </w:tbl>
    <w:p w:rsidR="009B79C6" w:rsidRPr="00F72625" w:rsidRDefault="009B79C6" w:rsidP="00F72625">
      <w:pPr>
        <w:rPr>
          <w:szCs w:val="26"/>
        </w:rPr>
      </w:pPr>
    </w:p>
    <w:sectPr w:rsidR="009B79C6" w:rsidRPr="00F72625" w:rsidSect="002845D5">
      <w:pgSz w:w="16838" w:h="11906" w:orient="landscape"/>
      <w:pgMar w:top="709" w:right="992" w:bottom="1418" w:left="851" w:header="720" w:footer="720" w:gutter="0"/>
      <w:cols w:space="720"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3950"/>
    <w:rsid w:val="00027BD5"/>
    <w:rsid w:val="0003581B"/>
    <w:rsid w:val="0003622D"/>
    <w:rsid w:val="00045757"/>
    <w:rsid w:val="000510ED"/>
    <w:rsid w:val="00052374"/>
    <w:rsid w:val="000527EF"/>
    <w:rsid w:val="00060141"/>
    <w:rsid w:val="00064DC3"/>
    <w:rsid w:val="00071940"/>
    <w:rsid w:val="00077B0C"/>
    <w:rsid w:val="0009713C"/>
    <w:rsid w:val="00097E10"/>
    <w:rsid w:val="000A46C7"/>
    <w:rsid w:val="000A7439"/>
    <w:rsid w:val="000B5195"/>
    <w:rsid w:val="000C02D7"/>
    <w:rsid w:val="000C3636"/>
    <w:rsid w:val="000C70B8"/>
    <w:rsid w:val="000D2915"/>
    <w:rsid w:val="000E34E3"/>
    <w:rsid w:val="000E5760"/>
    <w:rsid w:val="000E6DC4"/>
    <w:rsid w:val="000F566C"/>
    <w:rsid w:val="000F5E16"/>
    <w:rsid w:val="000F783C"/>
    <w:rsid w:val="00100BC7"/>
    <w:rsid w:val="00110C50"/>
    <w:rsid w:val="00113152"/>
    <w:rsid w:val="00114337"/>
    <w:rsid w:val="0011508C"/>
    <w:rsid w:val="0012190C"/>
    <w:rsid w:val="001261EB"/>
    <w:rsid w:val="00132570"/>
    <w:rsid w:val="00134DA6"/>
    <w:rsid w:val="00136093"/>
    <w:rsid w:val="00141EEA"/>
    <w:rsid w:val="00147133"/>
    <w:rsid w:val="0015476E"/>
    <w:rsid w:val="00165D32"/>
    <w:rsid w:val="001739CC"/>
    <w:rsid w:val="00177A97"/>
    <w:rsid w:val="00193B75"/>
    <w:rsid w:val="00197F79"/>
    <w:rsid w:val="001A2E2F"/>
    <w:rsid w:val="001B14AE"/>
    <w:rsid w:val="001C0AC5"/>
    <w:rsid w:val="001D032C"/>
    <w:rsid w:val="001D0720"/>
    <w:rsid w:val="001F35DC"/>
    <w:rsid w:val="00204D65"/>
    <w:rsid w:val="002145A4"/>
    <w:rsid w:val="00215513"/>
    <w:rsid w:val="00225085"/>
    <w:rsid w:val="0023000B"/>
    <w:rsid w:val="00231537"/>
    <w:rsid w:val="00240937"/>
    <w:rsid w:val="00242007"/>
    <w:rsid w:val="00253147"/>
    <w:rsid w:val="00265FCD"/>
    <w:rsid w:val="0027370D"/>
    <w:rsid w:val="002744BB"/>
    <w:rsid w:val="002845D5"/>
    <w:rsid w:val="00295C61"/>
    <w:rsid w:val="002A3B6C"/>
    <w:rsid w:val="002A7AE1"/>
    <w:rsid w:val="002A7DE9"/>
    <w:rsid w:val="002B2BC6"/>
    <w:rsid w:val="002B3090"/>
    <w:rsid w:val="002B3D41"/>
    <w:rsid w:val="002B5C1D"/>
    <w:rsid w:val="002B6CD3"/>
    <w:rsid w:val="002C7793"/>
    <w:rsid w:val="002F45A6"/>
    <w:rsid w:val="00300B96"/>
    <w:rsid w:val="00315F24"/>
    <w:rsid w:val="00316931"/>
    <w:rsid w:val="0031738A"/>
    <w:rsid w:val="00330886"/>
    <w:rsid w:val="00337433"/>
    <w:rsid w:val="00351213"/>
    <w:rsid w:val="003523BB"/>
    <w:rsid w:val="003570D7"/>
    <w:rsid w:val="00367FCD"/>
    <w:rsid w:val="0038517A"/>
    <w:rsid w:val="00390A0E"/>
    <w:rsid w:val="00393F52"/>
    <w:rsid w:val="003962B5"/>
    <w:rsid w:val="003A334B"/>
    <w:rsid w:val="003A733C"/>
    <w:rsid w:val="003A76CE"/>
    <w:rsid w:val="003B6FA9"/>
    <w:rsid w:val="003C0811"/>
    <w:rsid w:val="003C3950"/>
    <w:rsid w:val="003E12BE"/>
    <w:rsid w:val="003E27FB"/>
    <w:rsid w:val="003E6C7E"/>
    <w:rsid w:val="003E7C08"/>
    <w:rsid w:val="003F4701"/>
    <w:rsid w:val="004007F9"/>
    <w:rsid w:val="004044AE"/>
    <w:rsid w:val="00405382"/>
    <w:rsid w:val="004136A9"/>
    <w:rsid w:val="00425F7B"/>
    <w:rsid w:val="004332A9"/>
    <w:rsid w:val="00434563"/>
    <w:rsid w:val="004359B1"/>
    <w:rsid w:val="00441DF9"/>
    <w:rsid w:val="0045127A"/>
    <w:rsid w:val="00451686"/>
    <w:rsid w:val="00454046"/>
    <w:rsid w:val="00456BCF"/>
    <w:rsid w:val="00457F73"/>
    <w:rsid w:val="00460290"/>
    <w:rsid w:val="00471B4E"/>
    <w:rsid w:val="00473DDD"/>
    <w:rsid w:val="00485BD1"/>
    <w:rsid w:val="00493BB6"/>
    <w:rsid w:val="004A2311"/>
    <w:rsid w:val="004A4F52"/>
    <w:rsid w:val="004B30F6"/>
    <w:rsid w:val="004C6AE0"/>
    <w:rsid w:val="004D2C18"/>
    <w:rsid w:val="004F2A6A"/>
    <w:rsid w:val="00530C04"/>
    <w:rsid w:val="0053449B"/>
    <w:rsid w:val="00551AEE"/>
    <w:rsid w:val="0055262D"/>
    <w:rsid w:val="00554DE0"/>
    <w:rsid w:val="00561AA3"/>
    <w:rsid w:val="00564B4B"/>
    <w:rsid w:val="00576E0A"/>
    <w:rsid w:val="00587DA8"/>
    <w:rsid w:val="00593286"/>
    <w:rsid w:val="0059515D"/>
    <w:rsid w:val="00595E13"/>
    <w:rsid w:val="005A49FA"/>
    <w:rsid w:val="005D4071"/>
    <w:rsid w:val="005F0CF4"/>
    <w:rsid w:val="005F59E0"/>
    <w:rsid w:val="00616118"/>
    <w:rsid w:val="00620A18"/>
    <w:rsid w:val="00621525"/>
    <w:rsid w:val="006234B1"/>
    <w:rsid w:val="00626F54"/>
    <w:rsid w:val="00632181"/>
    <w:rsid w:val="006349A7"/>
    <w:rsid w:val="006438FD"/>
    <w:rsid w:val="00652338"/>
    <w:rsid w:val="00653EA8"/>
    <w:rsid w:val="006633C8"/>
    <w:rsid w:val="00664A24"/>
    <w:rsid w:val="006675A0"/>
    <w:rsid w:val="006710AD"/>
    <w:rsid w:val="0068204A"/>
    <w:rsid w:val="00685D16"/>
    <w:rsid w:val="00685D82"/>
    <w:rsid w:val="00690E62"/>
    <w:rsid w:val="00695961"/>
    <w:rsid w:val="006A3BE9"/>
    <w:rsid w:val="006A4EE3"/>
    <w:rsid w:val="006A6391"/>
    <w:rsid w:val="006B57D1"/>
    <w:rsid w:val="006C29AA"/>
    <w:rsid w:val="006C30C5"/>
    <w:rsid w:val="006C4144"/>
    <w:rsid w:val="006C73D2"/>
    <w:rsid w:val="006D478F"/>
    <w:rsid w:val="006E183B"/>
    <w:rsid w:val="006F5E4B"/>
    <w:rsid w:val="00715A91"/>
    <w:rsid w:val="00716553"/>
    <w:rsid w:val="00727ED3"/>
    <w:rsid w:val="007436C5"/>
    <w:rsid w:val="0074524D"/>
    <w:rsid w:val="00746C7D"/>
    <w:rsid w:val="007569B8"/>
    <w:rsid w:val="00760370"/>
    <w:rsid w:val="007608EC"/>
    <w:rsid w:val="007861A2"/>
    <w:rsid w:val="0078623D"/>
    <w:rsid w:val="00791C3A"/>
    <w:rsid w:val="0079385D"/>
    <w:rsid w:val="007958C3"/>
    <w:rsid w:val="00796B80"/>
    <w:rsid w:val="007B1163"/>
    <w:rsid w:val="007B6DC9"/>
    <w:rsid w:val="007D5135"/>
    <w:rsid w:val="007D615D"/>
    <w:rsid w:val="007E2C53"/>
    <w:rsid w:val="007F0D5D"/>
    <w:rsid w:val="008238ED"/>
    <w:rsid w:val="00834A05"/>
    <w:rsid w:val="008419CC"/>
    <w:rsid w:val="00842752"/>
    <w:rsid w:val="0084379F"/>
    <w:rsid w:val="00843A20"/>
    <w:rsid w:val="00850B78"/>
    <w:rsid w:val="00862A54"/>
    <w:rsid w:val="00875705"/>
    <w:rsid w:val="008821D2"/>
    <w:rsid w:val="00885D47"/>
    <w:rsid w:val="008A0D25"/>
    <w:rsid w:val="008A236E"/>
    <w:rsid w:val="008C3037"/>
    <w:rsid w:val="008E21AD"/>
    <w:rsid w:val="008F1456"/>
    <w:rsid w:val="009025DA"/>
    <w:rsid w:val="00903EF5"/>
    <w:rsid w:val="00905F19"/>
    <w:rsid w:val="00911B01"/>
    <w:rsid w:val="009159CB"/>
    <w:rsid w:val="00920794"/>
    <w:rsid w:val="00933E7D"/>
    <w:rsid w:val="00935994"/>
    <w:rsid w:val="00943CBB"/>
    <w:rsid w:val="00950445"/>
    <w:rsid w:val="00961776"/>
    <w:rsid w:val="0097084D"/>
    <w:rsid w:val="009734C3"/>
    <w:rsid w:val="009736C2"/>
    <w:rsid w:val="00990A3A"/>
    <w:rsid w:val="00992872"/>
    <w:rsid w:val="009954B8"/>
    <w:rsid w:val="009958A1"/>
    <w:rsid w:val="009965FB"/>
    <w:rsid w:val="009B1654"/>
    <w:rsid w:val="009B4F36"/>
    <w:rsid w:val="009B79C6"/>
    <w:rsid w:val="009C080D"/>
    <w:rsid w:val="009C2A08"/>
    <w:rsid w:val="009E2A83"/>
    <w:rsid w:val="009E764B"/>
    <w:rsid w:val="009F5FDA"/>
    <w:rsid w:val="009F66E2"/>
    <w:rsid w:val="00A00597"/>
    <w:rsid w:val="00A0112F"/>
    <w:rsid w:val="00A014CB"/>
    <w:rsid w:val="00A03582"/>
    <w:rsid w:val="00A14219"/>
    <w:rsid w:val="00A14718"/>
    <w:rsid w:val="00A359F2"/>
    <w:rsid w:val="00A36916"/>
    <w:rsid w:val="00A56C78"/>
    <w:rsid w:val="00A571E7"/>
    <w:rsid w:val="00A60D8C"/>
    <w:rsid w:val="00A74F94"/>
    <w:rsid w:val="00A7675B"/>
    <w:rsid w:val="00A9298D"/>
    <w:rsid w:val="00A93A0E"/>
    <w:rsid w:val="00A93C82"/>
    <w:rsid w:val="00A94369"/>
    <w:rsid w:val="00AA58C0"/>
    <w:rsid w:val="00AA5EB7"/>
    <w:rsid w:val="00AB26D9"/>
    <w:rsid w:val="00AB4A80"/>
    <w:rsid w:val="00AB5527"/>
    <w:rsid w:val="00AC135D"/>
    <w:rsid w:val="00AC3E43"/>
    <w:rsid w:val="00AD366B"/>
    <w:rsid w:val="00AD47A3"/>
    <w:rsid w:val="00AE0E25"/>
    <w:rsid w:val="00AE1C9E"/>
    <w:rsid w:val="00AE2AD5"/>
    <w:rsid w:val="00AE47CB"/>
    <w:rsid w:val="00AF248A"/>
    <w:rsid w:val="00AF2877"/>
    <w:rsid w:val="00AF3942"/>
    <w:rsid w:val="00B0111F"/>
    <w:rsid w:val="00B13389"/>
    <w:rsid w:val="00B20635"/>
    <w:rsid w:val="00B24FC0"/>
    <w:rsid w:val="00B2716A"/>
    <w:rsid w:val="00B27461"/>
    <w:rsid w:val="00B303B9"/>
    <w:rsid w:val="00B30FCC"/>
    <w:rsid w:val="00B340FB"/>
    <w:rsid w:val="00B3423D"/>
    <w:rsid w:val="00B359C4"/>
    <w:rsid w:val="00B36C2A"/>
    <w:rsid w:val="00B37ED3"/>
    <w:rsid w:val="00B47497"/>
    <w:rsid w:val="00B47B18"/>
    <w:rsid w:val="00B5345A"/>
    <w:rsid w:val="00B54D5F"/>
    <w:rsid w:val="00B57482"/>
    <w:rsid w:val="00B674C2"/>
    <w:rsid w:val="00B67E9C"/>
    <w:rsid w:val="00B8291C"/>
    <w:rsid w:val="00B87707"/>
    <w:rsid w:val="00B91AFA"/>
    <w:rsid w:val="00B93189"/>
    <w:rsid w:val="00B96DC8"/>
    <w:rsid w:val="00B97ABB"/>
    <w:rsid w:val="00BA07E3"/>
    <w:rsid w:val="00BA3187"/>
    <w:rsid w:val="00BB06C2"/>
    <w:rsid w:val="00BC33C3"/>
    <w:rsid w:val="00BC3EFC"/>
    <w:rsid w:val="00BD2C4C"/>
    <w:rsid w:val="00BD427C"/>
    <w:rsid w:val="00BE2285"/>
    <w:rsid w:val="00BF0730"/>
    <w:rsid w:val="00BF5C16"/>
    <w:rsid w:val="00C0450D"/>
    <w:rsid w:val="00C10023"/>
    <w:rsid w:val="00C10793"/>
    <w:rsid w:val="00C1732C"/>
    <w:rsid w:val="00C2003E"/>
    <w:rsid w:val="00C22852"/>
    <w:rsid w:val="00C234CC"/>
    <w:rsid w:val="00C3682C"/>
    <w:rsid w:val="00C41072"/>
    <w:rsid w:val="00C4789E"/>
    <w:rsid w:val="00C5231C"/>
    <w:rsid w:val="00C710DE"/>
    <w:rsid w:val="00C72571"/>
    <w:rsid w:val="00C74378"/>
    <w:rsid w:val="00C82ED9"/>
    <w:rsid w:val="00C84BFA"/>
    <w:rsid w:val="00C8704B"/>
    <w:rsid w:val="00C87ED3"/>
    <w:rsid w:val="00C9558B"/>
    <w:rsid w:val="00C975C6"/>
    <w:rsid w:val="00CA35F5"/>
    <w:rsid w:val="00CA3B7F"/>
    <w:rsid w:val="00CB4CB7"/>
    <w:rsid w:val="00CC41E0"/>
    <w:rsid w:val="00CD3BF5"/>
    <w:rsid w:val="00CF1371"/>
    <w:rsid w:val="00CF3336"/>
    <w:rsid w:val="00CF775D"/>
    <w:rsid w:val="00D001E6"/>
    <w:rsid w:val="00D02D01"/>
    <w:rsid w:val="00D04A55"/>
    <w:rsid w:val="00D04F0B"/>
    <w:rsid w:val="00D062D9"/>
    <w:rsid w:val="00D06DDE"/>
    <w:rsid w:val="00D10F51"/>
    <w:rsid w:val="00D118E6"/>
    <w:rsid w:val="00D3068C"/>
    <w:rsid w:val="00D347BD"/>
    <w:rsid w:val="00D438FF"/>
    <w:rsid w:val="00D4774E"/>
    <w:rsid w:val="00D5262F"/>
    <w:rsid w:val="00D60F0C"/>
    <w:rsid w:val="00D61AAB"/>
    <w:rsid w:val="00D67EBB"/>
    <w:rsid w:val="00D94169"/>
    <w:rsid w:val="00DA671A"/>
    <w:rsid w:val="00DD6AAA"/>
    <w:rsid w:val="00DD7BB5"/>
    <w:rsid w:val="00DE02F9"/>
    <w:rsid w:val="00DE4EA4"/>
    <w:rsid w:val="00DF2267"/>
    <w:rsid w:val="00DF5A51"/>
    <w:rsid w:val="00DF69D7"/>
    <w:rsid w:val="00E06059"/>
    <w:rsid w:val="00E1319E"/>
    <w:rsid w:val="00E23A44"/>
    <w:rsid w:val="00E40292"/>
    <w:rsid w:val="00E41EE3"/>
    <w:rsid w:val="00E4463B"/>
    <w:rsid w:val="00E4499B"/>
    <w:rsid w:val="00E609D0"/>
    <w:rsid w:val="00E9129F"/>
    <w:rsid w:val="00E91924"/>
    <w:rsid w:val="00E94ECF"/>
    <w:rsid w:val="00EB0DAE"/>
    <w:rsid w:val="00EB30E9"/>
    <w:rsid w:val="00EB5E6D"/>
    <w:rsid w:val="00EB72FF"/>
    <w:rsid w:val="00EC3864"/>
    <w:rsid w:val="00ED04BF"/>
    <w:rsid w:val="00ED2C39"/>
    <w:rsid w:val="00ED7DB0"/>
    <w:rsid w:val="00EE1BDB"/>
    <w:rsid w:val="00EF4474"/>
    <w:rsid w:val="00EF4DED"/>
    <w:rsid w:val="00EF72DC"/>
    <w:rsid w:val="00F1551F"/>
    <w:rsid w:val="00F261F7"/>
    <w:rsid w:val="00F31AE6"/>
    <w:rsid w:val="00F34DF2"/>
    <w:rsid w:val="00F46F54"/>
    <w:rsid w:val="00F51DFD"/>
    <w:rsid w:val="00F610D7"/>
    <w:rsid w:val="00F65A94"/>
    <w:rsid w:val="00F66B0C"/>
    <w:rsid w:val="00F72625"/>
    <w:rsid w:val="00F72EF0"/>
    <w:rsid w:val="00F73559"/>
    <w:rsid w:val="00F75935"/>
    <w:rsid w:val="00F818DD"/>
    <w:rsid w:val="00F86AF0"/>
    <w:rsid w:val="00F9029B"/>
    <w:rsid w:val="00F9166F"/>
    <w:rsid w:val="00F944F2"/>
    <w:rsid w:val="00FA20C3"/>
    <w:rsid w:val="00FA2A5E"/>
    <w:rsid w:val="00FA6E4B"/>
    <w:rsid w:val="00FB331D"/>
    <w:rsid w:val="00FB7870"/>
    <w:rsid w:val="00FC1A14"/>
    <w:rsid w:val="00FD03FD"/>
    <w:rsid w:val="00FE6A1D"/>
    <w:rsid w:val="00FF0559"/>
    <w:rsid w:val="00FF3538"/>
    <w:rsid w:val="00FF3AD7"/>
    <w:rsid w:val="00FF5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9D0"/>
    <w:pPr>
      <w:suppressAutoHyphens/>
    </w:pPr>
    <w:rPr>
      <w:sz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E609D0"/>
    <w:rPr>
      <w:b w:val="0"/>
    </w:rPr>
  </w:style>
  <w:style w:type="character" w:customStyle="1" w:styleId="WW8Num3z0">
    <w:name w:val="WW8Num3z0"/>
    <w:rsid w:val="00E609D0"/>
    <w:rPr>
      <w:rFonts w:ascii="Symbol" w:eastAsia="Times New Roman" w:hAnsi="Symbol" w:cs="Times New Roman"/>
    </w:rPr>
  </w:style>
  <w:style w:type="character" w:customStyle="1" w:styleId="WW8Num3z1">
    <w:name w:val="WW8Num3z1"/>
    <w:rsid w:val="00E609D0"/>
    <w:rPr>
      <w:rFonts w:ascii="Courier New" w:hAnsi="Courier New" w:cs="Courier New"/>
    </w:rPr>
  </w:style>
  <w:style w:type="character" w:customStyle="1" w:styleId="WW8Num3z2">
    <w:name w:val="WW8Num3z2"/>
    <w:rsid w:val="00E609D0"/>
    <w:rPr>
      <w:rFonts w:ascii="Wingdings" w:hAnsi="Wingdings"/>
    </w:rPr>
  </w:style>
  <w:style w:type="character" w:customStyle="1" w:styleId="WW8Num3z3">
    <w:name w:val="WW8Num3z3"/>
    <w:rsid w:val="00E609D0"/>
    <w:rPr>
      <w:rFonts w:ascii="Symbol" w:hAnsi="Symbol"/>
    </w:rPr>
  </w:style>
  <w:style w:type="character" w:customStyle="1" w:styleId="WW8Num7z0">
    <w:name w:val="WW8Num7z0"/>
    <w:rsid w:val="00E609D0"/>
    <w:rPr>
      <w:rFonts w:ascii="Symbol" w:hAnsi="Symbol"/>
    </w:rPr>
  </w:style>
  <w:style w:type="character" w:customStyle="1" w:styleId="WW8Num7z1">
    <w:name w:val="WW8Num7z1"/>
    <w:rsid w:val="00E609D0"/>
    <w:rPr>
      <w:rFonts w:ascii="Courier New" w:hAnsi="Courier New" w:cs="Courier New"/>
    </w:rPr>
  </w:style>
  <w:style w:type="character" w:customStyle="1" w:styleId="WW8Num7z2">
    <w:name w:val="WW8Num7z2"/>
    <w:rsid w:val="00E609D0"/>
    <w:rPr>
      <w:rFonts w:ascii="Wingdings" w:hAnsi="Wingdings"/>
    </w:rPr>
  </w:style>
  <w:style w:type="character" w:customStyle="1" w:styleId="2">
    <w:name w:val="Основной шрифт абзаца2"/>
    <w:rsid w:val="00E609D0"/>
  </w:style>
  <w:style w:type="character" w:customStyle="1" w:styleId="1">
    <w:name w:val="Основной шрифт абзаца1"/>
    <w:rsid w:val="00E609D0"/>
  </w:style>
  <w:style w:type="character" w:styleId="a3">
    <w:name w:val="Hyperlink"/>
    <w:uiPriority w:val="99"/>
    <w:rsid w:val="00E609D0"/>
    <w:rPr>
      <w:color w:val="0000FF"/>
      <w:u w:val="single"/>
    </w:rPr>
  </w:style>
  <w:style w:type="character" w:styleId="a4">
    <w:name w:val="Emphasis"/>
    <w:qFormat/>
    <w:rsid w:val="00E609D0"/>
    <w:rPr>
      <w:i/>
      <w:iCs/>
    </w:rPr>
  </w:style>
  <w:style w:type="character" w:customStyle="1" w:styleId="Pro-Gramma">
    <w:name w:val="Pro-Gramma Знак"/>
    <w:rsid w:val="00E609D0"/>
    <w:rPr>
      <w:rFonts w:ascii="Georgia" w:hAnsi="Georgia"/>
      <w:szCs w:val="24"/>
    </w:rPr>
  </w:style>
  <w:style w:type="paragraph" w:customStyle="1" w:styleId="a5">
    <w:name w:val="Заголовок"/>
    <w:basedOn w:val="a"/>
    <w:next w:val="a6"/>
    <w:rsid w:val="00E609D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rsid w:val="00E609D0"/>
    <w:pPr>
      <w:jc w:val="both"/>
    </w:pPr>
    <w:rPr>
      <w:sz w:val="28"/>
    </w:rPr>
  </w:style>
  <w:style w:type="paragraph" w:styleId="a7">
    <w:name w:val="List"/>
    <w:basedOn w:val="a6"/>
    <w:rsid w:val="00E609D0"/>
    <w:rPr>
      <w:rFonts w:cs="Tahoma"/>
    </w:rPr>
  </w:style>
  <w:style w:type="paragraph" w:customStyle="1" w:styleId="20">
    <w:name w:val="Название2"/>
    <w:basedOn w:val="a"/>
    <w:rsid w:val="00E609D0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21">
    <w:name w:val="Указатель2"/>
    <w:basedOn w:val="a"/>
    <w:rsid w:val="00E609D0"/>
    <w:pPr>
      <w:suppressLineNumbers/>
    </w:pPr>
    <w:rPr>
      <w:rFonts w:ascii="Arial" w:hAnsi="Arial" w:cs="Mangal"/>
    </w:rPr>
  </w:style>
  <w:style w:type="paragraph" w:customStyle="1" w:styleId="10">
    <w:name w:val="Название1"/>
    <w:basedOn w:val="a"/>
    <w:rsid w:val="00E609D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rsid w:val="00E609D0"/>
    <w:pPr>
      <w:suppressLineNumbers/>
    </w:pPr>
    <w:rPr>
      <w:rFonts w:cs="Tahoma"/>
    </w:rPr>
  </w:style>
  <w:style w:type="paragraph" w:styleId="a8">
    <w:name w:val="Subtitle"/>
    <w:basedOn w:val="a"/>
    <w:next w:val="a6"/>
    <w:qFormat/>
    <w:rsid w:val="00E609D0"/>
    <w:pPr>
      <w:jc w:val="center"/>
    </w:pPr>
    <w:rPr>
      <w:b/>
      <w:sz w:val="28"/>
    </w:rPr>
  </w:style>
  <w:style w:type="paragraph" w:customStyle="1" w:styleId="31">
    <w:name w:val="Основной текст с отступом 31"/>
    <w:basedOn w:val="a"/>
    <w:rsid w:val="00E609D0"/>
    <w:pPr>
      <w:ind w:firstLine="709"/>
      <w:jc w:val="both"/>
    </w:pPr>
    <w:rPr>
      <w:sz w:val="28"/>
    </w:rPr>
  </w:style>
  <w:style w:type="paragraph" w:customStyle="1" w:styleId="a9">
    <w:name w:val="Содержимое таблицы"/>
    <w:basedOn w:val="a"/>
    <w:rsid w:val="00E609D0"/>
    <w:pPr>
      <w:suppressLineNumbers/>
    </w:pPr>
  </w:style>
  <w:style w:type="paragraph" w:customStyle="1" w:styleId="aa">
    <w:name w:val="Заголовок таблицы"/>
    <w:basedOn w:val="a9"/>
    <w:rsid w:val="00E609D0"/>
    <w:pPr>
      <w:jc w:val="center"/>
    </w:pPr>
    <w:rPr>
      <w:b/>
      <w:bCs/>
    </w:rPr>
  </w:style>
  <w:style w:type="paragraph" w:customStyle="1" w:styleId="Pro-Gramma0">
    <w:name w:val="Pro-Gramma"/>
    <w:basedOn w:val="a"/>
    <w:rsid w:val="00E609D0"/>
    <w:pPr>
      <w:suppressAutoHyphens w:val="0"/>
      <w:spacing w:before="120" w:line="288" w:lineRule="auto"/>
      <w:ind w:left="1134"/>
      <w:jc w:val="both"/>
    </w:pPr>
    <w:rPr>
      <w:rFonts w:ascii="Georgia" w:hAnsi="Georgia"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8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9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9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62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8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9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08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83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7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6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0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62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41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8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75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79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59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8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04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65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2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04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38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0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71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3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21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9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6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86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76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69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8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3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84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59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40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01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3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37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48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38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77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79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8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18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8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49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44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4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3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14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59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38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93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27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90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25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3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38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72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58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70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44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35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66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15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96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0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78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8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10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906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6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2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280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85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59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7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7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31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23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98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72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92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3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64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6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1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5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53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5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92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3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58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2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18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03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41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1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0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71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0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77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05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77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88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7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97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61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97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18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920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7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0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5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41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2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93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49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5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09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6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85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3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5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87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76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0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6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7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8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47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4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0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44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2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4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6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4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7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52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16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9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8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8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4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59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20FFF-2FE3-4BF0-93F0-73FD10DC6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22</Pages>
  <Words>3532</Words>
  <Characters>20139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user</cp:lastModifiedBy>
  <cp:revision>5</cp:revision>
  <cp:lastPrinted>2016-08-23T13:41:00Z</cp:lastPrinted>
  <dcterms:created xsi:type="dcterms:W3CDTF">2021-04-30T05:50:00Z</dcterms:created>
  <dcterms:modified xsi:type="dcterms:W3CDTF">2021-04-30T10:22:00Z</dcterms:modified>
</cp:coreProperties>
</file>